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1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RPr="00D45B25" w:rsidTr="00D6235E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Pr="00D45B25" w:rsidRDefault="00FB25B7" w:rsidP="00B135D8">
            <w:pPr>
              <w:snapToGrid w:val="0"/>
              <w:jc w:val="right"/>
              <w:rPr>
                <w:b/>
                <w:highlight w:val="yellow"/>
              </w:rPr>
            </w:pPr>
          </w:p>
        </w:tc>
      </w:tr>
      <w:tr w:rsidR="00FB25B7" w:rsidRPr="00D45B25" w:rsidTr="00D6235E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FB25B7" w:rsidRPr="00517BB0" w:rsidRDefault="006D397F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33768C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514F41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D45B25" w:rsidRDefault="00FB25B7" w:rsidP="00222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:rsidR="00FB25B7" w:rsidRPr="00D45B25" w:rsidRDefault="008A24EC" w:rsidP="003A48E5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r w:rsidR="003A48E5">
              <w:rPr>
                <w:rFonts w:ascii="Times New Roman" w:hAnsi="Times New Roman" w:cs="Times New Roman"/>
                <w:b/>
                <w:sz w:val="24"/>
                <w:szCs w:val="24"/>
              </w:rPr>
              <w:t>отдела снабжения</w:t>
            </w:r>
          </w:p>
        </w:tc>
      </w:tr>
      <w:tr w:rsidR="00FB25B7" w:rsidRPr="00D45B25" w:rsidTr="00D6235E">
        <w:trPr>
          <w:trHeight w:val="336"/>
        </w:trPr>
        <w:tc>
          <w:tcPr>
            <w:tcW w:w="5783" w:type="dxa"/>
            <w:shd w:val="clear" w:color="auto" w:fill="auto"/>
          </w:tcPr>
          <w:p w:rsidR="00FB25B7" w:rsidRPr="00517BB0" w:rsidRDefault="00CD45DD" w:rsidP="006D397F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  С.</w:t>
            </w:r>
            <w:r w:rsidR="00222D6E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524D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="006D397F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D45B25" w:rsidRDefault="004724E4" w:rsidP="003A48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3A4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Д.А. </w:t>
            </w:r>
            <w:r w:rsidR="008A24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Корепанов</w:t>
            </w:r>
          </w:p>
        </w:tc>
      </w:tr>
      <w:tr w:rsidR="00FB25B7" w:rsidRPr="00D45B25" w:rsidTr="00D6235E">
        <w:trPr>
          <w:trHeight w:val="340"/>
        </w:trPr>
        <w:tc>
          <w:tcPr>
            <w:tcW w:w="5783" w:type="dxa"/>
            <w:shd w:val="clear" w:color="auto" w:fill="auto"/>
          </w:tcPr>
          <w:p w:rsidR="00FB25B7" w:rsidRPr="00517BB0" w:rsidRDefault="0033768C" w:rsidP="00860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202</w:t>
            </w:r>
            <w:r w:rsidR="00860A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Pr="00D45B25" w:rsidRDefault="0033768C" w:rsidP="00860AE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202</w:t>
            </w:r>
            <w:r w:rsidR="00860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FB25B7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EF6011" w:rsidRDefault="001F2BB2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>
        <w:rPr>
          <w:rFonts w:ascii="Times New Roman" w:hAnsi="Times New Roman" w:cs="Times New Roman"/>
          <w:b/>
          <w:sz w:val="64"/>
          <w:szCs w:val="64"/>
        </w:rPr>
        <w:t xml:space="preserve">Раздел </w:t>
      </w:r>
      <w:r>
        <w:rPr>
          <w:rFonts w:ascii="Times New Roman" w:hAnsi="Times New Roman" w:cs="Times New Roman"/>
          <w:b/>
          <w:sz w:val="64"/>
          <w:szCs w:val="64"/>
          <w:lang w:val="en-US"/>
        </w:rPr>
        <w:t>IV</w:t>
      </w:r>
      <w:r>
        <w:rPr>
          <w:rFonts w:ascii="Times New Roman" w:hAnsi="Times New Roman" w:cs="Times New Roman"/>
          <w:b/>
          <w:sz w:val="64"/>
          <w:szCs w:val="64"/>
        </w:rPr>
        <w:t xml:space="preserve">. </w:t>
      </w:r>
      <w:r w:rsidR="00FB25B7"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:rsidR="009D2A55" w:rsidRPr="001A474C" w:rsidRDefault="001A474C" w:rsidP="001A474C">
      <w:pPr>
        <w:pStyle w:val="a6"/>
        <w:jc w:val="center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 w:rsidRPr="003D145F">
        <w:rPr>
          <w:rFonts w:ascii="Times New Roman" w:hAnsi="Times New Roman" w:cs="Times New Roman"/>
          <w:b/>
          <w:sz w:val="32"/>
          <w:szCs w:val="32"/>
          <w:lang w:eastAsia="zh-CN" w:bidi="hi-IN"/>
        </w:rPr>
        <w:t>н</w:t>
      </w:r>
      <w:r w:rsidR="00113EAE">
        <w:rPr>
          <w:rFonts w:ascii="Times New Roman" w:hAnsi="Times New Roman" w:cs="Times New Roman"/>
          <w:b/>
          <w:sz w:val="32"/>
          <w:szCs w:val="32"/>
          <w:lang w:eastAsia="zh-CN" w:bidi="hi-IN"/>
        </w:rPr>
        <w:t>а поставку</w:t>
      </w:r>
      <w:r w:rsidR="003D145F" w:rsidRPr="003D145F"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 </w:t>
      </w:r>
      <w:r w:rsidR="00EF093B">
        <w:rPr>
          <w:rFonts w:ascii="Times New Roman" w:hAnsi="Times New Roman" w:cs="Times New Roman"/>
          <w:b/>
          <w:sz w:val="32"/>
          <w:szCs w:val="32"/>
          <w:lang w:eastAsia="zh-CN" w:bidi="hi-IN"/>
        </w:rPr>
        <w:t>инструментов и расходных материалов</w:t>
      </w:r>
      <w:bookmarkStart w:id="0" w:name="_GoBack"/>
      <w:bookmarkEnd w:id="0"/>
    </w:p>
    <w:p w:rsidR="00FB25B7" w:rsidRPr="00C53F99" w:rsidRDefault="00FB25B7" w:rsidP="00FB25B7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C403FD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EF6011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EF093B" w:rsidRPr="00C53F99" w:rsidRDefault="00EF093B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B135D8" w:rsidRDefault="0033768C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860AEC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</w:p>
    <w:p w:rsidR="00D6235E" w:rsidRDefault="00D6235E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F5823" w:rsidRDefault="00781E54" w:rsidP="00D32B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ТЕХНИЧЕСКОЕ ЗАДАНИЕ</w:t>
      </w:r>
    </w:p>
    <w:p w:rsidR="00D32B53" w:rsidRDefault="00D32B53" w:rsidP="00D32B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A547D" w:rsidRPr="00781E54" w:rsidRDefault="00AA547D" w:rsidP="00D32B53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:rsidR="00781E54" w:rsidRPr="00781E54" w:rsidRDefault="00781E54" w:rsidP="00D32B5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1.1 </w:t>
      </w:r>
      <w:r w:rsidR="004944A8">
        <w:rPr>
          <w:rFonts w:ascii="Times New Roman" w:hAnsi="Times New Roman" w:cs="Times New Roman"/>
          <w:bCs/>
          <w:color w:val="000000"/>
          <w:sz w:val="24"/>
          <w:szCs w:val="24"/>
        </w:rPr>
        <w:t>Поставка</w:t>
      </w:r>
      <w:r w:rsidR="00D45B25" w:rsidRPr="00D45B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F093B" w:rsidRPr="00EF093B">
        <w:rPr>
          <w:rFonts w:ascii="Times New Roman" w:hAnsi="Times New Roman" w:cs="Times New Roman"/>
          <w:bCs/>
          <w:color w:val="000000"/>
          <w:sz w:val="24"/>
          <w:szCs w:val="24"/>
        </w:rPr>
        <w:t>инструментов и расходных материалов</w:t>
      </w:r>
      <w:r w:rsidR="00FE377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AD5FD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W w:w="102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92"/>
        <w:gridCol w:w="992"/>
        <w:gridCol w:w="1407"/>
      </w:tblGrid>
      <w:tr w:rsidR="00BE6F3E" w:rsidRPr="00C53F99" w:rsidTr="004D273F">
        <w:trPr>
          <w:trHeight w:val="451"/>
        </w:trPr>
        <w:tc>
          <w:tcPr>
            <w:tcW w:w="709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eastAsia="Times New Roman" w:cs="Times New Roman"/>
              </w:rPr>
            </w:pPr>
            <w:r w:rsidRPr="00C53F99">
              <w:rPr>
                <w:rFonts w:eastAsia="Times New Roman" w:cs="Times New Roman"/>
              </w:rPr>
              <w:t>№</w:t>
            </w:r>
          </w:p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п/п</w:t>
            </w:r>
          </w:p>
        </w:tc>
        <w:tc>
          <w:tcPr>
            <w:tcW w:w="7092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Наименование продукции</w:t>
            </w:r>
          </w:p>
        </w:tc>
        <w:tc>
          <w:tcPr>
            <w:tcW w:w="992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Ед. изм.</w:t>
            </w:r>
          </w:p>
        </w:tc>
        <w:tc>
          <w:tcPr>
            <w:tcW w:w="1407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Количество</w:t>
            </w:r>
          </w:p>
        </w:tc>
      </w:tr>
      <w:tr w:rsidR="00BE6F3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7092" w:type="dxa"/>
            <w:shd w:val="clear" w:color="auto" w:fill="auto"/>
          </w:tcPr>
          <w:p w:rsidR="00BE6F3E" w:rsidRPr="002A5E8B" w:rsidRDefault="00192C10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Бур </w:t>
            </w:r>
            <w:r w:rsidR="000D200C">
              <w:rPr>
                <w:rFonts w:ascii="Times New Roman" w:hAnsi="Times New Roman" w:cs="Times New Roman"/>
                <w:sz w:val="24"/>
                <w:szCs w:val="24"/>
              </w:rPr>
              <w:t>по бетону для перфоратора 6 х 100 мм.</w:t>
            </w:r>
          </w:p>
        </w:tc>
        <w:tc>
          <w:tcPr>
            <w:tcW w:w="992" w:type="dxa"/>
            <w:shd w:val="clear" w:color="auto" w:fill="auto"/>
          </w:tcPr>
          <w:p w:rsidR="00BE6F3E" w:rsidRPr="00C53F99" w:rsidRDefault="000400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BE6F3E" w:rsidRPr="00C53F99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3B3524">
              <w:rPr>
                <w:rFonts w:cs="Times New Roman"/>
              </w:rPr>
              <w:t>0</w:t>
            </w:r>
          </w:p>
        </w:tc>
      </w:tr>
      <w:tr w:rsidR="000D200C" w:rsidRPr="00C53F99" w:rsidTr="00D32B53">
        <w:trPr>
          <w:trHeight w:val="289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2.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100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3.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100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4.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100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5.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>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6.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>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7.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>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8.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9.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621FB">
              <w:rPr>
                <w:rFonts w:ascii="Times New Roman" w:hAnsi="Times New Roman" w:cs="Times New Roman"/>
                <w:sz w:val="24"/>
                <w:szCs w:val="24"/>
              </w:rPr>
              <w:t xml:space="preserve"> х 400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3419F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419F2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7092" w:type="dxa"/>
            <w:shd w:val="clear" w:color="auto" w:fill="auto"/>
          </w:tcPr>
          <w:p w:rsidR="003419F2" w:rsidRPr="00AD5FD8" w:rsidRDefault="003419F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сверл по металлу 1-16 мм.</w:t>
            </w:r>
          </w:p>
        </w:tc>
        <w:tc>
          <w:tcPr>
            <w:tcW w:w="992" w:type="dxa"/>
            <w:shd w:val="clear" w:color="auto" w:fill="auto"/>
          </w:tcPr>
          <w:p w:rsidR="003419F2" w:rsidRPr="00AD5FD8" w:rsidRDefault="003419F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419F2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</w:tr>
      <w:tr w:rsidR="003419F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419F2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7092" w:type="dxa"/>
            <w:shd w:val="clear" w:color="auto" w:fill="auto"/>
          </w:tcPr>
          <w:p w:rsidR="003419F2" w:rsidRPr="00AD5FD8" w:rsidRDefault="003419F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сверл по металлу 1-12 мм.</w:t>
            </w:r>
          </w:p>
        </w:tc>
        <w:tc>
          <w:tcPr>
            <w:tcW w:w="992" w:type="dxa"/>
            <w:shd w:val="clear" w:color="auto" w:fill="auto"/>
          </w:tcPr>
          <w:p w:rsidR="003419F2" w:rsidRPr="00AD5FD8" w:rsidRDefault="003419F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419F2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7092" w:type="dxa"/>
            <w:shd w:val="clear" w:color="auto" w:fill="auto"/>
          </w:tcPr>
          <w:p w:rsidR="00410ABE" w:rsidRPr="00AD5FD8" w:rsidRDefault="00410ABE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метчиков и плашек </w:t>
            </w:r>
          </w:p>
        </w:tc>
        <w:tc>
          <w:tcPr>
            <w:tcW w:w="992" w:type="dxa"/>
            <w:shd w:val="clear" w:color="auto" w:fill="auto"/>
          </w:tcPr>
          <w:p w:rsidR="00410ABE" w:rsidRPr="00AD5FD8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AB6F8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B6F83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7092" w:type="dxa"/>
            <w:shd w:val="clear" w:color="auto" w:fill="auto"/>
          </w:tcPr>
          <w:p w:rsidR="00AB6F83" w:rsidRDefault="00D23D9D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Ручная н</w:t>
            </w:r>
            <w:r w:rsidR="00AB6F83">
              <w:rPr>
                <w:rFonts w:ascii="Times New Roman" w:hAnsi="Times New Roman" w:cs="Times New Roman"/>
                <w:sz w:val="24"/>
                <w:szCs w:val="24"/>
              </w:rPr>
              <w:t>ожовка по дереву</w:t>
            </w:r>
          </w:p>
        </w:tc>
        <w:tc>
          <w:tcPr>
            <w:tcW w:w="992" w:type="dxa"/>
            <w:shd w:val="clear" w:color="auto" w:fill="auto"/>
          </w:tcPr>
          <w:p w:rsidR="00AB6F83" w:rsidRPr="00AD5FD8" w:rsidRDefault="00AB6F8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AB6F83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7092" w:type="dxa"/>
            <w:shd w:val="clear" w:color="auto" w:fill="auto"/>
          </w:tcPr>
          <w:p w:rsidR="00C67046" w:rsidRDefault="00D23D9D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Ручная н</w:t>
            </w:r>
            <w:r w:rsidR="00C67046">
              <w:rPr>
                <w:rFonts w:ascii="Times New Roman" w:hAnsi="Times New Roman" w:cs="Times New Roman"/>
                <w:sz w:val="24"/>
                <w:szCs w:val="24"/>
              </w:rPr>
              <w:t xml:space="preserve">ожовка по металлу </w:t>
            </w:r>
          </w:p>
        </w:tc>
        <w:tc>
          <w:tcPr>
            <w:tcW w:w="992" w:type="dxa"/>
            <w:shd w:val="clear" w:color="auto" w:fill="auto"/>
          </w:tcPr>
          <w:p w:rsidR="00C67046" w:rsidRPr="00AD5FD8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3419F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419F2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7092" w:type="dxa"/>
            <w:shd w:val="clear" w:color="auto" w:fill="auto"/>
          </w:tcPr>
          <w:p w:rsidR="003419F2" w:rsidRDefault="00B67FD5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Полотно для ножовки по металлу </w:t>
            </w:r>
          </w:p>
        </w:tc>
        <w:tc>
          <w:tcPr>
            <w:tcW w:w="992" w:type="dxa"/>
            <w:shd w:val="clear" w:color="auto" w:fill="auto"/>
          </w:tcPr>
          <w:p w:rsidR="003419F2" w:rsidRPr="00AD5FD8" w:rsidRDefault="00B67FD5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419F2" w:rsidRDefault="00EC1E3B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7092" w:type="dxa"/>
            <w:shd w:val="clear" w:color="auto" w:fill="auto"/>
          </w:tcPr>
          <w:p w:rsidR="00410ABE" w:rsidRDefault="001704CF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п</w:t>
            </w:r>
            <w:r w:rsidR="007A6C41">
              <w:rPr>
                <w:rFonts w:ascii="Times New Roman" w:hAnsi="Times New Roman" w:cs="Times New Roman"/>
                <w:sz w:val="24"/>
                <w:szCs w:val="24"/>
              </w:rPr>
              <w:t>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A6C41">
              <w:rPr>
                <w:rFonts w:ascii="Times New Roman" w:hAnsi="Times New Roman" w:cs="Times New Roman"/>
                <w:sz w:val="24"/>
                <w:szCs w:val="24"/>
              </w:rPr>
              <w:t xml:space="preserve"> полот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A6C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10ABE">
              <w:rPr>
                <w:rFonts w:ascii="Times New Roman" w:hAnsi="Times New Roman" w:cs="Times New Roman"/>
                <w:sz w:val="24"/>
                <w:szCs w:val="24"/>
              </w:rPr>
              <w:t xml:space="preserve"> для сабельной пилы по металлу </w:t>
            </w:r>
          </w:p>
        </w:tc>
        <w:tc>
          <w:tcPr>
            <w:tcW w:w="992" w:type="dxa"/>
            <w:shd w:val="clear" w:color="auto" w:fill="auto"/>
          </w:tcPr>
          <w:p w:rsidR="00410ABE" w:rsidRPr="00AD5FD8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Default="008E2FF2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</w:t>
            </w:r>
          </w:p>
        </w:tc>
        <w:tc>
          <w:tcPr>
            <w:tcW w:w="7092" w:type="dxa"/>
            <w:shd w:val="clear" w:color="auto" w:fill="auto"/>
          </w:tcPr>
          <w:p w:rsidR="003B3524" w:rsidRDefault="001704CF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п</w:t>
            </w:r>
            <w:r w:rsidR="000E5CE6">
              <w:rPr>
                <w:rFonts w:ascii="Times New Roman" w:hAnsi="Times New Roman" w:cs="Times New Roman"/>
                <w:sz w:val="24"/>
                <w:szCs w:val="24"/>
              </w:rPr>
              <w:t>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E5CE6">
              <w:rPr>
                <w:rFonts w:ascii="Times New Roman" w:hAnsi="Times New Roman" w:cs="Times New Roman"/>
                <w:sz w:val="24"/>
                <w:szCs w:val="24"/>
              </w:rPr>
              <w:t xml:space="preserve"> полот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E5CE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B3524">
              <w:rPr>
                <w:rFonts w:ascii="Times New Roman" w:hAnsi="Times New Roman" w:cs="Times New Roman"/>
                <w:sz w:val="24"/>
                <w:szCs w:val="24"/>
              </w:rPr>
              <w:t xml:space="preserve"> для сабельной пилы по дереву 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8E2FF2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10ABE" w:rsidRDefault="00AA68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46">
              <w:rPr>
                <w:rFonts w:ascii="Times New Roman" w:hAnsi="Times New Roman" w:cs="Times New Roman"/>
                <w:sz w:val="24"/>
                <w:szCs w:val="24"/>
              </w:rPr>
              <w:t>Лестница Трансформер Шарнирная</w:t>
            </w:r>
          </w:p>
        </w:tc>
        <w:tc>
          <w:tcPr>
            <w:tcW w:w="992" w:type="dxa"/>
            <w:shd w:val="clear" w:color="auto" w:fill="auto"/>
          </w:tcPr>
          <w:p w:rsidR="00410ABE" w:rsidRPr="00AD5FD8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AB6F8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B6F83" w:rsidRPr="00AD5FD8" w:rsidRDefault="008E2FF2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AB6F83" w:rsidRDefault="00930A5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r w:rsidR="00AE4B0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AB6F83">
              <w:rPr>
                <w:rFonts w:ascii="Times New Roman" w:hAnsi="Times New Roman" w:cs="Times New Roman"/>
                <w:sz w:val="24"/>
                <w:szCs w:val="24"/>
              </w:rPr>
              <w:t xml:space="preserve">убанок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дереву</w:t>
            </w:r>
          </w:p>
        </w:tc>
        <w:tc>
          <w:tcPr>
            <w:tcW w:w="992" w:type="dxa"/>
            <w:shd w:val="clear" w:color="auto" w:fill="auto"/>
          </w:tcPr>
          <w:p w:rsidR="00AB6F83" w:rsidRPr="00AD5FD8" w:rsidRDefault="00AB6F8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AB6F83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8E2FF2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Молоток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слесарный стальной оцинкованный</w:t>
            </w:r>
          </w:p>
        </w:tc>
        <w:tc>
          <w:tcPr>
            <w:tcW w:w="9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jc w:val="center"/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Топор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столярно-слесарный</w:t>
            </w:r>
          </w:p>
        </w:tc>
        <w:tc>
          <w:tcPr>
            <w:tcW w:w="9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jc w:val="center"/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Лом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стальной строительный</w:t>
            </w:r>
          </w:p>
        </w:tc>
        <w:tc>
          <w:tcPr>
            <w:tcW w:w="9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jc w:val="center"/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Гвоздодёр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стальной строительный</w:t>
            </w:r>
          </w:p>
        </w:tc>
        <w:tc>
          <w:tcPr>
            <w:tcW w:w="9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jc w:val="center"/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103F3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03F30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03F30" w:rsidRDefault="00930A5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Монтировка</w:t>
            </w:r>
            <w:r w:rsidR="00103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стальная строительная</w:t>
            </w:r>
          </w:p>
        </w:tc>
        <w:tc>
          <w:tcPr>
            <w:tcW w:w="992" w:type="dxa"/>
            <w:shd w:val="clear" w:color="auto" w:fill="auto"/>
          </w:tcPr>
          <w:p w:rsidR="00103F30" w:rsidRPr="008750A4" w:rsidRDefault="00103F3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03F30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103F3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03F30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03F30" w:rsidRDefault="00103F30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Плоскогубцы комбинированные </w:t>
            </w:r>
          </w:p>
        </w:tc>
        <w:tc>
          <w:tcPr>
            <w:tcW w:w="992" w:type="dxa"/>
            <w:shd w:val="clear" w:color="auto" w:fill="auto"/>
          </w:tcPr>
          <w:p w:rsidR="00103F30" w:rsidRPr="008750A4" w:rsidRDefault="00103F3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03F30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103F3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03F30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03F30" w:rsidRDefault="00103F30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строительный </w:t>
            </w:r>
          </w:p>
        </w:tc>
        <w:tc>
          <w:tcPr>
            <w:tcW w:w="992" w:type="dxa"/>
            <w:shd w:val="clear" w:color="auto" w:fill="auto"/>
          </w:tcPr>
          <w:p w:rsidR="00103F30" w:rsidRPr="00AD5FD8" w:rsidRDefault="00103F3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03F30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10ABE" w:rsidRDefault="00410ABE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Рулетка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строительная 5 м.</w:t>
            </w:r>
          </w:p>
        </w:tc>
        <w:tc>
          <w:tcPr>
            <w:tcW w:w="992" w:type="dxa"/>
            <w:shd w:val="clear" w:color="auto" w:fill="auto"/>
          </w:tcPr>
          <w:p w:rsidR="00410ABE" w:rsidRPr="008750A4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10ABE" w:rsidRDefault="00410ABE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Рулетка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25 м.</w:t>
            </w:r>
          </w:p>
        </w:tc>
        <w:tc>
          <w:tcPr>
            <w:tcW w:w="992" w:type="dxa"/>
            <w:shd w:val="clear" w:color="auto" w:fill="auto"/>
          </w:tcPr>
          <w:p w:rsidR="00410ABE" w:rsidRPr="008750A4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отвёрток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слесарно-монтажных</w:t>
            </w:r>
          </w:p>
        </w:tc>
        <w:tc>
          <w:tcPr>
            <w:tcW w:w="992" w:type="dxa"/>
            <w:shd w:val="clear" w:color="auto" w:fill="auto"/>
          </w:tcPr>
          <w:p w:rsidR="00C67046" w:rsidRPr="008750A4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8E352B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накидных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двухсторонних коленчатых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ключей </w:t>
            </w:r>
            <w:r w:rsidR="00AE2234">
              <w:rPr>
                <w:rFonts w:ascii="Times New Roman" w:hAnsi="Times New Roman" w:cs="Times New Roman"/>
                <w:sz w:val="24"/>
                <w:szCs w:val="24"/>
              </w:rPr>
              <w:t>в сумке</w:t>
            </w:r>
          </w:p>
        </w:tc>
        <w:tc>
          <w:tcPr>
            <w:tcW w:w="992" w:type="dxa"/>
            <w:shd w:val="clear" w:color="auto" w:fill="auto"/>
          </w:tcPr>
          <w:p w:rsidR="00C67046" w:rsidRPr="00AD5FD8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3B3524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рожковых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двухсторонних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ключей </w:t>
            </w:r>
          </w:p>
        </w:tc>
        <w:tc>
          <w:tcPr>
            <w:tcW w:w="992" w:type="dxa"/>
            <w:shd w:val="clear" w:color="auto" w:fill="auto"/>
          </w:tcPr>
          <w:p w:rsidR="00C67046" w:rsidRPr="00AD5FD8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6464C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10ABE" w:rsidRDefault="00410ABE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имбусовых ключей</w:t>
            </w:r>
          </w:p>
        </w:tc>
        <w:tc>
          <w:tcPr>
            <w:tcW w:w="992" w:type="dxa"/>
            <w:shd w:val="clear" w:color="auto" w:fill="auto"/>
          </w:tcPr>
          <w:p w:rsidR="00410ABE" w:rsidRPr="00AD5FD8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6464C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A90E8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90E89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A90E89" w:rsidRDefault="00A90E8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 трубный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рычажный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992" w:type="dxa"/>
            <w:shd w:val="clear" w:color="auto" w:fill="auto"/>
          </w:tcPr>
          <w:p w:rsidR="00A90E89" w:rsidRPr="00AD5FD8" w:rsidRDefault="00A90E8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A90E89" w:rsidRDefault="006464C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  <w:r w:rsidR="003B3524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524" w:rsidRDefault="003B352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трубный рычажный №2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Pr="003B3524" w:rsidRDefault="006464C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</w:t>
            </w:r>
            <w:r w:rsidR="003B3524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524" w:rsidRDefault="003B352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трубный рычажный №3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Pr="003B3524" w:rsidRDefault="006464C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  <w:r w:rsidR="003B3524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524" w:rsidRDefault="003B352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трубный рычажный №4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Pr="003B3524" w:rsidRDefault="006464C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</w:t>
            </w:r>
            <w:r w:rsidR="003B3524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524" w:rsidRDefault="003B352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трубный рычажный №5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Pr="003B3524" w:rsidRDefault="006464C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Цепь для бензопилы (Штиль 180)</w:t>
            </w:r>
          </w:p>
        </w:tc>
        <w:tc>
          <w:tcPr>
            <w:tcW w:w="992" w:type="dxa"/>
            <w:shd w:val="clear" w:color="auto" w:fill="auto"/>
          </w:tcPr>
          <w:p w:rsidR="00C67046" w:rsidRPr="008750A4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Pr="003B3524" w:rsidRDefault="004070D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B67FD5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B67FD5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39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B67FD5" w:rsidRPr="00B67FD5" w:rsidRDefault="00B67FD5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Леска для триммера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B67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катушке </w:t>
            </w:r>
          </w:p>
        </w:tc>
        <w:tc>
          <w:tcPr>
            <w:tcW w:w="992" w:type="dxa"/>
            <w:shd w:val="clear" w:color="auto" w:fill="auto"/>
          </w:tcPr>
          <w:p w:rsidR="00B67FD5" w:rsidRPr="00AD5FD8" w:rsidRDefault="00B67FD5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B67FD5" w:rsidRDefault="003B3524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4D273F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D273F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D273F" w:rsidRPr="00AD5FD8" w:rsidRDefault="000D200C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Болт с шайбой и гайкой оцинкованный 6х40 мм.</w:t>
            </w:r>
          </w:p>
        </w:tc>
        <w:tc>
          <w:tcPr>
            <w:tcW w:w="992" w:type="dxa"/>
            <w:shd w:val="clear" w:color="auto" w:fill="auto"/>
          </w:tcPr>
          <w:p w:rsidR="004D273F" w:rsidRPr="00AD5FD8" w:rsidRDefault="004D273F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D273F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5E62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</w:t>
            </w:r>
            <w:r w:rsidR="001C5E62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Default="001C5E62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8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>х40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5E62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</w:t>
            </w:r>
            <w:r w:rsidR="001C5E62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Default="001C5E62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10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>х40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5E62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Default="001C5E62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12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>х40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5E62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44</w:t>
            </w:r>
            <w:r w:rsidR="001C5E62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Default="001C5E62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14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>х40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1C5E62">
              <w:rPr>
                <w:rFonts w:cs="Times New Roman"/>
              </w:rPr>
              <w:t>00</w:t>
            </w:r>
          </w:p>
        </w:tc>
      </w:tr>
      <w:tr w:rsidR="00FC526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FC5263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FC5263" w:rsidRDefault="00FC5263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16х100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FC5263" w:rsidRPr="00AD5FD8" w:rsidRDefault="00FC526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FC5263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  <w:r w:rsidR="00FC5263">
              <w:rPr>
                <w:rFonts w:cs="Times New Roman"/>
              </w:rPr>
              <w:t>0</w:t>
            </w:r>
          </w:p>
        </w:tc>
      </w:tr>
      <w:tr w:rsidR="00FC526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FC5263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FC5263" w:rsidRDefault="00FC5263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18х100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FC5263" w:rsidRPr="00AD5FD8" w:rsidRDefault="00FC526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FC5263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  <w:r w:rsidR="00FC5263">
              <w:rPr>
                <w:rFonts w:cs="Times New Roman"/>
              </w:rPr>
              <w:t>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Pr="00090463" w:rsidRDefault="006D3227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227">
              <w:rPr>
                <w:rFonts w:ascii="Times New Roman" w:hAnsi="Times New Roman" w:cs="Times New Roman"/>
                <w:sz w:val="24"/>
                <w:szCs w:val="24"/>
              </w:rPr>
              <w:t>Болт 8х160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Default="001C5E6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</w:t>
            </w:r>
          </w:p>
        </w:tc>
      </w:tr>
      <w:tr w:rsidR="004D273F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D273F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48</w:t>
            </w:r>
            <w:r w:rsidR="004D273F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D273F" w:rsidRPr="00AD5FD8" w:rsidRDefault="001C5E6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Бита Н-3 (крестовая)</w:t>
            </w:r>
          </w:p>
        </w:tc>
        <w:tc>
          <w:tcPr>
            <w:tcW w:w="992" w:type="dxa"/>
            <w:shd w:val="clear" w:color="auto" w:fill="auto"/>
          </w:tcPr>
          <w:p w:rsidR="004D273F" w:rsidRPr="00AD5FD8" w:rsidRDefault="004D273F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D273F" w:rsidRPr="00AD5FD8" w:rsidRDefault="00F911F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</w:tr>
      <w:tr w:rsidR="00AB6F8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B6F83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AB6F83" w:rsidRPr="00AD5FD8" w:rsidRDefault="00AB6F83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Бита (плоская)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шлиц</w:t>
            </w:r>
          </w:p>
        </w:tc>
        <w:tc>
          <w:tcPr>
            <w:tcW w:w="992" w:type="dxa"/>
            <w:shd w:val="clear" w:color="auto" w:fill="auto"/>
          </w:tcPr>
          <w:p w:rsidR="00AB6F83" w:rsidRPr="00AD5FD8" w:rsidRDefault="00AB6F8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AB6F83" w:rsidRPr="00AD5FD8" w:rsidRDefault="00F911F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</w:tr>
      <w:tr w:rsidR="00CF3B8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F3B80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  <w:r w:rsidR="00CF3B8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F3B80" w:rsidRPr="00AD5FD8" w:rsidRDefault="00467C8E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E">
              <w:rPr>
                <w:rFonts w:ascii="Times New Roman" w:hAnsi="Times New Roman" w:cs="Times New Roman"/>
                <w:sz w:val="24"/>
                <w:szCs w:val="24"/>
              </w:rPr>
              <w:t>Круг шлифовальный на липучке 125 мм.</w:t>
            </w:r>
          </w:p>
        </w:tc>
        <w:tc>
          <w:tcPr>
            <w:tcW w:w="992" w:type="dxa"/>
            <w:shd w:val="clear" w:color="auto" w:fill="auto"/>
          </w:tcPr>
          <w:p w:rsidR="00CF3B80" w:rsidRPr="00AD5FD8" w:rsidRDefault="00CF3B8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F3B80" w:rsidRPr="00AD5FD8" w:rsidRDefault="000872D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  <w:r w:rsidR="00CF3B80">
              <w:rPr>
                <w:rFonts w:cs="Times New Roman"/>
              </w:rPr>
              <w:t>0</w:t>
            </w:r>
          </w:p>
        </w:tc>
      </w:tr>
      <w:tr w:rsidR="00CF3B8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F3B80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</w:t>
            </w:r>
            <w:r w:rsidR="00CF3B8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F3B80" w:rsidRPr="00AD5FD8" w:rsidRDefault="000872D7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2D7">
              <w:rPr>
                <w:rFonts w:ascii="Times New Roman" w:hAnsi="Times New Roman" w:cs="Times New Roman"/>
                <w:sz w:val="24"/>
                <w:szCs w:val="24"/>
              </w:rPr>
              <w:t>Круг лепестковый торцевой 125 мм.</w:t>
            </w:r>
          </w:p>
        </w:tc>
        <w:tc>
          <w:tcPr>
            <w:tcW w:w="992" w:type="dxa"/>
            <w:shd w:val="clear" w:color="auto" w:fill="auto"/>
          </w:tcPr>
          <w:p w:rsidR="00CF3B80" w:rsidRPr="00AD5FD8" w:rsidRDefault="00CF3B8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F3B80" w:rsidRPr="00AD5FD8" w:rsidRDefault="003B36F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</w:p>
        </w:tc>
      </w:tr>
      <w:tr w:rsidR="004D273F" w:rsidRPr="00C53F99" w:rsidTr="004D273F">
        <w:trPr>
          <w:trHeight w:val="253"/>
        </w:trPr>
        <w:tc>
          <w:tcPr>
            <w:tcW w:w="709" w:type="dxa"/>
            <w:shd w:val="clear" w:color="auto" w:fill="auto"/>
          </w:tcPr>
          <w:p w:rsidR="004D273F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  <w:r w:rsidR="004D273F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D273F" w:rsidRPr="00AD5FD8" w:rsidRDefault="001C5E62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 отрезной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по металлу</w:t>
            </w:r>
            <w:r w:rsidR="003B36FD">
              <w:rPr>
                <w:rFonts w:ascii="Times New Roman" w:hAnsi="Times New Roman" w:cs="Times New Roman"/>
                <w:sz w:val="24"/>
                <w:szCs w:val="24"/>
              </w:rPr>
              <w:t xml:space="preserve"> и нержавеющей стали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 мм.</w:t>
            </w:r>
          </w:p>
        </w:tc>
        <w:tc>
          <w:tcPr>
            <w:tcW w:w="992" w:type="dxa"/>
            <w:shd w:val="clear" w:color="auto" w:fill="auto"/>
          </w:tcPr>
          <w:p w:rsidR="004D273F" w:rsidRPr="00AD5FD8" w:rsidRDefault="004D273F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D273F" w:rsidRPr="00AD5FD8" w:rsidRDefault="003B36F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  <w:r w:rsidR="00194949">
              <w:rPr>
                <w:rFonts w:cs="Times New Roman"/>
              </w:rPr>
              <w:t>0</w:t>
            </w:r>
            <w:r w:rsidR="00FD5EFB">
              <w:rPr>
                <w:rFonts w:cs="Times New Roman"/>
              </w:rPr>
              <w:t>0</w:t>
            </w:r>
          </w:p>
        </w:tc>
      </w:tr>
      <w:tr w:rsidR="00FD5EFB" w:rsidRPr="00C53F99" w:rsidTr="004D273F">
        <w:trPr>
          <w:trHeight w:val="253"/>
        </w:trPr>
        <w:tc>
          <w:tcPr>
            <w:tcW w:w="709" w:type="dxa"/>
            <w:shd w:val="clear" w:color="auto" w:fill="auto"/>
          </w:tcPr>
          <w:p w:rsidR="00FD5EFB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53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FD5EFB" w:rsidRPr="00AD5FD8" w:rsidRDefault="00FD5EFB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отрезной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металлу</w:t>
            </w:r>
            <w:r w:rsidR="003B36FD">
              <w:rPr>
                <w:rFonts w:ascii="Times New Roman" w:hAnsi="Times New Roman" w:cs="Times New Roman"/>
                <w:sz w:val="24"/>
                <w:szCs w:val="24"/>
              </w:rPr>
              <w:t xml:space="preserve"> и нержавеющей стали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 мм.</w:t>
            </w:r>
          </w:p>
        </w:tc>
        <w:tc>
          <w:tcPr>
            <w:tcW w:w="992" w:type="dxa"/>
            <w:shd w:val="clear" w:color="auto" w:fill="auto"/>
          </w:tcPr>
          <w:p w:rsidR="00FD5EFB" w:rsidRPr="00AD5FD8" w:rsidRDefault="00FD5EFB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FD5EFB" w:rsidRPr="00AD5FD8" w:rsidRDefault="003B36F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2000</w:t>
            </w:r>
          </w:p>
        </w:tc>
      </w:tr>
      <w:tr w:rsidR="00FD5EF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FD5EFB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FD5EFB" w:rsidRPr="00AD5FD8" w:rsidRDefault="00FD5EFB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 отрезной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по металлу </w:t>
            </w:r>
            <w:r w:rsidR="003B36FD" w:rsidRPr="003B36FD">
              <w:rPr>
                <w:rFonts w:ascii="Times New Roman" w:hAnsi="Times New Roman" w:cs="Times New Roman"/>
                <w:sz w:val="24"/>
                <w:szCs w:val="24"/>
              </w:rPr>
              <w:t xml:space="preserve">и нержавеющей стали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170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992" w:type="dxa"/>
            <w:shd w:val="clear" w:color="auto" w:fill="auto"/>
          </w:tcPr>
          <w:p w:rsidR="00FD5EFB" w:rsidRPr="00AD5FD8" w:rsidRDefault="00FD5EFB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FD5EFB" w:rsidRPr="00AD5FD8" w:rsidRDefault="00BF79D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3B36FD">
              <w:rPr>
                <w:rFonts w:cs="Times New Roman"/>
              </w:rPr>
              <w:t>0</w:t>
            </w:r>
            <w:r w:rsidR="00FD5EFB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55</w:t>
            </w:r>
            <w:r w:rsidR="001C5E62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Pr="00AD5FD8" w:rsidRDefault="001C5E62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 отрезной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по металлу </w:t>
            </w:r>
            <w:r w:rsidR="003B36FD" w:rsidRPr="003B36FD">
              <w:rPr>
                <w:rFonts w:ascii="Times New Roman" w:hAnsi="Times New Roman" w:cs="Times New Roman"/>
                <w:sz w:val="24"/>
                <w:szCs w:val="24"/>
              </w:rPr>
              <w:t xml:space="preserve">и нержавеющей стали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BF79D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 w:rsidR="00CA7D75">
              <w:rPr>
                <w:rFonts w:cs="Times New Roman"/>
              </w:rPr>
              <w:t>0</w:t>
            </w:r>
            <w:r w:rsidR="001C5E62">
              <w:rPr>
                <w:rFonts w:cs="Times New Roman"/>
              </w:rPr>
              <w:t>0</w:t>
            </w:r>
          </w:p>
        </w:tc>
      </w:tr>
      <w:tr w:rsidR="003B36FD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6FD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56</w:t>
            </w:r>
            <w:r w:rsidR="00281DC2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6FD" w:rsidRPr="00AD5FD8" w:rsidRDefault="003B36FD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зачистной по металлу 125 мм.</w:t>
            </w:r>
          </w:p>
        </w:tc>
        <w:tc>
          <w:tcPr>
            <w:tcW w:w="992" w:type="dxa"/>
            <w:shd w:val="clear" w:color="auto" w:fill="auto"/>
          </w:tcPr>
          <w:p w:rsidR="003B36FD" w:rsidRPr="00AD5FD8" w:rsidRDefault="003B36FD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6FD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3B36FD">
              <w:rPr>
                <w:rFonts w:cs="Times New Roman"/>
              </w:rPr>
              <w:t>00</w:t>
            </w:r>
          </w:p>
        </w:tc>
      </w:tr>
      <w:tr w:rsidR="003B36FD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6FD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57</w:t>
            </w:r>
            <w:r w:rsidR="00281DC2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6FD" w:rsidRPr="00AD5FD8" w:rsidRDefault="003B36FD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зачистной по металлу 150 мм.</w:t>
            </w:r>
          </w:p>
        </w:tc>
        <w:tc>
          <w:tcPr>
            <w:tcW w:w="992" w:type="dxa"/>
            <w:shd w:val="clear" w:color="auto" w:fill="auto"/>
          </w:tcPr>
          <w:p w:rsidR="003B36FD" w:rsidRPr="00AD5FD8" w:rsidRDefault="003B36FD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6FD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3B36FD">
              <w:rPr>
                <w:rFonts w:cs="Times New Roman"/>
              </w:rPr>
              <w:t>00</w:t>
            </w:r>
          </w:p>
        </w:tc>
      </w:tr>
      <w:tr w:rsidR="003B36FD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6FD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58</w:t>
            </w:r>
            <w:r w:rsidR="00281DC2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6FD" w:rsidRPr="00AD5FD8" w:rsidRDefault="003B36FD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зачистной по металлу 180 мм.</w:t>
            </w:r>
          </w:p>
        </w:tc>
        <w:tc>
          <w:tcPr>
            <w:tcW w:w="992" w:type="dxa"/>
            <w:shd w:val="clear" w:color="auto" w:fill="auto"/>
          </w:tcPr>
          <w:p w:rsidR="003B36FD" w:rsidRPr="00AD5FD8" w:rsidRDefault="003B36FD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6FD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3B36FD">
              <w:rPr>
                <w:rFonts w:cs="Times New Roman"/>
              </w:rPr>
              <w:t>00</w:t>
            </w:r>
          </w:p>
        </w:tc>
      </w:tr>
      <w:tr w:rsidR="003B36FD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6FD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  <w:r w:rsidR="00281DC2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6FD" w:rsidRPr="00AD5FD8" w:rsidRDefault="003B36FD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зачистной по металлу 230 мм.</w:t>
            </w:r>
          </w:p>
        </w:tc>
        <w:tc>
          <w:tcPr>
            <w:tcW w:w="992" w:type="dxa"/>
            <w:shd w:val="clear" w:color="auto" w:fill="auto"/>
          </w:tcPr>
          <w:p w:rsidR="003B36FD" w:rsidRPr="00AD5FD8" w:rsidRDefault="003B36FD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6FD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3B36FD">
              <w:rPr>
                <w:rFonts w:cs="Times New Roman"/>
              </w:rPr>
              <w:t>00</w:t>
            </w:r>
          </w:p>
        </w:tc>
      </w:tr>
      <w:tr w:rsidR="00CA7D75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A7D75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A7D75" w:rsidRPr="00AD5FD8" w:rsidRDefault="00CA7D7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 отрезной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по металлу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 мм.</w:t>
            </w:r>
          </w:p>
        </w:tc>
        <w:tc>
          <w:tcPr>
            <w:tcW w:w="992" w:type="dxa"/>
            <w:shd w:val="clear" w:color="auto" w:fill="auto"/>
          </w:tcPr>
          <w:p w:rsidR="00CA7D75" w:rsidRPr="00AD5FD8" w:rsidRDefault="00CA7D75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A7D75" w:rsidRPr="00AD5FD8" w:rsidRDefault="0019494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CA7D75">
              <w:rPr>
                <w:rFonts w:cs="Times New Roman"/>
              </w:rPr>
              <w:t>0</w:t>
            </w:r>
          </w:p>
        </w:tc>
      </w:tr>
      <w:tr w:rsidR="004D273F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D273F" w:rsidRPr="00AD5FD8" w:rsidRDefault="00C806AC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</w:t>
            </w:r>
            <w:r w:rsidR="004D273F" w:rsidRPr="00C806AC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D273F" w:rsidRPr="00AD5FD8" w:rsidRDefault="00F147E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</w:t>
            </w:r>
            <w:r w:rsidR="00D468B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прессшайбой </w:t>
            </w:r>
            <w:r w:rsidR="00D468BC">
              <w:rPr>
                <w:rFonts w:ascii="Times New Roman" w:hAnsi="Times New Roman" w:cs="Times New Roman"/>
                <w:sz w:val="24"/>
                <w:szCs w:val="24"/>
              </w:rPr>
              <w:t>/ сверло 4,2х32 оцинкованные</w:t>
            </w:r>
          </w:p>
        </w:tc>
        <w:tc>
          <w:tcPr>
            <w:tcW w:w="992" w:type="dxa"/>
            <w:shd w:val="clear" w:color="auto" w:fill="auto"/>
          </w:tcPr>
          <w:p w:rsidR="004D273F" w:rsidRPr="00AD5FD8" w:rsidRDefault="00D468B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="004D273F"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4D273F" w:rsidRPr="00AD5FD8" w:rsidRDefault="001C49F8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CA7D75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A7D75" w:rsidRPr="00AD5FD8" w:rsidRDefault="00C806AC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62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A7D75" w:rsidRDefault="00CA7D7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</w:t>
            </w:r>
            <w:r w:rsidR="0032483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дереву </w:t>
            </w:r>
            <w:r w:rsidR="00AC6B56">
              <w:rPr>
                <w:rFonts w:ascii="Times New Roman" w:hAnsi="Times New Roman" w:cs="Times New Roman"/>
                <w:sz w:val="24"/>
                <w:szCs w:val="24"/>
              </w:rPr>
              <w:t>35 мм.</w:t>
            </w:r>
          </w:p>
        </w:tc>
        <w:tc>
          <w:tcPr>
            <w:tcW w:w="992" w:type="dxa"/>
            <w:shd w:val="clear" w:color="auto" w:fill="auto"/>
          </w:tcPr>
          <w:p w:rsidR="00CA7D75" w:rsidRDefault="00CA7D7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CA7D75" w:rsidRDefault="00AC6B5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1C49F8">
              <w:rPr>
                <w:rFonts w:cs="Times New Roman"/>
              </w:rPr>
              <w:t>0</w:t>
            </w:r>
          </w:p>
        </w:tc>
      </w:tr>
      <w:tr w:rsidR="00AC6B5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C6B56" w:rsidRDefault="00AC6B56" w:rsidP="00AC6B56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63.</w:t>
            </w:r>
          </w:p>
        </w:tc>
        <w:tc>
          <w:tcPr>
            <w:tcW w:w="7092" w:type="dxa"/>
            <w:shd w:val="clear" w:color="auto" w:fill="auto"/>
          </w:tcPr>
          <w:p w:rsidR="00AC6B56" w:rsidRDefault="00AC6B56" w:rsidP="00AC6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по дереву 45 мм.</w:t>
            </w:r>
          </w:p>
        </w:tc>
        <w:tc>
          <w:tcPr>
            <w:tcW w:w="992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AC6B5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C6B56" w:rsidRDefault="00AC6B56" w:rsidP="00AC6B56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64.</w:t>
            </w:r>
          </w:p>
        </w:tc>
        <w:tc>
          <w:tcPr>
            <w:tcW w:w="7092" w:type="dxa"/>
            <w:shd w:val="clear" w:color="auto" w:fill="auto"/>
          </w:tcPr>
          <w:p w:rsidR="00AC6B56" w:rsidRDefault="00AC6B56" w:rsidP="00AC6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по дереву 55 мм.</w:t>
            </w:r>
          </w:p>
        </w:tc>
        <w:tc>
          <w:tcPr>
            <w:tcW w:w="992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AC6B5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C6B56" w:rsidRDefault="00AC6B56" w:rsidP="00AC6B56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65.</w:t>
            </w:r>
          </w:p>
        </w:tc>
        <w:tc>
          <w:tcPr>
            <w:tcW w:w="7092" w:type="dxa"/>
            <w:shd w:val="clear" w:color="auto" w:fill="auto"/>
          </w:tcPr>
          <w:p w:rsidR="00AC6B56" w:rsidRDefault="00AC6B56" w:rsidP="00AC6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по дереву 85 мм.</w:t>
            </w:r>
          </w:p>
        </w:tc>
        <w:tc>
          <w:tcPr>
            <w:tcW w:w="992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AC6B5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C6B56" w:rsidRDefault="00AC6B56" w:rsidP="00AC6B56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66.</w:t>
            </w:r>
          </w:p>
        </w:tc>
        <w:tc>
          <w:tcPr>
            <w:tcW w:w="7092" w:type="dxa"/>
            <w:shd w:val="clear" w:color="auto" w:fill="auto"/>
          </w:tcPr>
          <w:p w:rsidR="00AC6B56" w:rsidRDefault="00AC6B56" w:rsidP="00AC6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по дереву 95 мм.</w:t>
            </w:r>
          </w:p>
        </w:tc>
        <w:tc>
          <w:tcPr>
            <w:tcW w:w="992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B13FB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B13FB6" w:rsidRPr="00AC6B56" w:rsidRDefault="00AC6B56" w:rsidP="00D32B53">
            <w:pPr>
              <w:pStyle w:val="a7"/>
              <w:jc w:val="center"/>
              <w:rPr>
                <w:rFonts w:cs="Times New Roman"/>
              </w:rPr>
            </w:pPr>
            <w:r w:rsidRPr="00AC6B56">
              <w:rPr>
                <w:rFonts w:cs="Times New Roman"/>
              </w:rPr>
              <w:t>67</w:t>
            </w:r>
            <w:r w:rsidR="009920B6" w:rsidRPr="00AC6B5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B13FB6" w:rsidRPr="00AC6B56" w:rsidRDefault="00B13FB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B56">
              <w:rPr>
                <w:rFonts w:ascii="Times New Roman" w:hAnsi="Times New Roman" w:cs="Times New Roman"/>
                <w:sz w:val="24"/>
                <w:szCs w:val="24"/>
              </w:rPr>
              <w:t>Дюбель – гвоздь 6х40мм.</w:t>
            </w:r>
          </w:p>
        </w:tc>
        <w:tc>
          <w:tcPr>
            <w:tcW w:w="992" w:type="dxa"/>
            <w:shd w:val="clear" w:color="auto" w:fill="auto"/>
          </w:tcPr>
          <w:p w:rsidR="00B13FB6" w:rsidRDefault="00B13FB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B13FB6" w:rsidRDefault="00A60F91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B13FB6">
              <w:rPr>
                <w:rFonts w:cs="Times New Roman"/>
              </w:rPr>
              <w:t>000</w:t>
            </w:r>
          </w:p>
        </w:tc>
      </w:tr>
      <w:tr w:rsidR="00B67FD5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B67FD5" w:rsidRPr="00AD5FD8" w:rsidRDefault="00AC6B5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68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B67FD5" w:rsidRDefault="00B67FD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Гвозди строительные </w:t>
            </w:r>
            <w:r w:rsidR="0060588E">
              <w:rPr>
                <w:rFonts w:ascii="Times New Roman" w:hAnsi="Times New Roman" w:cs="Times New Roman"/>
                <w:sz w:val="24"/>
                <w:szCs w:val="24"/>
              </w:rPr>
              <w:t>70 мм.</w:t>
            </w:r>
          </w:p>
        </w:tc>
        <w:tc>
          <w:tcPr>
            <w:tcW w:w="992" w:type="dxa"/>
            <w:shd w:val="clear" w:color="auto" w:fill="auto"/>
          </w:tcPr>
          <w:p w:rsidR="00B67FD5" w:rsidRDefault="00B67FD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B67FD5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49F8">
              <w:rPr>
                <w:rFonts w:cs="Times New Roman"/>
              </w:rPr>
              <w:t>0</w:t>
            </w:r>
          </w:p>
        </w:tc>
      </w:tr>
      <w:tr w:rsidR="0060588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60588E" w:rsidRDefault="0060588E" w:rsidP="0060588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69.</w:t>
            </w:r>
          </w:p>
        </w:tc>
        <w:tc>
          <w:tcPr>
            <w:tcW w:w="7092" w:type="dxa"/>
            <w:shd w:val="clear" w:color="auto" w:fill="auto"/>
          </w:tcPr>
          <w:p w:rsidR="0060588E" w:rsidRDefault="0060588E" w:rsidP="00605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Гвозди строительные 100 мм.</w:t>
            </w:r>
          </w:p>
        </w:tc>
        <w:tc>
          <w:tcPr>
            <w:tcW w:w="992" w:type="dxa"/>
            <w:shd w:val="clear" w:color="auto" w:fill="auto"/>
          </w:tcPr>
          <w:p w:rsidR="0060588E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0588E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60588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60588E" w:rsidRDefault="0060588E" w:rsidP="0060588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70.</w:t>
            </w:r>
          </w:p>
        </w:tc>
        <w:tc>
          <w:tcPr>
            <w:tcW w:w="7092" w:type="dxa"/>
            <w:shd w:val="clear" w:color="auto" w:fill="auto"/>
          </w:tcPr>
          <w:p w:rsidR="0060588E" w:rsidRDefault="0060588E" w:rsidP="00605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Гвозди строительные 120 мм.</w:t>
            </w:r>
          </w:p>
        </w:tc>
        <w:tc>
          <w:tcPr>
            <w:tcW w:w="992" w:type="dxa"/>
            <w:shd w:val="clear" w:color="auto" w:fill="auto"/>
          </w:tcPr>
          <w:p w:rsidR="0060588E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0588E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E368A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E368A4" w:rsidRPr="00AD5FD8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71</w:t>
            </w:r>
            <w:r w:rsidR="0082201B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E368A4" w:rsidRPr="00AD5FD8" w:rsidRDefault="00DE3E6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Аккумуляторная дрель</w:t>
            </w:r>
            <w:r w:rsidR="00D45239">
              <w:rPr>
                <w:rFonts w:ascii="Times New Roman" w:hAnsi="Times New Roman" w:cs="Times New Roman"/>
                <w:sz w:val="24"/>
                <w:szCs w:val="24"/>
              </w:rPr>
              <w:t xml:space="preserve"> 14,4В</w:t>
            </w:r>
          </w:p>
        </w:tc>
        <w:tc>
          <w:tcPr>
            <w:tcW w:w="992" w:type="dxa"/>
            <w:shd w:val="clear" w:color="auto" w:fill="auto"/>
          </w:tcPr>
          <w:p w:rsidR="00E368A4" w:rsidRPr="00AD5FD8" w:rsidRDefault="00DE3E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E368A4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68B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68BC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72</w:t>
            </w:r>
            <w:r w:rsidR="0082201B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68BC" w:rsidRPr="00DE3E66" w:rsidRDefault="00D45239" w:rsidP="00D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Аккумуляторная дрель 18</w:t>
            </w:r>
            <w:r w:rsidR="00D36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auto"/>
          </w:tcPr>
          <w:p w:rsidR="00D468BC" w:rsidRPr="00DE3E66" w:rsidRDefault="00DE3E6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68BC" w:rsidRPr="00DE3E66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73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AE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Ленточная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шлифмашина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74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AE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торцевых головок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58398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58398A">
            <w:pPr>
              <w:tabs>
                <w:tab w:val="left" w:pos="47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Краскораспылитель сопло 1,5мм</w:t>
            </w:r>
            <w:r w:rsidR="005839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76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Краскораспылитель сопло 0,8мм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 пневматический резиновый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78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 спиральный воздушный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79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Угловая шлифмашинка</w:t>
            </w:r>
            <w:r w:rsidR="00D3636A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3636A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3636A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  <w:r w:rsidR="00F31DF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Угловая шлифмашинка 150</w:t>
            </w:r>
          </w:p>
        </w:tc>
        <w:tc>
          <w:tcPr>
            <w:tcW w:w="9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3636A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3636A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3636A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81</w:t>
            </w:r>
            <w:r w:rsidR="00F31DF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6A"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ловая шлифмашинка 230</w:t>
            </w:r>
          </w:p>
        </w:tc>
        <w:tc>
          <w:tcPr>
            <w:tcW w:w="9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3636A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82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3636A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Перфоратор</w:t>
            </w:r>
            <w:r w:rsidR="00D36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 max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3636A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3636A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83</w:t>
            </w:r>
            <w:r w:rsidR="004C2CC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Перфоратор</w:t>
            </w:r>
          </w:p>
        </w:tc>
        <w:tc>
          <w:tcPr>
            <w:tcW w:w="9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3636A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C51A91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51A91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84</w:t>
            </w:r>
            <w:r w:rsidR="00C51A91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51A91" w:rsidRDefault="00C51A91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Дрель</w:t>
            </w:r>
          </w:p>
        </w:tc>
        <w:tc>
          <w:tcPr>
            <w:tcW w:w="992" w:type="dxa"/>
            <w:shd w:val="clear" w:color="auto" w:fill="auto"/>
          </w:tcPr>
          <w:p w:rsidR="00C51A91" w:rsidRDefault="00C51A91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51A91" w:rsidRDefault="00C51A91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85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 с прямой передачей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86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Сумка для инструментов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E358B2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87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AD5FD8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Лопата совковая с деревянным черенком</w:t>
            </w:r>
          </w:p>
        </w:tc>
        <w:tc>
          <w:tcPr>
            <w:tcW w:w="992" w:type="dxa"/>
            <w:shd w:val="clear" w:color="auto" w:fill="auto"/>
          </w:tcPr>
          <w:p w:rsidR="00D45239" w:rsidRPr="00AD5FD8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88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AD5FD8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Лопата штыковая остроконечная с деревянным черенком</w:t>
            </w:r>
          </w:p>
        </w:tc>
        <w:tc>
          <w:tcPr>
            <w:tcW w:w="992" w:type="dxa"/>
            <w:shd w:val="clear" w:color="auto" w:fill="auto"/>
          </w:tcPr>
          <w:p w:rsidR="00D45239" w:rsidRPr="00AD5FD8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89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AD5FD8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Лопата снеговая с деревянным черенком</w:t>
            </w:r>
          </w:p>
        </w:tc>
        <w:tc>
          <w:tcPr>
            <w:tcW w:w="992" w:type="dxa"/>
            <w:shd w:val="clear" w:color="auto" w:fill="auto"/>
          </w:tcPr>
          <w:p w:rsidR="00D45239" w:rsidRPr="00AD5FD8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Лебёдка ручная цепная до 5 тонн</w:t>
            </w:r>
          </w:p>
        </w:tc>
        <w:tc>
          <w:tcPr>
            <w:tcW w:w="992" w:type="dxa"/>
            <w:shd w:val="clear" w:color="auto" w:fill="auto"/>
          </w:tcPr>
          <w:p w:rsidR="00D45239" w:rsidRPr="00D468BC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91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Лебёдка ручная цепная до 1,5 тонны</w:t>
            </w:r>
          </w:p>
        </w:tc>
        <w:tc>
          <w:tcPr>
            <w:tcW w:w="992" w:type="dxa"/>
            <w:shd w:val="clear" w:color="auto" w:fill="auto"/>
          </w:tcPr>
          <w:p w:rsidR="00D45239" w:rsidRPr="00D468BC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92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1839C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9C4">
              <w:rPr>
                <w:rFonts w:ascii="Times New Roman" w:hAnsi="Times New Roman" w:cs="Times New Roman"/>
                <w:sz w:val="24"/>
                <w:szCs w:val="24"/>
              </w:rPr>
              <w:t>Ящик для инструментов со встроенным органайзером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7C6D1B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E64E3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Гидравлический с</w:t>
            </w:r>
            <w:r w:rsidR="007C6D1B" w:rsidRPr="00E64E35">
              <w:rPr>
                <w:rFonts w:ascii="Times New Roman" w:hAnsi="Times New Roman" w:cs="Times New Roman"/>
                <w:sz w:val="24"/>
                <w:szCs w:val="24"/>
              </w:rPr>
              <w:t>ъемник</w:t>
            </w:r>
            <w:r w:rsidR="007C6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подшипников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7C6D1B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E64E3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94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D41BE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Штангенциркуль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D41BE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1F497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95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D41BE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Тиски слесарные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D41BE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1F497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96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D41BE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D41BE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97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35201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019">
              <w:rPr>
                <w:rFonts w:ascii="Times New Roman" w:hAnsi="Times New Roman" w:cs="Times New Roman"/>
                <w:sz w:val="24"/>
                <w:szCs w:val="24"/>
              </w:rPr>
              <w:t>Бензиновый триммер (</w:t>
            </w:r>
            <w:proofErr w:type="spellStart"/>
            <w:r w:rsidRPr="00352019">
              <w:rPr>
                <w:rFonts w:ascii="Times New Roman" w:hAnsi="Times New Roman" w:cs="Times New Roman"/>
                <w:sz w:val="24"/>
                <w:szCs w:val="24"/>
              </w:rPr>
              <w:t>мотокоса</w:t>
            </w:r>
            <w:proofErr w:type="spellEnd"/>
            <w:r w:rsidRPr="003520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D41BE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98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1F497D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97D">
              <w:rPr>
                <w:rFonts w:ascii="Times New Roman" w:hAnsi="Times New Roman" w:cs="Times New Roman"/>
                <w:sz w:val="24"/>
                <w:szCs w:val="24"/>
              </w:rPr>
              <w:t>Конусное сверло (Ступенчатое)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2622B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1F497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99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Домкрат гидравлический с низким подхватом до 3 тонн</w:t>
            </w:r>
          </w:p>
        </w:tc>
        <w:tc>
          <w:tcPr>
            <w:tcW w:w="992" w:type="dxa"/>
            <w:shd w:val="clear" w:color="auto" w:fill="auto"/>
          </w:tcPr>
          <w:p w:rsidR="00D45239" w:rsidRPr="00D468BC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D45239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D45239" w:rsidRPr="00923803" w:rsidRDefault="009E01E3" w:rsidP="008950FD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ручные для резки металла</w:t>
            </w:r>
          </w:p>
        </w:tc>
        <w:tc>
          <w:tcPr>
            <w:tcW w:w="992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1F497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101</w:t>
            </w:r>
            <w:r w:rsidR="00A22601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2622B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Сварочный аппарат для ПП труб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607FC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A22601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102</w:t>
            </w:r>
            <w:r w:rsidR="00CD3F05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607FCF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полотен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электролобзика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2622B5" w:rsidRPr="00D468BC" w:rsidRDefault="00607FC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CD3F0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103</w:t>
            </w:r>
            <w:r w:rsidR="00CD3F05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CD3F05" w:rsidP="00CD3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для сварки металла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607FC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CD3F0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104</w:t>
            </w:r>
            <w:r w:rsidR="00657F1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607FCF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Трос стальной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607FC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</w:tcPr>
          <w:p w:rsidR="002622B5" w:rsidRDefault="00657F1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105</w:t>
            </w:r>
            <w:r w:rsidR="00657F1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Pr="00657F10" w:rsidRDefault="005A6ABF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Ремень клиновой</w:t>
            </w:r>
            <w:r w:rsidR="00657F10">
              <w:rPr>
                <w:rFonts w:ascii="Times New Roman" w:hAnsi="Times New Roman" w:cs="Times New Roman"/>
                <w:sz w:val="24"/>
                <w:szCs w:val="24"/>
              </w:rPr>
              <w:t xml:space="preserve"> А24 13х600</w:t>
            </w:r>
            <w:r w:rsidR="00657F10" w:rsidRPr="00657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</w:t>
            </w:r>
            <w:r w:rsidR="00657F10" w:rsidRPr="00657F10">
              <w:rPr>
                <w:rFonts w:ascii="Times New Roman" w:hAnsi="Times New Roman" w:cs="Times New Roman"/>
                <w:sz w:val="24"/>
                <w:szCs w:val="24"/>
              </w:rPr>
              <w:t xml:space="preserve">/630 </w:t>
            </w:r>
            <w:proofErr w:type="spellStart"/>
            <w:r w:rsidR="00657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Ld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2622B5" w:rsidRPr="00D468BC" w:rsidRDefault="005A6AB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657F1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106</w:t>
            </w:r>
            <w:r w:rsidR="0072064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5A6ABF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Пила сабельная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5A6AB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720648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107</w:t>
            </w:r>
            <w:r w:rsidR="0072064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941578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578">
              <w:rPr>
                <w:rFonts w:ascii="Times New Roman" w:hAnsi="Times New Roman" w:cs="Times New Roman"/>
                <w:sz w:val="24"/>
                <w:szCs w:val="24"/>
              </w:rPr>
              <w:t>Электрический отрезной дисковый станок по металлу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5A6AB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108</w:t>
            </w:r>
            <w:r w:rsidR="00BB1C7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E07B6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разводной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E07B6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109</w:t>
            </w:r>
            <w:r w:rsidR="001D12E7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E07B6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Тачка строительная двухколесная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E07B6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B2866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7B2866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110</w:t>
            </w:r>
            <w:r w:rsidR="001D12E7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B2866" w:rsidRDefault="007B286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 строительный</w:t>
            </w:r>
          </w:p>
        </w:tc>
        <w:tc>
          <w:tcPr>
            <w:tcW w:w="992" w:type="dxa"/>
            <w:shd w:val="clear" w:color="auto" w:fill="auto"/>
          </w:tcPr>
          <w:p w:rsidR="007B2866" w:rsidRDefault="007B28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B2866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B2866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7B2866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111</w:t>
            </w:r>
            <w:r w:rsidR="001D12E7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B2866" w:rsidRDefault="007B286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Буровая коронка</w:t>
            </w:r>
            <w:r w:rsidR="006D79BF">
              <w:t xml:space="preserve"> </w:t>
            </w:r>
            <w:r w:rsidR="006D79BF">
              <w:rPr>
                <w:rFonts w:ascii="Times New Roman" w:hAnsi="Times New Roman" w:cs="Times New Roman"/>
                <w:sz w:val="24"/>
                <w:szCs w:val="24"/>
              </w:rPr>
              <w:t>для перфоратора 50</w:t>
            </w:r>
            <w:r w:rsidR="006D79BF" w:rsidRPr="006D79BF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7B2866" w:rsidRDefault="007B28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B2866" w:rsidRDefault="006D79B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6D79BF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6D79BF" w:rsidRDefault="009E01E3" w:rsidP="006D79BF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112</w:t>
            </w:r>
            <w:r w:rsidR="006D79BF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6D79BF" w:rsidRDefault="006D79BF" w:rsidP="006D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Буровая коронка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перфоратора 82</w:t>
            </w:r>
            <w:r w:rsidRPr="006D79BF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6D79BF" w:rsidRDefault="006D79BF" w:rsidP="006D79BF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6D79BF" w:rsidRDefault="006D79BF" w:rsidP="006D79BF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6D79BF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6D79BF" w:rsidRDefault="009E01E3" w:rsidP="006D79BF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113</w:t>
            </w:r>
            <w:r w:rsidR="006D79BF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6D79BF" w:rsidRDefault="006D79BF" w:rsidP="006D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Буровая коронка</w:t>
            </w:r>
            <w:r>
              <w:t xml:space="preserve"> </w:t>
            </w:r>
            <w:r w:rsidRPr="006D79BF">
              <w:rPr>
                <w:rFonts w:ascii="Times New Roman" w:hAnsi="Times New Roman" w:cs="Times New Roman"/>
                <w:sz w:val="24"/>
                <w:szCs w:val="24"/>
              </w:rPr>
              <w:t>для перфоратора 112 мм.</w:t>
            </w:r>
          </w:p>
        </w:tc>
        <w:tc>
          <w:tcPr>
            <w:tcW w:w="992" w:type="dxa"/>
            <w:shd w:val="clear" w:color="auto" w:fill="auto"/>
          </w:tcPr>
          <w:p w:rsidR="006D79BF" w:rsidRDefault="006D79BF" w:rsidP="006D79BF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6D79BF" w:rsidRDefault="006D79BF" w:rsidP="006D79BF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1D12E7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1D12E7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114</w:t>
            </w:r>
            <w:r w:rsidR="001D12E7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D12E7" w:rsidRPr="001D12E7" w:rsidRDefault="001D12E7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2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Удлинитель для буровой коронки</w:t>
            </w:r>
            <w:r w:rsidR="00E2612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61</w:t>
            </w:r>
            <w:r w:rsidR="00D43A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0 мм.</w:t>
            </w:r>
          </w:p>
        </w:tc>
        <w:tc>
          <w:tcPr>
            <w:tcW w:w="992" w:type="dxa"/>
            <w:shd w:val="clear" w:color="auto" w:fill="auto"/>
          </w:tcPr>
          <w:p w:rsidR="001D12E7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1D12E7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D12E7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</w:tbl>
    <w:p w:rsidR="00AA547D" w:rsidRDefault="00AA547D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47D" w:rsidRDefault="00AA547D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:rsidR="009940B8" w:rsidRPr="00AD1F21" w:rsidRDefault="00820A80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5784"/>
        <w:gridCol w:w="6"/>
      </w:tblGrid>
      <w:tr w:rsidR="009940B8" w:rsidRPr="00D64F4B" w:rsidTr="00F37B0E">
        <w:trPr>
          <w:gridAfter w:val="1"/>
          <w:wAfter w:w="6" w:type="dxa"/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B8" w:rsidRPr="009940B8" w:rsidRDefault="009940B8" w:rsidP="005B5D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6х</w:t>
            </w:r>
            <w:r w:rsidR="00C66F34" w:rsidRPr="00C66F34">
              <w:rPr>
                <w:rFonts w:ascii="Times New Roman" w:hAnsi="Times New Roman" w:cs="Times New Roman"/>
                <w:b/>
                <w:sz w:val="24"/>
                <w:szCs w:val="24"/>
              </w:rPr>
              <w:t>100 мм.</w:t>
            </w:r>
          </w:p>
        </w:tc>
      </w:tr>
      <w:tr w:rsidR="00824B8E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9940B8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0B8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0B8" w:rsidRPr="005B2A8A" w:rsidRDefault="00C66F34" w:rsidP="001D6F46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5B5D4B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B" w:rsidRPr="005B5D4B" w:rsidRDefault="004C7E0D" w:rsidP="00956E0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D4B" w:rsidRPr="005B2A8A" w:rsidRDefault="00EA09BD" w:rsidP="00956E0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6</w:t>
            </w:r>
            <w:r w:rsidR="005B5D4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5B5D4B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B" w:rsidRPr="005B5D4B" w:rsidRDefault="004C7E0D" w:rsidP="005B5D4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D4B" w:rsidRPr="005B2A8A" w:rsidRDefault="00956E02" w:rsidP="005B5D4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</w:t>
            </w:r>
            <w:r w:rsidR="005B5D4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EA09BD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BD" w:rsidRDefault="00956E02" w:rsidP="00956E0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Default="00956E02" w:rsidP="005B5D4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5B5D4B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B" w:rsidRPr="00956E02" w:rsidRDefault="00956E02" w:rsidP="00956E0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D4B" w:rsidRPr="005B2A8A" w:rsidRDefault="00956E02" w:rsidP="005B5D4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4C7E0D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D" w:rsidRPr="002A5E8B" w:rsidRDefault="004C7E0D" w:rsidP="004C7E0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E0D" w:rsidRDefault="004C7E0D" w:rsidP="004C7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4C7E0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4C7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5B5D4B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B" w:rsidRPr="004C7E0D" w:rsidRDefault="004C7E0D" w:rsidP="004C7E0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5B5D4B" w:rsidRDefault="004C7E0D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9940B8" w:rsidRPr="00D64F4B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0B8" w:rsidRPr="009940B8" w:rsidRDefault="009940B8" w:rsidP="005B2A8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5B2A8A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8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100 мм.</w:t>
            </w:r>
          </w:p>
        </w:tc>
      </w:tr>
      <w:tr w:rsidR="00824B8E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8 мм.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9B30A5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9940B8" w:rsidRDefault="009B30A5" w:rsidP="009B30A5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3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10 х 100 мм.</w:t>
            </w:r>
          </w:p>
        </w:tc>
      </w:tr>
      <w:tr w:rsidR="00824B8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10 мм.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EA09BD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9940B8" w:rsidRDefault="00EA09BD" w:rsidP="00EA09B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4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12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 100 мм.</w:t>
            </w:r>
          </w:p>
        </w:tc>
      </w:tr>
      <w:tr w:rsidR="00824B8E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12 мм.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EA09BD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9940B8" w:rsidRDefault="00EA09BD" w:rsidP="00EA09B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5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16 х 15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0 мм.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824B8E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</w:t>
            </w: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перфоратора способен создать отверстие в кирпиче, бетоне, разных видах камня. 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16 мм.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EA09BD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9940B8" w:rsidRDefault="00EA09BD" w:rsidP="00EA09B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6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18 х 150 мм.</w:t>
            </w:r>
          </w:p>
        </w:tc>
      </w:tr>
      <w:tr w:rsidR="00824B8E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C9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18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9B30A5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9940B8" w:rsidRDefault="009B30A5" w:rsidP="009B30A5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7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84C9E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22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 150 мм.</w:t>
            </w:r>
          </w:p>
        </w:tc>
      </w:tr>
      <w:tr w:rsidR="00824B8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C9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22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A85F48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F48" w:rsidRPr="009940B8" w:rsidRDefault="00A85F48" w:rsidP="00A85F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8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84C9E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26</w:t>
            </w:r>
            <w:r w:rsidR="00384C9E" w:rsidRPr="00384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 150 мм.</w:t>
            </w:r>
          </w:p>
        </w:tc>
      </w:tr>
      <w:tr w:rsidR="00824B8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</w:t>
            </w: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384C9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384C9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5B5D4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26 мм.</w:t>
            </w:r>
          </w:p>
        </w:tc>
      </w:tr>
      <w:tr w:rsidR="00384C9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5B5D4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384C9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956E02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2A5E8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Соответствует </w:t>
            </w: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38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4C7E0D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F07457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960D59" w:rsidTr="008F7C3A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59" w:rsidRPr="009B30A5" w:rsidRDefault="00960D59" w:rsidP="00A8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9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84C9E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36</w:t>
            </w:r>
            <w:r w:rsidR="00562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 400</w:t>
            </w:r>
            <w:r w:rsidR="00384C9E" w:rsidRPr="00384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824B8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5B5D4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36 мм.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5B5D4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5621FB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400 </w:t>
            </w:r>
            <w:r w:rsidR="00384C9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мм.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956E02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2A5E8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38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4C7E0D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F07457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8F7C3A" w:rsidTr="008F7C3A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3A" w:rsidRPr="009B30A5" w:rsidRDefault="008F7C3A" w:rsidP="008F7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10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84C9E" w:rsidRPr="00384C9E">
              <w:rPr>
                <w:rFonts w:ascii="Times New Roman" w:hAnsi="Times New Roman" w:cs="Times New Roman"/>
                <w:b/>
                <w:sz w:val="24"/>
                <w:szCs w:val="24"/>
              </w:rPr>
              <w:t>Набор сверл по металлу 1-16 мм.</w:t>
            </w:r>
          </w:p>
        </w:tc>
      </w:tr>
      <w:tr w:rsidR="00824B8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946AD7" w:rsidP="009A78B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46A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сверл по металлу — набор режущих инструмент, предназначенный для сверления отверстий в различных материалах. Свёрла могут также применяться для рассверливания, то есть увеличения уже имеющихся, предварительно просверленных отверстий, и засверливания, то есть получения несквозных углублений.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5B2A8A" w:rsidRDefault="00C30107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940B8" w:rsidRDefault="003D0B8D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Используются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получения сквозных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отверстий в металлических изделиях методом сверления, 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для увеличения размеров уже имеющихся.</w:t>
            </w:r>
          </w:p>
        </w:tc>
      </w:tr>
      <w:tr w:rsidR="003D0B8D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 изделия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Default="003D0B8D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спиральное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3D0B8D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</w:t>
            </w:r>
            <w:r w:rsidR="008F7C3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8F7C3A" w:rsidP="00AE4B0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 мм.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AE4B0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</w:t>
            </w:r>
            <w:r w:rsid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16</w:t>
            </w:r>
            <w:r w:rsidRPr="00CB5C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мм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3D0B8D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8F7C3A" w:rsidP="00D76D3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D76D3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стандартная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8F7C3A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EC1E3B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C1E3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высокоуглеродистая сталь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5B2A8A" w:rsidRDefault="00231A68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940B8" w:rsidRDefault="003D0B8D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0B8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886–77, ГОСТ 4010-77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434CD" w:rsidRDefault="003D0B8D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ласс точности: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434CD" w:rsidRDefault="003D0B8D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D0B8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А — повышенна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я точность (10 – 13 квалитетов)</w:t>
            </w:r>
          </w:p>
        </w:tc>
      </w:tr>
      <w:tr w:rsidR="008F7C3A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940B8" w:rsidRDefault="008F7C3A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lastRenderedPageBreak/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11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DA643C" w:rsidRPr="00DA643C">
              <w:rPr>
                <w:rFonts w:ascii="Times New Roman" w:hAnsi="Times New Roman" w:cs="Times New Roman"/>
                <w:b/>
                <w:sz w:val="24"/>
                <w:szCs w:val="24"/>
              </w:rPr>
              <w:t>Набор сверл по металлу 1-12 мм.</w:t>
            </w:r>
          </w:p>
        </w:tc>
      </w:tr>
      <w:tr w:rsidR="009A78B9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B9" w:rsidRDefault="009A78B9" w:rsidP="009A78B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B9" w:rsidRDefault="00AB429A" w:rsidP="00946AD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сверл по металлу</w:t>
            </w:r>
            <w:r w:rsidRPr="00AB429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—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набор </w:t>
            </w:r>
            <w:r w:rsidRPr="00AB429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режущи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х</w:t>
            </w:r>
            <w:r w:rsidRPr="00AB429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инструмент, предназначенный для сверления отверстий в различных материалах. Свёрла могут также применяться для рассверливания, то есть увеличения уже имеющихся, предварительно просверленных отверстий, и засверливания, то есть получения несквозных углублений.</w:t>
            </w:r>
          </w:p>
        </w:tc>
      </w:tr>
      <w:tr w:rsidR="003D0B8D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5B2A8A" w:rsidRDefault="00C30107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9940B8" w:rsidRDefault="003D0B8D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Используются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получения сквозных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отверстий в металлических изделиях методом сверления, 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для увеличения размеров уже имеющихся.</w:t>
            </w:r>
          </w:p>
        </w:tc>
      </w:tr>
      <w:tr w:rsidR="003D0B8D" w:rsidRPr="00CB5C8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 изделия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Default="003D0B8D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спиральное</w:t>
            </w:r>
          </w:p>
        </w:tc>
      </w:tr>
      <w:tr w:rsidR="003D0B8D" w:rsidRPr="00CB5C8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AE4B0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 мм. </w:t>
            </w:r>
            <w:r w:rsidR="00AE4B0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</w:t>
            </w:r>
            <w:r w:rsidR="0049433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12</w:t>
            </w:r>
            <w:r w:rsidRPr="00CB5C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мм</w:t>
            </w:r>
          </w:p>
        </w:tc>
      </w:tr>
      <w:tr w:rsidR="003D0B8D" w:rsidRPr="00CB5C8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EC1E3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EC1E3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стандартная</w:t>
            </w:r>
          </w:p>
        </w:tc>
      </w:tr>
      <w:tr w:rsidR="003D0B8D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EC1E3B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C1E3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высокоуглеродистая сталь</w:t>
            </w:r>
          </w:p>
        </w:tc>
      </w:tr>
      <w:tr w:rsidR="003D0B8D" w:rsidRPr="009434CD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5B2A8A" w:rsidRDefault="00231A68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9940B8" w:rsidRDefault="003D0B8D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0B8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886–77, ГОСТ 4010-77</w:t>
            </w:r>
          </w:p>
        </w:tc>
      </w:tr>
      <w:tr w:rsidR="003D0B8D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9434CD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ласс точности: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9434CD" w:rsidRDefault="003D0B8D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D0B8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А — повышенна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я точность (10 – 13 квалитетов)</w:t>
            </w:r>
          </w:p>
        </w:tc>
      </w:tr>
      <w:tr w:rsidR="008F7C3A" w:rsidRPr="00676C17" w:rsidTr="008F7C3A">
        <w:trPr>
          <w:trHeight w:val="267"/>
        </w:trPr>
        <w:tc>
          <w:tcPr>
            <w:tcW w:w="10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676C17" w:rsidRDefault="008F7C3A" w:rsidP="00FC5AF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977C5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2835E9" w:rsidRPr="00283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Набор метчиков и плашек </w:t>
            </w:r>
          </w:p>
        </w:tc>
      </w:tr>
      <w:tr w:rsidR="009A78B9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8B9" w:rsidRDefault="00AB429A" w:rsidP="00283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</w:t>
            </w:r>
            <w:r w:rsid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8B9" w:rsidRDefault="009A78B9" w:rsidP="00AB429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метчиков</w:t>
            </w:r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—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это набор </w:t>
            </w:r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инструмент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</w:t>
            </w:r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нарезания внутренних </w:t>
            </w:r>
            <w:proofErr w:type="spellStart"/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резьб</w:t>
            </w:r>
            <w:proofErr w:type="spellEnd"/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 представля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ю</w:t>
            </w:r>
            <w:r w:rsidR="00AB429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щих</w:t>
            </w:r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собой винт с прорезанными прямыми или винтовыми стружечными канавками, образующими режущие кромки.</w:t>
            </w:r>
          </w:p>
        </w:tc>
      </w:tr>
      <w:tr w:rsidR="008F7C3A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5B2A8A" w:rsidRDefault="00C30107" w:rsidP="00283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9940B8" w:rsidRDefault="002835E9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Используются</w:t>
            </w:r>
            <w:r w:rsidRPr="002835E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создания внутренней резьбы в тупиковых и сквозных отверстиях с определенными геометрическими параметрами, либо же прогонки уже существующих резьбовых ниток.</w:t>
            </w:r>
          </w:p>
        </w:tc>
      </w:tr>
      <w:tr w:rsidR="008F7C3A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CB5C80" w:rsidRDefault="008F7C3A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CB5C80" w:rsidRDefault="002835E9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835E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Инструментальная сталь</w:t>
            </w:r>
          </w:p>
        </w:tc>
      </w:tr>
      <w:tr w:rsidR="00FC5AFB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AFB" w:rsidRDefault="00FC5AFB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резьбы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AFB" w:rsidRPr="002835E9" w:rsidRDefault="00EC1E3B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М3 - </w:t>
            </w:r>
            <w:r w:rsidR="00FC5AF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М16</w:t>
            </w:r>
          </w:p>
        </w:tc>
      </w:tr>
      <w:tr w:rsidR="008F7C3A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5B2A8A" w:rsidRDefault="00231A68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9940B8" w:rsidRDefault="002835E9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835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1604-71</w:t>
            </w:r>
          </w:p>
        </w:tc>
      </w:tr>
      <w:tr w:rsidR="002835E9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5E9" w:rsidRDefault="00C26C42" w:rsidP="00283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</w:t>
            </w:r>
            <w:r w:rsidR="002835E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ысота рабочей части</w:t>
            </w:r>
            <w:r w:rsidR="002835E9" w:rsidRPr="002835E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5E9" w:rsidRPr="002835E9" w:rsidRDefault="00EC1E3B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15</w:t>
            </w:r>
            <w:r w:rsidR="002835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резьбовых ниток</w:t>
            </w:r>
          </w:p>
        </w:tc>
      </w:tr>
      <w:tr w:rsidR="008F7C3A" w:rsidRPr="00676C17" w:rsidTr="008F7C3A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676C17" w:rsidRDefault="008F7C3A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</w:t>
            </w:r>
            <w:r w:rsidR="00977C5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3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2155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Ручная </w:t>
            </w:r>
            <w:r w:rsidR="00F867B3" w:rsidRPr="00F867B3">
              <w:rPr>
                <w:rFonts w:ascii="Times New Roman" w:hAnsi="Times New Roman" w:cs="Times New Roman"/>
                <w:b/>
                <w:sz w:val="24"/>
                <w:szCs w:val="24"/>
              </w:rPr>
              <w:t>ножовка по дереву</w:t>
            </w:r>
          </w:p>
        </w:tc>
      </w:tr>
      <w:tr w:rsidR="00946AD7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AD7" w:rsidRDefault="00946AD7" w:rsidP="00C26C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AD7" w:rsidRDefault="00946AD7" w:rsidP="00946AD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Ручная ножовка по дереву</w:t>
            </w:r>
            <w:r w:rsidRPr="00946A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— столярно-слесарный инструмент, разновидность ручной пилы для распиливания древесины.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C30107" w:rsidP="00C26C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F867B3" w:rsidP="00F867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Используется</w:t>
            </w:r>
            <w:r w:rsidR="00977C5C" w:rsidRPr="00EF2EC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совершения</w:t>
            </w:r>
            <w:r w:rsidR="00977C5C" w:rsidRPr="00EF2EC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рез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поперек волокон, дл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я крупных и средних заготовок,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еще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 мягкой и твердой древесине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Тип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Ножовка по дереву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обработки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Дерево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450 мм.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Закаленные зубья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есть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434CD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Шаг зубьев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434CD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14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7C5C" w:rsidRPr="002A5E8B" w:rsidRDefault="00F867B3" w:rsidP="00977C5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867B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3D-заточка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Default="00F867B3" w:rsidP="0097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есть</w:t>
            </w:r>
          </w:p>
        </w:tc>
      </w:tr>
      <w:tr w:rsidR="00231A68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A68" w:rsidRPr="00F867B3" w:rsidRDefault="00231A68" w:rsidP="00977C5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68" w:rsidRDefault="00C30107" w:rsidP="0097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ГОСТ 26215-84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фиксированная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676C17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ручки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676C17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Прорезиненный пластик</w:t>
            </w:r>
          </w:p>
        </w:tc>
      </w:tr>
      <w:tr w:rsidR="00977C5C" w:rsidRPr="00676C17" w:rsidTr="008F7C3A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676C17" w:rsidRDefault="00977C5C" w:rsidP="001D46E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14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867B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Ручная </w:t>
            </w:r>
            <w:r w:rsidR="00F86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ножовка по </w:t>
            </w:r>
            <w:r w:rsidR="00215548">
              <w:rPr>
                <w:rFonts w:ascii="Times New Roman" w:hAnsi="Times New Roman" w:cs="Times New Roman"/>
                <w:b/>
                <w:sz w:val="24"/>
                <w:szCs w:val="24"/>
              </w:rPr>
              <w:t>металлу</w:t>
            </w:r>
          </w:p>
        </w:tc>
      </w:tr>
      <w:tr w:rsidR="00946AD7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AD7" w:rsidRDefault="00946AD7" w:rsidP="00C26C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AD7" w:rsidRPr="00215548" w:rsidRDefault="00946AD7" w:rsidP="00946AD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Ручная н</w:t>
            </w:r>
            <w:r w:rsidRPr="00946A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ожовка по металлу — разновидность пилы для разрезания металлических заготовок. Состоит из ножовочной рамки и ножовочного полотна.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C30107" w:rsidP="00C26C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215548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предназначенная для работы с различными металлическими сплавами.</w:t>
            </w:r>
          </w:p>
        </w:tc>
      </w:tr>
      <w:tr w:rsidR="00215548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Тип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Ножовка по металлу</w:t>
            </w:r>
          </w:p>
        </w:tc>
      </w:tr>
      <w:tr w:rsidR="00215548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обработки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металлические сплавы</w:t>
            </w:r>
          </w:p>
        </w:tc>
      </w:tr>
      <w:tr w:rsidR="00215548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EC1E3B" w:rsidP="002155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</w:t>
            </w:r>
            <w:r w:rsidR="00633F0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3</w:t>
            </w:r>
            <w:r w:rsidR="00215548"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00 м</w:t>
            </w:r>
            <w:r w:rsidR="00A97E7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231A68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C7257D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7257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17270-71</w:t>
            </w:r>
          </w:p>
        </w:tc>
      </w:tr>
      <w:tr w:rsidR="00C7257D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57D" w:rsidRPr="005B2A8A" w:rsidRDefault="00C7257D" w:rsidP="00C725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57D" w:rsidRPr="009940B8" w:rsidRDefault="00C7257D" w:rsidP="00C725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 форме скобы</w:t>
            </w:r>
          </w:p>
        </w:tc>
      </w:tr>
      <w:tr w:rsidR="00C7257D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57D" w:rsidRPr="00676C17" w:rsidRDefault="00C7257D" w:rsidP="00C725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ручки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57D" w:rsidRPr="00676C17" w:rsidRDefault="00C7257D" w:rsidP="00C725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Прорезиненный пластик</w:t>
            </w:r>
          </w:p>
        </w:tc>
      </w:tr>
      <w:tr w:rsidR="00977C5C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9940B8" w:rsidRDefault="00977C5C" w:rsidP="002155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15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A97E7F" w:rsidRPr="00A97E7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A97E7F">
              <w:rPr>
                <w:rFonts w:ascii="Times New Roman" w:hAnsi="Times New Roman" w:cs="Times New Roman"/>
                <w:b/>
                <w:sz w:val="24"/>
                <w:szCs w:val="24"/>
              </w:rPr>
              <w:t>лотно для ножовки по металлу.</w:t>
            </w:r>
          </w:p>
        </w:tc>
      </w:tr>
      <w:tr w:rsidR="00946AD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D7" w:rsidRDefault="00946AD7" w:rsidP="00A57CD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D7" w:rsidRPr="00215548" w:rsidRDefault="00946AD7" w:rsidP="00946AD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46A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Полотно по металлу, с мелкими зубцами, его испол</w:t>
            </w:r>
            <w:r w:rsid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ьзуют в соответствующей ножовке</w:t>
            </w:r>
          </w:p>
        </w:tc>
      </w:tr>
      <w:tr w:rsidR="00977C5C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5B2A8A" w:rsidRDefault="00C30107" w:rsidP="00A57CD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9940B8" w:rsidRDefault="00B55767" w:rsidP="001D46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предназначенная для работы с различными металлическими сплавами.</w:t>
            </w:r>
          </w:p>
        </w:tc>
      </w:tr>
      <w:tr w:rsidR="00977C5C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5B2A8A" w:rsidRDefault="00B55767" w:rsidP="0021554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  <w:r w:rsid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распилочного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9940B8" w:rsidRDefault="00321557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300 мм.</w:t>
            </w:r>
          </w:p>
        </w:tc>
      </w:tr>
      <w:tr w:rsidR="00B5576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767" w:rsidRPr="005B2A8A" w:rsidRDefault="00231A68" w:rsidP="00B5576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767" w:rsidRPr="009940B8" w:rsidRDefault="00B55767" w:rsidP="00B5576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7257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17270-71</w:t>
            </w:r>
          </w:p>
        </w:tc>
      </w:tr>
      <w:tr w:rsidR="00F672BE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BE" w:rsidRPr="006A2222" w:rsidRDefault="00F672BE" w:rsidP="00C3010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2.1.16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A6C41" w:rsidRPr="007A6C41">
              <w:rPr>
                <w:rFonts w:ascii="Times New Roman" w:hAnsi="Times New Roman" w:cs="Times New Roman"/>
                <w:b/>
                <w:sz w:val="24"/>
                <w:szCs w:val="24"/>
              </w:rPr>
              <w:t>Набор пильных полотен для сабельной пилы по металлу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62249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1554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п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олот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ен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 металлу, с мелкими зубцами, его используют в соответствующей ножовке</w:t>
            </w:r>
          </w:p>
        </w:tc>
      </w:tr>
      <w:tr w:rsidR="0062249A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9A" w:rsidRPr="005B2A8A" w:rsidRDefault="00C30107" w:rsidP="0062249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9A" w:rsidRPr="009940B8" w:rsidRDefault="00CC0BFD" w:rsidP="006224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предназначенная для работы с различными металлическими сплавами.</w:t>
            </w:r>
          </w:p>
        </w:tc>
      </w:tr>
      <w:tr w:rsidR="0062249A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9A" w:rsidRPr="005B2A8A" w:rsidRDefault="00231A68" w:rsidP="0062249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9A" w:rsidRPr="009940B8" w:rsidRDefault="00B55767" w:rsidP="00C3010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5576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 w:rsidR="00C3010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17270-71</w:t>
            </w:r>
          </w:p>
        </w:tc>
      </w:tr>
      <w:tr w:rsidR="00633F0B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0B" w:rsidRDefault="00633F0B" w:rsidP="0062249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полотен в наборе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0B" w:rsidRPr="00B55767" w:rsidRDefault="00633F0B" w:rsidP="0062249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</w:t>
            </w:r>
            <w:r w:rsidR="00AA684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менее 3</w:t>
            </w:r>
          </w:p>
        </w:tc>
      </w:tr>
      <w:tr w:rsidR="00CC0BFD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D" w:rsidRPr="005B2A8A" w:rsidRDefault="00CC0BFD" w:rsidP="00CC0BF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  <w:r w:rsidR="00C17FC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распилочного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D" w:rsidRPr="009940B8" w:rsidRDefault="00B25943" w:rsidP="00C17FC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 </w:t>
            </w:r>
            <w:r w:rsidR="00C17FC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до 300</w:t>
            </w:r>
            <w:r w:rsidR="00C17FC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B25943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43" w:rsidRPr="00F867B3" w:rsidRDefault="00B25943" w:rsidP="00B2594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распилочного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43" w:rsidRDefault="00B25943" w:rsidP="00B2594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1,8 до 2,5 мм.</w:t>
            </w:r>
          </w:p>
        </w:tc>
      </w:tr>
      <w:tr w:rsidR="00B25943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43" w:rsidRDefault="00B25943" w:rsidP="00B2594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стали полотен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43" w:rsidRPr="00B25943" w:rsidRDefault="00B25943" w:rsidP="00B2594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сталь, биметаллическая сталь, хромованадиевая сталь</w:t>
            </w:r>
          </w:p>
        </w:tc>
      </w:tr>
      <w:tr w:rsidR="007A6C41" w:rsidRPr="001936C1" w:rsidTr="00DF16ED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41" w:rsidRPr="007A6C41" w:rsidRDefault="007A6C41" w:rsidP="00C3010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2.1.17. Набор п</w:t>
            </w:r>
            <w:r w:rsidRPr="007A6C41">
              <w:rPr>
                <w:rFonts w:ascii="Times New Roman" w:hAnsi="Times New Roman" w:cs="Times New Roman"/>
                <w:b/>
                <w:sz w:val="24"/>
                <w:szCs w:val="24"/>
              </w:rPr>
              <w:t>ильн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ых</w:t>
            </w:r>
            <w:r w:rsidRPr="007A6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6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 для сабельной пилы по дереву 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1554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п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олот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ен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 металлу, с мелкими зубцами, его используют в соответствующей ножовке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наченная для работы с различным</w:t>
            </w: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древесным материалом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26215-84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полотен в наборе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5576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3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распилочного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200 до 300 мм.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867B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распилочного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1,8 до 2,5 мм.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стали полотен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2594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сталь, высокоуглеродистая сталь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Лестница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AA6846">
              <w:rPr>
                <w:rFonts w:ascii="Times New Roman" w:hAnsi="Times New Roman" w:cs="Times New Roman"/>
                <w:b/>
                <w:sz w:val="24"/>
                <w:szCs w:val="24"/>
              </w:rPr>
              <w:t>рансформер</w:t>
            </w:r>
            <w:proofErr w:type="spellEnd"/>
            <w:r w:rsidRPr="00AA6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r w:rsidRPr="00AA6846">
              <w:rPr>
                <w:rFonts w:ascii="Times New Roman" w:hAnsi="Times New Roman" w:cs="Times New Roman"/>
                <w:b/>
                <w:sz w:val="24"/>
                <w:szCs w:val="24"/>
              </w:rPr>
              <w:t>арнирная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овременный модернизированный тип подъемного устройства, включающий в себе несколько основных более простых видов (приставная, стремянка и помост). Особенность строения подъемных элементов позволяет использовать их для выполнения различных видов деятельности с надежной установкой и закреплением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Для</w:t>
            </w:r>
            <w:r w:rsidRPr="00660D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увеличения длины стойки,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пр</w:t>
            </w:r>
            <w:r w:rsidRPr="00660D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проведении работ на поверхностях, имеющих существенные перепады рельефа.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58758-2019</w:t>
            </w:r>
          </w:p>
        </w:tc>
      </w:tr>
      <w:tr w:rsidR="000B5172" w:rsidRPr="008E2FF2" w:rsidTr="00670042">
        <w:trPr>
          <w:gridAfter w:val="1"/>
          <w:wAfter w:w="6" w:type="dxa"/>
          <w:trHeight w:val="25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секции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8E2FF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ступеней в секции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Не менее 3 шт.</w:t>
            </w:r>
          </w:p>
        </w:tc>
      </w:tr>
      <w:tr w:rsidR="000B5172" w:rsidRPr="008E2FF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длина всех секций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Pr="008E2FF2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корпуса/каркаса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алюминий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AA6846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846">
              <w:rPr>
                <w:rFonts w:ascii="Times New Roman" w:hAnsi="Times New Roman" w:cs="Times New Roman"/>
                <w:sz w:val="24"/>
                <w:szCs w:val="24"/>
              </w:rPr>
              <w:t>Вид лестницы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AA6846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46">
              <w:rPr>
                <w:rFonts w:ascii="Times New Roman" w:hAnsi="Times New Roman" w:cs="Times New Roman"/>
                <w:sz w:val="24"/>
                <w:szCs w:val="24"/>
              </w:rPr>
              <w:t>Шарнирная</w:t>
            </w:r>
          </w:p>
        </w:tc>
      </w:tr>
      <w:tr w:rsidR="000B5172" w:rsidRPr="008E2FF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высота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8E2FF2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см.</w:t>
            </w:r>
          </w:p>
        </w:tc>
      </w:tr>
      <w:tr w:rsidR="000B5172" w:rsidRPr="00B13B19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Грузоподъемность конструкции</w:t>
            </w:r>
            <w:r w:rsidRPr="00660D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менее </w:t>
            </w:r>
            <w:r w:rsidRPr="00660D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150 кг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Ручной рубанок по дереву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F112E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учной плотницкий и столярный инструмент, служащий для получения путём строгания ровной поверхности дерева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F112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применяется для чистового строгания древесины после грубой обработки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D75E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15987-91 (ИСО 2730-73)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корпуса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комбинированный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Классификация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одинарный рубанок</w:t>
            </w:r>
            <w:r w:rsidRPr="005F112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Модификация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ручной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Молоток слесарный стальной оцинкованный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1220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Молоток — ручной ударный инструмент широкого спектра применения, выполненный в виде массивной головки той или иной формы, жестко посаженной на рукоятку.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Ударный инструмент для установки металлического крепежа, </w:t>
            </w:r>
            <w:proofErr w:type="spellStart"/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рихтовочных</w:t>
            </w:r>
            <w:proofErr w:type="spellEnd"/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 других работ, связанных с применением ударных нагрузок.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2310-77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 бойка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 500 до </w:t>
            </w:r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800 грамм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рукоять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Дерево / пластик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2.1.21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Топор столярно - слесарный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C649C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нструмент со скруглённой острозаточенной головой, применяемый на строительных площадках при возведении срубов.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C649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применяется для рубки и колки древесины различных пород.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36C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18578-89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рукоятки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фибергласс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D146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Особенности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кованный</w:t>
            </w:r>
          </w:p>
        </w:tc>
      </w:tr>
      <w:tr w:rsidR="000B5172" w:rsidRPr="00B0296A" w:rsidTr="00670042">
        <w:trPr>
          <w:gridAfter w:val="1"/>
          <w:wAfter w:w="6" w:type="dxa"/>
          <w:trHeight w:val="384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B0296A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B0296A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96A">
              <w:rPr>
                <w:rFonts w:ascii="Times New Roman" w:hAnsi="Times New Roman" w:cs="Times New Roman"/>
                <w:sz w:val="24"/>
                <w:szCs w:val="24"/>
              </w:rPr>
              <w:t>От 500 до 800 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224E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224EF">
              <w:rPr>
                <w:rFonts w:ascii="Times New Roman" w:hAnsi="Times New Roman" w:cs="Times New Roman"/>
                <w:b/>
                <w:sz w:val="24"/>
                <w:szCs w:val="24"/>
              </w:rPr>
              <w:t>2.1.22. Лом стальной строительный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224EF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троительный инструмент, с простой конструкцией, предназначенный в основном для демонтажных работ. Данный инструмент представляет собой тяжелый заостренный на конце цельнометаллический прут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B5A2F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224E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Это ручной тяжелый инструмент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, представляющий собой металлический прут, применяемый для выполнения различных строительных и демонтажных работ. Его используют в местах, где необходима грубая сила. Его конструкция выдерживает нагрузки на изгиб, что позволяет пользоваться ломом как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рычагом.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Длинна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150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 …… 1700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мм. </w:t>
            </w:r>
          </w:p>
        </w:tc>
      </w:tr>
      <w:tr w:rsidR="000B517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6,1 …. 6,8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кг.</w:t>
            </w:r>
          </w:p>
        </w:tc>
      </w:tr>
      <w:tr w:rsidR="000B5172" w:rsidRPr="00DB0A36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3010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F52B7C">
              <w:rPr>
                <w:rFonts w:ascii="Times New Roman" w:hAnsi="Times New Roman" w:cs="Times New Roman"/>
                <w:b/>
                <w:sz w:val="24"/>
                <w:szCs w:val="24"/>
              </w:rPr>
              <w:t>2.1.23. Гвоздодёр стальной строительный</w:t>
            </w:r>
          </w:p>
        </w:tc>
      </w:tr>
      <w:tr w:rsidR="00A81D6D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F52B7C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5B1CFC" w:rsidRDefault="005B1CFC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</w:pPr>
            <w:r w:rsidRPr="005B1CFC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Гвоздодёр — ручное рычажно-клиновое приспособление для вытаскивания (выдирания) вбитых в материал (дерево, пластик и др.) гвоздей</w:t>
            </w:r>
          </w:p>
        </w:tc>
      </w:tr>
      <w:tr w:rsidR="000B5172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30107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1CFC" w:rsidRDefault="005B1CFC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Ручной инструмент, который используют как рычаг для демонтажа пластиковых, деревянных и прочих конструкций. Это клиновое приспособление предназначено для вытаскивания из рабочего материала крепежных элементов (гвоздей, шурупов), которые невозможно вытащить или выкрутить вручную.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400 мм. до 800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1,25 до 2,0 кг.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Кованная сталь</w:t>
            </w:r>
          </w:p>
        </w:tc>
      </w:tr>
      <w:tr w:rsidR="000B5172" w:rsidRPr="00DB0A36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0A3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2.1.24. Монтировка стальная строительная</w:t>
            </w:r>
          </w:p>
        </w:tc>
      </w:tr>
      <w:tr w:rsidR="00A81D6D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BF1273" w:rsidRDefault="00A81D6D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учной инструмент ударного и рычажного типа. Он представляет собой стальной стержень с конусообразной или плоской заточкой по краям</w:t>
            </w:r>
          </w:p>
        </w:tc>
      </w:tr>
      <w:tr w:rsidR="000B5172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BF127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выполняет функцию прочного рычага и одновременно ударного инструмента.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F127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26810-86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300 мм до 800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Кованная сталь</w:t>
            </w:r>
          </w:p>
        </w:tc>
      </w:tr>
      <w:tr w:rsidR="000B5172" w:rsidRPr="00DB0A36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0A3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2.1.25. Плоскогубцы комбинированные </w:t>
            </w:r>
          </w:p>
        </w:tc>
      </w:tr>
      <w:tr w:rsidR="00A81D6D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BF0840" w:rsidRDefault="00A81D6D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Ш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арнирно-</w:t>
            </w:r>
            <w:proofErr w:type="spellStart"/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губцевый</w:t>
            </w:r>
            <w:proofErr w:type="spellEnd"/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инструмент, предназначенный для захвата, манипулирования и перекусывания проволоки</w:t>
            </w:r>
          </w:p>
        </w:tc>
      </w:tr>
      <w:tr w:rsidR="000B5172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BF084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 для захвата, манипулирования и перекусывания проволоки.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36C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53925-2010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F084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0,228 гр.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менее </w:t>
            </w:r>
            <w:r w:rsidRPr="00A3011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80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Рукоятки/ чехлы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двухкомпонентные</w:t>
            </w:r>
          </w:p>
        </w:tc>
      </w:tr>
      <w:tr w:rsidR="000B5172" w:rsidRPr="00B74E1D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 губок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прямая</w:t>
            </w:r>
          </w:p>
        </w:tc>
      </w:tr>
      <w:tr w:rsidR="000B5172" w:rsidRPr="00DB0A36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0A3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2.1.26. Уровень строительный</w:t>
            </w:r>
          </w:p>
        </w:tc>
      </w:tr>
      <w:tr w:rsidR="00A81D6D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A81D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змерительный инструмент прямоугольной формы из металла с установленными в нём прозрачными колбами (глазками), заполненными жидкостью. </w:t>
            </w:r>
          </w:p>
        </w:tc>
      </w:tr>
      <w:tr w:rsidR="000B5172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A81D6D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Уровень применяется для оценки соответствия поверхностей вертикальной или горизонтальной плоскости, а также для измерения углового отклонения поверхности от горизонтали или вертикали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3561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58514-2019.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Условная 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1000 мм. до 2500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Корпус / 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Монолитный / алюминиевый</w:t>
            </w:r>
          </w:p>
        </w:tc>
      </w:tr>
      <w:tr w:rsidR="000B5172" w:rsidRPr="00DB0A36" w:rsidTr="00E820C4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0A3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2.1.27. Рулетка строительная металлическая 5 м.</w:t>
            </w:r>
          </w:p>
        </w:tc>
      </w:tr>
      <w:tr w:rsidR="00A81D6D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321557" w:rsidRDefault="00A81D6D" w:rsidP="00A81D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змерительный инструмент, предназначенный для измерения длины. Представляет собой 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 xml:space="preserve">металлическую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ленту с нанесёнными делениями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2155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предназначенная для определения размеров линейных объектов.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36C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7502-98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измерительного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 м.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21557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измерительного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25 до 30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измерительного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Нержавеющая сталь </w:t>
            </w:r>
            <w:r w:rsidRPr="00636F0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 нейлоновым покрытием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Прочный 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прорезиненн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ый пластмасс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Дополнительные элементы полотна и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0BC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фонарик для подсветки шкалы, ремешок для удобного извлечения инструмента из кармана или ношения на запястье, клипса для фиксации на поясе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</w:t>
            </w:r>
            <w: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</w:t>
            </w:r>
            <w:r w:rsidRPr="00BF05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агнитный зацеп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в начале измерительного полотна, автостоп.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Рулетка строительная металлическая 25 м.</w:t>
            </w:r>
          </w:p>
        </w:tc>
      </w:tr>
      <w:tr w:rsidR="00A81D6D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321557" w:rsidRDefault="00A81D6D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Измерительный инструмент, предназначенный для измерения длины. Представляет собой металлическую ленту с нанесёнными делениями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2155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предназначенная для определения размеров линейных объектов.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36C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7502-98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измерительного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25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21557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измерительного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25 мм. до 30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измерительного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Нержавеющая сталь </w:t>
            </w:r>
            <w:r w:rsidRPr="00636F0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 нейлоновым покрытием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Прочный 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прорезиненн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ый пластмасс </w:t>
            </w:r>
          </w:p>
        </w:tc>
      </w:tr>
      <w:tr w:rsidR="000B5172" w:rsidRPr="00B13B19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Дополнительные элементы полотна и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F05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фонарик для подсветки шкалы, ремешок для удобного извлечения инструмента из кармана или ношения на запястье, клипса для фиксации на поясе, магнитный зацеп в начале измерительного полотна, автостоп.</w:t>
            </w:r>
          </w:p>
        </w:tc>
      </w:tr>
      <w:tr w:rsidR="000B5172" w:rsidRPr="006A2222" w:rsidTr="00556E7F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Набор отверток</w:t>
            </w:r>
            <w:r w:rsidRPr="00766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слесарно-монтажных</w:t>
            </w:r>
          </w:p>
        </w:tc>
      </w:tr>
      <w:tr w:rsidR="00A81D6D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Набор 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ручно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слесарн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столярн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ого-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монтажн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инструмент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предназначенн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завинчивания и отвинчивания крепёжных изделий с резьбой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Для проведения </w:t>
            </w:r>
            <w:r w:rsidRPr="002561B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работ с резьбовым крепежом типа шурупов, винтов и </w:t>
            </w:r>
            <w:proofErr w:type="spellStart"/>
            <w:r w:rsidRPr="002561B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саморезов</w:t>
            </w:r>
            <w:proofErr w:type="spellEnd"/>
            <w:r w:rsidRPr="002561B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и.т.п</w:t>
            </w:r>
            <w:proofErr w:type="spellEnd"/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76605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F5930">
              <w:rPr>
                <w:rFonts w:ascii="Times New Roman" w:hAnsi="Times New Roman" w:cs="Times New Roman"/>
                <w:sz w:val="24"/>
                <w:szCs w:val="24"/>
              </w:rPr>
              <w:t>ГОСТ Р 57979-2017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отверт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 с плоской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 крестообразной формой наконечника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 мм. до 18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Длинна 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отверт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 с плоской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 крестообразной формой наконечника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50 мм. до 200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крестообразных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отверток с № от 0 до 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84E2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• № 0 – до двух мм.</w:t>
            </w:r>
          </w:p>
          <w:p w:rsidR="000B5172" w:rsidRPr="00584E2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• № 1 – от двух до трех мм.</w:t>
            </w:r>
          </w:p>
          <w:p w:rsidR="000B5172" w:rsidRPr="00584E2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• № 2 – от трех до пяти мм.</w:t>
            </w:r>
          </w:p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84E2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•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№ 3 – от пяти до семи мм.</w:t>
            </w:r>
          </w:p>
        </w:tc>
      </w:tr>
      <w:tr w:rsidR="000B517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отверток в наборе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12 шт.</w:t>
            </w:r>
          </w:p>
        </w:tc>
      </w:tr>
      <w:tr w:rsidR="000B5172" w:rsidRPr="006A2222" w:rsidTr="00556E7F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2.1.30. Набор накидных двухсторонних, коленчатых ключей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сумке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5C2BBA" w:rsidRDefault="00D91E10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5C2BBA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Набор и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нструмент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ов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соединения (</w:t>
            </w:r>
            <w:proofErr w:type="spellStart"/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рассоединения</w:t>
            </w:r>
            <w:proofErr w:type="spellEnd"/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) резьбового соединения путём закручивания (раскручивания) болтов, гаек и других деталей.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представляет собой коленчатый инструмент, на торцах которого находится углубление под гайку или </w:t>
            </w:r>
            <w:r w:rsidRPr="005C2BB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болт, для проведения ремонтных работ.</w:t>
            </w:r>
          </w:p>
        </w:tc>
      </w:tr>
      <w:tr w:rsidR="000B5172" w:rsidRPr="0076605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Соответствует</w:t>
            </w:r>
            <w:r w:rsidRPr="005C2BBA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hAnsi="Times New Roman" w:cs="Times New Roman"/>
                <w:sz w:val="24"/>
                <w:szCs w:val="24"/>
              </w:rPr>
              <w:t>ГОСТ 2906-80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изготовления ключей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 марок не ниже 40Х, 40ХФА.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min)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6,0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max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),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внутренних граней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12-гранные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87901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8790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8790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8790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коленчатые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87901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8790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в наборе, шт.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8790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8790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</w:t>
            </w:r>
          </w:p>
        </w:tc>
      </w:tr>
      <w:tr w:rsidR="000B5172" w:rsidRPr="006A2222" w:rsidTr="00FE377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hAnsi="Times New Roman" w:cs="Times New Roman"/>
                <w:b/>
                <w:sz w:val="24"/>
                <w:szCs w:val="24"/>
              </w:rPr>
              <w:t>2.1.31. Набор рожковых двухсторонних ключей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955A84" w:rsidRDefault="00D91E10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955A84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Набор 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ожков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ых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гаечны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х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ключ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ей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предназначен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ных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работ с крепежными элементами в соединительных узлах типа гайка-болт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гаечные ключи с открытым зевом предназначенные для проведения различного ремонта </w:t>
            </w:r>
          </w:p>
        </w:tc>
      </w:tr>
      <w:tr w:rsidR="000B5172" w:rsidRPr="00383E6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 w:rsidRPr="00955A84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hAnsi="Times New Roman" w:cs="Times New Roman"/>
                <w:sz w:val="24"/>
                <w:szCs w:val="24"/>
              </w:rPr>
              <w:t>ГОСТ 2839-80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изготовления ключей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 марок не ниже 40ХФА, 40Х, 45.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min)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</w:t>
            </w: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,0 </w:t>
            </w:r>
          </w:p>
        </w:tc>
      </w:tr>
      <w:tr w:rsidR="000B5172" w:rsidRPr="00383E66" w:rsidTr="00670042">
        <w:trPr>
          <w:gridAfter w:val="1"/>
          <w:wAfter w:w="6" w:type="dxa"/>
          <w:trHeight w:val="35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max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),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55A84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955A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B5172" w:rsidRPr="00383E66" w:rsidTr="00670042">
        <w:trPr>
          <w:gridAfter w:val="1"/>
          <w:wAfter w:w="6" w:type="dxa"/>
          <w:trHeight w:val="35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8B09C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55A84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</w:tr>
      <w:tr w:rsidR="000B5172" w:rsidRPr="00383E66" w:rsidTr="00670042">
        <w:trPr>
          <w:gridAfter w:val="1"/>
          <w:wAfter w:w="6" w:type="dxa"/>
          <w:trHeight w:val="35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8950F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в наборе, шт.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55A84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5172" w:rsidRPr="006A2222" w:rsidTr="00FE377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hAnsi="Times New Roman" w:cs="Times New Roman"/>
                <w:b/>
                <w:sz w:val="24"/>
                <w:szCs w:val="24"/>
              </w:rPr>
              <w:t>2.1.32. Набор имбусовых ключей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955A84" w:rsidRDefault="00D91E10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955A84" w:rsidRDefault="00D91E10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зогнутый в форме буквы «Г» шестигранный стержень.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 для монтажа и демонтажа различных метизов (</w:t>
            </w:r>
            <w:proofErr w:type="spellStart"/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конфирматы</w:t>
            </w:r>
            <w:proofErr w:type="spellEnd"/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другие с шестигранным углублением). Инструмент распространен в автомобильной, мебельной и других отраслях. Ключ выполнен в виде шестигранного прутка, который изогнут в форме буквы Г.</w:t>
            </w:r>
          </w:p>
        </w:tc>
      </w:tr>
      <w:tr w:rsidR="000B5172" w:rsidRPr="0076605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 w:rsidRPr="00955A84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2906-80</w:t>
            </w:r>
          </w:p>
        </w:tc>
      </w:tr>
      <w:tr w:rsidR="000B5172" w:rsidRPr="0076605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55A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высокопрочная легированная сталь, или может использоваться другой металл, например, хромованадиевый или хромомолибденовый сплав.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min)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1,0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max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),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172" w:rsidRPr="00955A84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Pr="00955A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Форма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угловой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8950F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в наборе, шт.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2.1.33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Ключ трубный рычажный №1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300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10-36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№1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2.1.34.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 трубный рычажный №2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400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20-50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№2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2.1.35.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 трубный рычажный №3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500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20-63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№3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2.1.36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6CBC">
              <w:rPr>
                <w:rFonts w:ascii="Times New Roman" w:hAnsi="Times New Roman" w:cs="Times New Roman"/>
                <w:b/>
                <w:sz w:val="24"/>
                <w:szCs w:val="24"/>
              </w:rPr>
              <w:t>Ключ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трубный рычажный №4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630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25-90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№4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2.1.37. Ключ трубный рычажный №5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700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32-120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№5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hAnsi="Times New Roman" w:cs="Times New Roman"/>
                <w:b/>
                <w:sz w:val="24"/>
                <w:szCs w:val="24"/>
              </w:rPr>
              <w:t>2.1.38. Цепь для бензопилы (Штиль 180)</w:t>
            </w:r>
          </w:p>
        </w:tc>
      </w:tr>
      <w:tr w:rsidR="005722E4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2E4" w:rsidRPr="00DB60CE" w:rsidRDefault="005722E4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2E4" w:rsidRPr="00DB60CE" w:rsidRDefault="005722E4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5722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абор последовательно соединённых звеньев с режущими зубьями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Набор последовательно соединённых звеньев с режущими </w:t>
            </w:r>
            <w:hyperlink r:id="rId9" w:tooltip="Зубья" w:history="1">
              <w:r w:rsidRPr="00DB60C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зубьями</w:t>
              </w:r>
            </w:hyperlink>
            <w:r w:rsidRPr="00DB60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B60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Звенья последовательно соединены между собой при помощи пальце-заклёпок. Режущие зубья условно разделяют на правые и левые. Правосторонние и левосторонние режущие зубья установлены поочередно. Цепь состоит из звеньев трех типов: режущие, ведущие (хвостовики) и соединительные. Кроме этого на цепи смонтированы ограничители глубины пропила.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ведущих звеньев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50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комплектация направляющей шины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35 см/ 14"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3165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шаг цепи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дюйм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C466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3/8 (0,375)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3165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ведущего звена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3165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1,3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16CD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Леска для триммера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катушке </w:t>
            </w:r>
          </w:p>
        </w:tc>
      </w:tr>
      <w:tr w:rsidR="0007094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4C" w:rsidRDefault="0007094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4C" w:rsidRDefault="0007094C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7094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Важный расходный материал, необходимый для работы инструмента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Pr="0007094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 её счёт срезается разросшаяся трава, лопухи и даже ветки кустарника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сечения лески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От 2,4 до 2,6 мм.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Форма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треугольная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лески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нейлон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 лески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110 метров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Болт с шайбой и гайкой оцинкованный 6х40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31659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2.1.41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2.1.42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2.1.43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2.1.44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14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2.1.45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16х100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2.1.46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18х100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2.1.47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олт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8х160 мм.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224031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2240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форме стержня с наружной резьбой на одном конце, с головкой на другом, о</w:t>
            </w:r>
            <w:r w:rsid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бразующее соединение при помощи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гайки</w:t>
            </w:r>
            <w:r w:rsidRPr="002240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или</w:t>
            </w:r>
          </w:p>
          <w:p w:rsidR="00224031" w:rsidRPr="00DB60CE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240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резьбового отверстия в одном из соединяемых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применяется для соединения металлических конструкций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углеродистая сталь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резьбы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М8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160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Бита Н-3 (крестовая)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332FA" w:rsidRDefault="00791AA7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Специальная насадка, представляющая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собой продолговатый металлический шестигранник, который с одной стороны зажимается патроном или переходником инструмента, а другая его сторона, напоминающая отвёртку, является рабочей и служит для вкручивания болтов, шурупов, 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саморезов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, винтов 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и других крепёжных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332F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применяется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завертывания крестовых саморезов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9320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17199-88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 наконечника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Н-3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30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Бита (плоская) шлиц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332FA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Специальная насадка, представляющая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собой продолговатый металлический шестигранник, который с одной стороны зажимается патроном или переходником инструмента, а другая его сторона, напоминающая отвёртку, является рабочей и служит для вкручивания болтов, шурупов, 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саморезов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винтов и других крепёжных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332F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применяется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завертывания шлицевых саморезов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9320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17199-88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сталь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 наконечника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Шлиц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50 мм.</w:t>
            </w:r>
          </w:p>
        </w:tc>
      </w:tr>
      <w:tr w:rsidR="000B5172" w:rsidRPr="006A2222" w:rsidTr="00791AA7">
        <w:trPr>
          <w:gridAfter w:val="1"/>
          <w:wAfter w:w="6" w:type="dxa"/>
          <w:trHeight w:val="36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30 мм.</w:t>
            </w:r>
          </w:p>
        </w:tc>
      </w:tr>
      <w:tr w:rsidR="000B5172" w:rsidRPr="006A2222" w:rsidTr="0076165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3529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2.1.50</w:t>
            </w:r>
            <w:r w:rsidRPr="00A3529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Круг</w:t>
            </w:r>
            <w:r w:rsidRPr="00A3529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шлифовальный</w:t>
            </w:r>
            <w:r w:rsidRPr="00A3529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на липучке </w:t>
            </w:r>
            <w:r w:rsidRPr="00A3529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азновидность гибкого шлифовального инструмента. Представляет собой круг из наждачной бумаги с отверстиями или без, который крепится на насадку ручной шлифовальной машинки. Диски предназначены для грубой и тонкой обработки изделий из древесины, металла, пластмассы и других видов материалов.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Предназначен для </w:t>
            </w: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ования</w:t>
            </w: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в обработке поверхност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ей различных твердых материалов дерева, металла, камня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52587-2006.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круга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67C8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абразивный материал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Зернистость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60 (Р)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6A2222" w:rsidTr="0076165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405F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2.1.51</w:t>
            </w:r>
            <w:r w:rsidRPr="002405F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Круг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лепестковый</w:t>
            </w:r>
            <w:r w:rsidRPr="002405F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торцевой </w:t>
            </w:r>
            <w:r w:rsidRPr="002405F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2405F3" w:rsidRDefault="00791AA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91AA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Круг лепестковый торцевой </w:t>
            </w:r>
            <w:proofErr w:type="gramStart"/>
            <w:r w:rsidRPr="00791AA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представляет из себя</w:t>
            </w:r>
            <w:proofErr w:type="gramEnd"/>
            <w:r w:rsidRPr="00791AA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фрагменты шлифовальной шкурки на текстильной основе, приклеенные к опорной тарелке из пластика, стекловолокна, картона или алюминия плоской или конической формы.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 для использования в обработке поверхностей различных твердых материалов дерева, металла, камня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52587-2006.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лепестков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тканевая</w:t>
            </w: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шлифовальн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ая</w:t>
            </w: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шкурк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Зернистость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60 (Р)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2.1.52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125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. По 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1,0 мм. до 2,3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2.1.53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150</w:t>
            </w:r>
            <w:r w:rsidRPr="000560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По 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1,2 мм. до 2,3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2.1.54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180</w:t>
            </w:r>
            <w:r w:rsidRPr="00444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По 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1,4 мм. до 2,3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180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2.1.55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230</w:t>
            </w:r>
            <w:r w:rsidRPr="00444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По 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1,6 мм. до 2,5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230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6A2222" w:rsidTr="00DF16ED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2.1.56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125A">
              <w:rPr>
                <w:rFonts w:ascii="Times New Roman" w:hAnsi="Times New Roman" w:cs="Times New Roman"/>
                <w:b/>
                <w:sz w:val="24"/>
                <w:szCs w:val="24"/>
              </w:rPr>
              <w:t>Диск 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ачистной по металлу 125</w:t>
            </w:r>
            <w:r w:rsidRPr="00A5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="00791AA7"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менная оснастка для ручных шлифовальных машин; режущий абразивный инструмент в виде диска или тела вращения иной формы (конус, чаша), предназначенный для абразивной обработки поверхности изделий из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зачистки</w:t>
            </w: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53410-</w:t>
            </w:r>
            <w:r w:rsidRPr="00DF16E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2009.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6A2222" w:rsidTr="00DF16ED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2.1.57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зачистной по металлу 150 м</w:t>
            </w:r>
            <w:r w:rsidRPr="00A5125A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менная оснастка для ручных шлифовальных машин; режущий абразивный инструмент в виде диска или тела вращения иной формы (конус, чаша), предназначенный для абразивной обработки поверхности изделий из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зачистки</w:t>
            </w: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53410-</w:t>
            </w:r>
            <w:r w:rsidRPr="00DF16E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2009.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F16E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6A2222" w:rsidTr="00DF16ED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зачистной по металлу 180 м</w:t>
            </w:r>
            <w:r w:rsidRPr="00A5125A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менная оснастка для ручных шлифовальных машин; режущий абразивный инструмент в виде диска или тела вращения иной формы (конус, чаша), предназначенный для абразивной обработки поверхности изделий из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зачистки</w:t>
            </w: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53410-</w:t>
            </w:r>
            <w:r w:rsidRPr="00DF16E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2009.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F16E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180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зачистной по металлу 230</w:t>
            </w:r>
            <w:r w:rsidRPr="00444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менная оснастка для ручных шлифовальных машин; режущий абразивный инструмент в виде диска или тела вращения иной формы (конус, чаша), предназначенный для абразивной обработки поверхности изделий из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зачистки</w:t>
            </w: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видов металла, стали легированной,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53410-</w:t>
            </w:r>
            <w:r w:rsidRPr="00DF16E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2009.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F16E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230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400</w:t>
            </w:r>
            <w:r w:rsidRPr="00444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По 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3,0 мм. до 4,5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32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2.1.61.Саморез с прессшайбой / сверло 4,2х32 оцинкованные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собенная форма головки крепежа в виде небольшой шайбы, которая имеет увеличенную площадь.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5785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</w:t>
            </w: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монтаж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 обрешетки из металла,</w:t>
            </w:r>
          </w:p>
          <w:p w:rsidR="000B5172" w:rsidRPr="005B5785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навешивани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 конструкций на сэндвич-панели,</w:t>
            </w:r>
          </w:p>
          <w:p w:rsidR="000B5172" w:rsidRPr="005B5785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устан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овка и сборка систем вентиляции,</w:t>
            </w:r>
          </w:p>
          <w:p w:rsidR="000B5172" w:rsidRPr="005B5785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крепление откосов дверей и окон,</w:t>
            </w:r>
          </w:p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формиров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ание заграждений, проведение внутренних работ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 ИСО </w:t>
            </w: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10510-2013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легированная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сталь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покрытие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цинковое, фосфатное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стержня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4,2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32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резьба в диапазоне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ST2,2-ST9,5 с мелким шагом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6286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наконечник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 сверлом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6286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шлицы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крестообразные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2.1.62. Саморезы по дереву 35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виде стержня с головкой и специальной наружной резьбой, образующей внутреннюю резьбу в отверстии соединяемого 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35 мм.</w:t>
            </w:r>
          </w:p>
        </w:tc>
      </w:tr>
      <w:tr w:rsidR="000B5172" w:rsidRPr="006A2222" w:rsidTr="00AC6B5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C6B5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2.1.63. Саморезы по дереву 45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виде стержня с головкой и специальной наружной резьбой, образующей внутреннюю резьбу в отверстии соединяемого 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45 мм. </w:t>
            </w:r>
          </w:p>
        </w:tc>
      </w:tr>
      <w:tr w:rsidR="000B5172" w:rsidRPr="006A2222" w:rsidTr="00AC6B5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2.1.64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Саморезы по дереву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55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виде стержня с головкой и специальной наружной резьбой, образующей внутреннюю резьбу в отверстии соединяемого 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55 мм. </w:t>
            </w:r>
          </w:p>
        </w:tc>
      </w:tr>
      <w:tr w:rsidR="000B5172" w:rsidRPr="006A2222" w:rsidTr="00AC6B5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2.1.65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Саморезы по дереву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85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виде стержня с головкой и специальной наружной резьбой, образующей внутреннюю резьбу в отверстии соединяемого 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85 мм. </w:t>
            </w:r>
          </w:p>
        </w:tc>
      </w:tr>
      <w:tr w:rsidR="000B5172" w:rsidRPr="006A2222" w:rsidTr="00AC6B5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C6B5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2.1.66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Саморезы по дереву 9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5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репёжное изделие в виде стержня с головкой и специальной наружной резьбой, образующей внутреннюю резьбу в отверстии соединяемого 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95 мм. 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2.1.67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6E7B">
              <w:rPr>
                <w:rFonts w:ascii="Times New Roman" w:hAnsi="Times New Roman" w:cs="Times New Roman"/>
                <w:b/>
                <w:sz w:val="24"/>
                <w:szCs w:val="24"/>
              </w:rPr>
              <w:t>Дюбель гвоздь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6х40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C44D3" w:rsidRDefault="001C5B66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омплект крепежных деталей, который используется для подвесного и настенного монтажа разных материалов к различным твердых поверхностям. Он состоит из двух элементов: гвоздя, который изготавливается по особой технологии, и пластикового дюбеля.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C44D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 для быстрого монтажа в бетонных стенах, кирпичах и т.д. Поверхность дюбеля покрывается антикоррозийным материалом – желтым цинком.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708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ГОСТ</w:t>
            </w:r>
            <w:r w:rsidRPr="00E708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27017-86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высокопрочные</w:t>
            </w:r>
            <w:r w:rsidRPr="008C44D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стали Ст. 50, 60, 70.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C44D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Гвозди строительные 70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репежные изделия в виде стержня с головкой и острым концом. По форме стержень может быть цилиндрическим, </w:t>
            </w:r>
            <w:proofErr w:type="spellStart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параллелепипедным</w:t>
            </w:r>
            <w:proofErr w:type="spellEnd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конусовидным или пирамидальным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</w:t>
            </w: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при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соединении элементов из дерева.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4028-63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Углеродистая 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3,5 мм. до 4,0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70 мм.</w:t>
            </w:r>
          </w:p>
        </w:tc>
      </w:tr>
      <w:tr w:rsidR="000B5172" w:rsidRPr="006A2222" w:rsidTr="00824B8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Гвозди строительные 100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репежные изделия в виде стержня с головкой и острым концом. По форме стержень может быть цилиндрическим, </w:t>
            </w:r>
            <w:proofErr w:type="spellStart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параллелепипедным</w:t>
            </w:r>
            <w:proofErr w:type="spellEnd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конусовидным или пирамидальным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</w:t>
            </w: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при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соединении элементов из дерева.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4028-63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Углеродистая 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3,5 мм. до 4,0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0B5172" w:rsidRPr="000E6EC4" w:rsidTr="00824B8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2.1.70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Гвозди строительные 120 мм.</w:t>
            </w:r>
          </w:p>
        </w:tc>
      </w:tr>
      <w:tr w:rsidR="001C5B66" w:rsidRPr="006A2222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репежные изделия в виде стержня с головкой и острым концом. По форме стержень может быть цилиндрическим, </w:t>
            </w:r>
            <w:proofErr w:type="spellStart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параллелепипедным</w:t>
            </w:r>
            <w:proofErr w:type="spellEnd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конусовидным или пирамидальным</w:t>
            </w:r>
          </w:p>
        </w:tc>
      </w:tr>
      <w:tr w:rsidR="000B5172" w:rsidRPr="006A2222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</w:t>
            </w: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при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соединении элементов из дерева.</w:t>
            </w:r>
          </w:p>
        </w:tc>
      </w:tr>
      <w:tr w:rsidR="000B5172" w:rsidRPr="00E70879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4028-63</w:t>
            </w:r>
          </w:p>
        </w:tc>
      </w:tr>
      <w:tr w:rsidR="000B5172" w:rsidRPr="00056028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Углеродистая сталь</w:t>
            </w:r>
          </w:p>
        </w:tc>
      </w:tr>
      <w:tr w:rsidR="000B5172" w:rsidRPr="006A2222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3,5 мм. до 4,0 мм.</w:t>
            </w:r>
          </w:p>
        </w:tc>
      </w:tr>
      <w:tr w:rsidR="000B5172" w:rsidRPr="006A2222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120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A369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2.1.71</w:t>
            </w:r>
            <w:r w:rsidRPr="00DA3692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Аккумуляторная дрель 14,4 В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0873F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ногофункциональный ручной электрический инструмент с питанием от встроенной (съемной) аккумуляторной батареи, предназначенный для сверления отверстий, ввертывания и откручивания резьбовых крепежных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как для 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сверл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ения различных отверстий,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так и по выкручиванию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/закручиванию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видов крепежа (шурупов, саморезов, винтов)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Р</w:t>
            </w:r>
            <w:r w:rsidRPr="00A1798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аботает от аккумулятора, поэтому может использоваться в местах без доступа к сети.</w:t>
            </w:r>
          </w:p>
        </w:tc>
      </w:tr>
      <w:tr w:rsidR="000B5172" w:rsidRPr="00A71E12" w:rsidTr="00670042">
        <w:trPr>
          <w:gridAfter w:val="1"/>
          <w:wAfter w:w="6" w:type="dxa"/>
          <w:trHeight w:val="370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дрель-шуруповерт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апря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ние акк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улятора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 В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аксимальный 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тящий момент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 </w:t>
            </w:r>
            <w:proofErr w:type="spellStart"/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Н·м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есщеточный двигат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акс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диамет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сверления (дерево)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30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акс. диаметр сверления (металл)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мкость аккумулятора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А·ч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аккумуляторов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кейс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конструкции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фиксация шпинделя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Встроенная подсветка для освещения рабочего места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патрона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0,8-10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патрона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быстрозажимной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реверс, тормоз двигателя, защита от перегрузок, регулировка частоты вращения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макс. число оборотов холостого хода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зарядное устройство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0E6EC4" w:rsidTr="0019429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line="30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2.1.72</w:t>
            </w:r>
            <w:r w:rsidRPr="000D61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0D61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Аккумуляторная дрель 18В</w:t>
            </w:r>
            <w:r w:rsidRPr="000D61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0873F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873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873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ногофункциональный ручной электрический инструмент с питанием от встроенной (съемной) аккумуляторной батареи, предназначенный для сверления отверстий, ввертывания и откручивания резьбовых крепежных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как для 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сверл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ения различных отверстий,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так и по выкручиванию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/закручиванию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видов крепежа (шурупов, саморезов, винтов</w:t>
            </w:r>
            <w:r w:rsidRPr="00A1798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). Работает от аккумулятора, поэтому может использоваться в местах без доступа к сети.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дрель-шуруповерт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апря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ние акк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улятора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аксимальный 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тящий момент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Н·м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есщеточный двигат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акс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диамет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сверления (дерево)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акс. диаметр сверления (металл)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Ё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мкость аккумулятора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А·ч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аккумуляторов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кейс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конструкции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фиксация шпинделя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Встроенная подсветка для освещения рабочего места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патрона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1,5-13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патрона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быстрозажимной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реверс, тормоз двигателя, защита от перегрузок, регулировка частоты вращения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макс. число оборотов холостого хода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14</w:t>
            </w: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зарядное устройство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31DF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2.1.73</w:t>
            </w:r>
            <w:r w:rsidRPr="00F31DF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Ленточная </w:t>
            </w:r>
            <w:proofErr w:type="spellStart"/>
            <w:r w:rsidRPr="00F31DF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шлифмашина</w:t>
            </w:r>
            <w:proofErr w:type="spellEnd"/>
          </w:p>
        </w:tc>
      </w:tr>
      <w:tr w:rsidR="000873F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Ш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лифовальная машина, используемая для придания формы и отделки древесине и другим материалам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</w:t>
            </w:r>
            <w:r w:rsidRPr="00F31DF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для шлифования и выравнивания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различных </w:t>
            </w:r>
            <w:r w:rsidRPr="00F31DF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плоскост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ей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Не менее 900 ватт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Максимальная скорость ленты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Не менее 250 м/мин.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7472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сетевого кабеля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2,2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Регулировка и управление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возможность подключения к пылесосу; дополнительная рукоятка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Защита и безопасность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тормоз двигателя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Длина ленты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Не менее 533 мм: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Ширина ленты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Не менее 76 мм: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/коробка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F5E3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2.1.74</w:t>
            </w:r>
            <w:r w:rsidRPr="002F5E3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Набор торцевых головок</w:t>
            </w:r>
          </w:p>
        </w:tc>
      </w:tr>
      <w:tr w:rsidR="000873F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873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Набор 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универсальн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инструмент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позволяющ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его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 помощью одного привода (трещотки) закручивать и откручивать гайки различного размера. Такой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набор 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инструмент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ов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незаменим при разборке «прикипевших» соединений: он обеспечивает большее усилие без срыва граней крепежа.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Предназначены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соединения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рассоединения резьбовых соединений путем закручивания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раскручивания гаек, болтов и прочих крепежных изделий с соответствующим типом головки.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оснастка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торцевые головки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количество торцевых головок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аксессуары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удлинитель для головок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трещо</w:t>
            </w: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тка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/коробка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948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2.1.75.</w:t>
            </w:r>
            <w:r w:rsidRPr="0039485F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Краскораспылитель сопло 1,5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39485F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мм</w:t>
            </w:r>
          </w:p>
        </w:tc>
      </w:tr>
      <w:tr w:rsidR="000873F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CA57D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CA57DE" w:rsidP="00CA57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пециальный инструмент, предназначенный для нанесения на различные поверхности лакокрасочных материалов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щелевой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насадк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укреплённ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в передней части окрасочного пистолета апп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аратов безвоздушного распыления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 w:rsidRPr="0039485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</w:t>
            </w:r>
            <w:r w:rsidRPr="0039485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ля равном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ерного окрашивания поверхностей</w:t>
            </w:r>
            <w:r w:rsidRPr="0039485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нанесения жидких растворов на обрабатываемые поверхности методом распыления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 пистолета / бачка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металлический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От 1,0 до 1,6 кг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пистолета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31F5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120 – 250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1,2-2,5 атм.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Предельное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5,0 атм.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948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 w:rsidRPr="0039485F">
              <w:rPr>
                <w:rFonts w:ascii="Times New Roman" w:hAnsi="Times New Roman" w:cs="Times New Roman"/>
                <w:b/>
                <w:sz w:val="24"/>
                <w:szCs w:val="24"/>
              </w:rPr>
              <w:t>2.1.7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94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Краскораспылитель сопло 0,8</w:t>
            </w:r>
            <w:r w:rsidRPr="00394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CA57D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CA57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пециальный инструмент, предназначенный для нанесения на различные поверхности лакокрасочных материалов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щелевой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насадк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укреплённ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в передней части окрасочного пистолета апп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аратов безвоздушного распыления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9485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 для равномерного окрашивания поверхностей и нанесения жидких растворов на обрабатываемые поверхности методом распыления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 пистолета / бачка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металлический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От 1,0 до 1,6 кг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пистолета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31F5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120 – 250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1,2-2,5 атм.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Предельное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5,0 атм.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A183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 w:rsidRPr="00AA1831">
              <w:rPr>
                <w:rFonts w:ascii="Times New Roman" w:hAnsi="Times New Roman" w:cs="Times New Roman"/>
                <w:b/>
                <w:sz w:val="24"/>
                <w:szCs w:val="24"/>
              </w:rPr>
              <w:t>2.1.7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A1831">
              <w:rPr>
                <w:rFonts w:ascii="Times New Roman" w:hAnsi="Times New Roman" w:cs="Times New Roman"/>
                <w:b/>
                <w:sz w:val="24"/>
                <w:szCs w:val="24"/>
              </w:rPr>
              <w:t>. Шланг пневматический резиновый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Pr="00AA1831" w:rsidRDefault="00CA57DE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олая трубка, предназначенная для переноса веществ (обычно жидкости) от одного месторасположения к другому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A18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выступает в качестве воздушной магистрали, которая предназначена для непосредственной передачи воздуха от нагнетающего элемента к краскопульту.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прямой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Область применения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87F8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системы с высоким давлением.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Армированный корпус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Высокая устойчивость</w:t>
            </w:r>
            <w:r w:rsidRPr="00A87F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 температурным перепадам.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50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6-8 бар.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резина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D405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/ТУ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D405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ТУ 38.105998-91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1FD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2.1.78</w:t>
            </w:r>
            <w:r w:rsidRPr="00F51FD5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Шланг спиральный воздушный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Pr="00AA1831" w:rsidRDefault="00CA57DE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Спиральные шланги предназначены для подачи сжатого воздуха от основной </w:t>
            </w:r>
            <w:proofErr w:type="spellStart"/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пневмомагистрали</w:t>
            </w:r>
            <w:proofErr w:type="spellEnd"/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 рабочему месту работника. Для удобства использования они оборудованы быстроразъёмными соединениями. При необходимости они легко растягиваются и снова принимают исходную форму, с минимальной деформацией даже при интенсивной эксплуатации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A18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выступает в качестве воздушной магистрали, которая предназначена для непосредственной передачи воздуха от нагнетающего элемента к краскопульту.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87F8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витой или спиральный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4E0A0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укав армируемого типа.</w:t>
            </w:r>
            <w:r w:rsidRPr="00A87F8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компрессора.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Область применения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87F8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системы с высоким давлением.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12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6 до 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E0A0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Полиуретан.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6-8 бар.</w:t>
            </w:r>
          </w:p>
        </w:tc>
      </w:tr>
      <w:tr w:rsidR="000B5172" w:rsidRPr="000E6EC4" w:rsidTr="0019429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shd w:val="clear" w:color="auto" w:fill="auto"/>
          </w:tcPr>
          <w:p w:rsidR="000B5172" w:rsidRPr="00D553C7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2.1.79</w:t>
            </w:r>
            <w:r w:rsidRPr="00D553C7">
              <w:rPr>
                <w:rFonts w:ascii="Times New Roman" w:hAnsi="Times New Roman" w:cs="Times New Roman"/>
                <w:b/>
                <w:sz w:val="24"/>
                <w:szCs w:val="24"/>
              </w:rPr>
              <w:t>. Угловая шлифмашинка 125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CA57DE" w:rsidRDefault="00CA57DE" w:rsidP="000B5172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Угловая шлифовальная машина, также известная как боковая шлифовальная машина или дисковая шлифовальная машина, представляет собой ручной электроинструмент, используемый для шлифования (абразивной резки) и полировки. Хотя изначально они были разработаны как инструменты для жестких абразивных дисков, наличие сменного источника питания способствовало их использованию с широким спектром фрез и насадок.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обработки сталей, сплавов, плитки, камня, кирпича, бетона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древесины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115-125 мм.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553C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22,2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</w:t>
            </w: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редел скорости вращения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F9265F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11 тыс.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30805.14.1-2013, ГОСТ 30805.14.2-2013, ГОСТ 30804.3.2-2013, ГОСТ 30804.3.3-2013.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Защита от случайного пуска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Поддержание постоянных оборотов под нагрузкой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Регулировка скорости вращения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Быстрозажимная гайка SDS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Плавный пуск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Антивибрационная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553C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2.1.80</w:t>
            </w:r>
            <w:r w:rsidRPr="00D553C7">
              <w:rPr>
                <w:rFonts w:ascii="Times New Roman" w:hAnsi="Times New Roman" w:cs="Times New Roman"/>
                <w:b/>
                <w:sz w:val="24"/>
                <w:szCs w:val="24"/>
              </w:rPr>
              <w:t>. Угловая шлифмашинка 150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CA57DE" w:rsidRDefault="00CA57DE" w:rsidP="00CA57DE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CA57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Угловая шлифовальная машина, также известная как боковая шлифовальная машина или дисковая шлифовальная машина, представляет собой ручной электроинструмент, используемый для шлифования (абразивной резки) и полировки. Хотя изначально они были разработаны как инструменты для жестких абразивных дисков, наличие сменного источника питания способствовало их использованию с широким спектром фрез и насадок.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обработки сталей, сплавов, плитки, камня, кирпича, бетона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древесины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125-150 мм.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553C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22,2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</w:t>
            </w: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редел скорости вращения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8</w:t>
            </w:r>
            <w:r w:rsidRPr="00F9265F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тыс.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30805.14.1-2013, ГОСТ 30805.14.2-2013, ГОСТ 30804.3.2-2013, ГОСТ 30804.3.3-2013.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Защита от случайного пуска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Поддержание постоянных оборотов под нагрузкой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Регулировка скорости вращения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Быстрозажимная гайка SDS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Плавный пуск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Антивибрационная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553C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2.1.81</w:t>
            </w:r>
            <w:r w:rsidRPr="00D553C7">
              <w:rPr>
                <w:rFonts w:ascii="Times New Roman" w:hAnsi="Times New Roman" w:cs="Times New Roman"/>
                <w:b/>
                <w:sz w:val="24"/>
                <w:szCs w:val="24"/>
              </w:rPr>
              <w:t>. Угловая шлифмашинка 230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CA57DE" w:rsidRDefault="00CA57DE" w:rsidP="00CA57DE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CA57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Угловая шлифовальная машина, также известная как 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боковая шлифовальная машина или дисковая шлифовальная машина, представляет собой ручной электроинструмент, используемый для шлифования (абразивной резки) и полировки. Хотя изначально они были разработаны как инструменты для жестких абразивных дисков, наличие сменного источника питания способствовало их использованию с широким спектром фрез и насадок.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обработки сталей, сплавов, плитки, камня, кирпича, бетона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древесины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150-230 мм.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553C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22,2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</w:t>
            </w: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редел скорости вращения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F9265F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6,5 тыс.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30805.14.1-2013, ГОСТ 30805.14.2-2013, ГОСТ 30804.3.2-2013, ГОСТ 30804.3.3-2013.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Защита от случайного пуска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Поддержание постоянных оборотов под нагрузкой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Регулировка скорости вращения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Быстрозажимная гайка SDS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Плавный пуск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Антивибрационная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0E6EC4" w:rsidTr="0019429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shd w:val="clear" w:color="auto" w:fill="auto"/>
          </w:tcPr>
          <w:p w:rsidR="000B5172" w:rsidRPr="00194290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2.1.82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Перфоратор 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SDS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340663" w:rsidRDefault="00340663" w:rsidP="000B5172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</w:t>
            </w: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дарная машина, обеспечивающая наряду с ударом, вращение рабочего инструмента. В отличие от сверления, перфоратор не сверлит (не режет) отверстие острой кромкой сверла, а пробивает отверстие буром, как зубилом, с механизированным вращением бура.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 для 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проделывани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я отверстий в хрупких и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твердых материалах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бетон, кирпич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путём ударного сверления (бурения).</w:t>
            </w:r>
            <w:r>
              <w:t xml:space="preserve"> </w:t>
            </w:r>
            <w:r w:rsidRPr="003731D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профессионалами, для более сложных р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абот перфоратором.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Три режимами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Сверление, 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сверление с ударом и удар без сверления.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Х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востовик SDS </w:t>
            </w:r>
            <w:proofErr w:type="spellStart"/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max</w:t>
            </w:r>
            <w:proofErr w:type="spellEnd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имеет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4066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0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пазов - 3 направляют оснастку (открытые) и 2 фиксируют ее (закрытые); диаметр хвостовика 18 мм;</w:t>
            </w:r>
          </w:p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40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вхождение в патрон на 90 мм; площадь контакта клиньев составляет 389 мм2.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Расположение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горизонтальный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Мощностью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 кВт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перфоратора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D73F1F">
              <w:rPr>
                <w:rFonts w:ascii="Times New Roman" w:hAnsi="Times New Roman" w:cs="Times New Roman"/>
                <w:sz w:val="24"/>
                <w:szCs w:val="24"/>
              </w:rPr>
              <w:t>8 кг.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4E2">
              <w:rPr>
                <w:rFonts w:ascii="Times New Roman" w:hAnsi="Times New Roman" w:cs="Times New Roman"/>
                <w:sz w:val="24"/>
                <w:szCs w:val="24"/>
              </w:rPr>
              <w:t>Антиротационная</w:t>
            </w:r>
            <w:proofErr w:type="spellEnd"/>
            <w:r w:rsidRPr="009C04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230C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Виброзащита</w:t>
            </w:r>
            <w:proofErr w:type="spellEnd"/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230C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Подсветка рабочей зоны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Индикатор износа щеток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Предохранительная муфта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429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2.1.83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</w:rPr>
              <w:t>. Перфоратор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340663" w:rsidRDefault="00340663" w:rsidP="00340663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3406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</w:t>
            </w: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дарная машина, обеспечивающая наряду с ударом, вращение рабочего инструмента. В отличие от </w:t>
            </w: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сверления, перфоратор не сверлит (не режет) отверстие острой кромкой сверла, а пробивает отверстие буром, как зубилом, с механизированным вращением бура.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 для 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проделывани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я отверстий в хрупких и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твердых материалах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бетон, кирпич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путём ударного сверления (бурения).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Три режимами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Сверление, 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сверление с ударом и удар без сверления.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Расположение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горизонтальный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Мощностью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1,0 кВт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перфоратора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Pr="00D73F1F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4E2">
              <w:rPr>
                <w:rFonts w:ascii="Times New Roman" w:hAnsi="Times New Roman" w:cs="Times New Roman"/>
                <w:sz w:val="24"/>
                <w:szCs w:val="24"/>
              </w:rPr>
              <w:t>Антиротационная</w:t>
            </w:r>
            <w:proofErr w:type="spellEnd"/>
            <w:r w:rsidRPr="009C04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230C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Виброзащита</w:t>
            </w:r>
            <w:proofErr w:type="spellEnd"/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230C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Подсветка рабочей зоны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Индикатор износа щеток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Предохранительная муфта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оборотов в минуту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От 2500 до </w:t>
            </w:r>
            <w:r w:rsidRPr="0032437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3000</w:t>
            </w:r>
          </w:p>
        </w:tc>
      </w:tr>
      <w:tr w:rsidR="000B5172" w:rsidRPr="000E6EC4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shd w:val="clear" w:color="auto" w:fill="auto"/>
          </w:tcPr>
          <w:p w:rsidR="000B5172" w:rsidRPr="00C51A91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2.1.84</w:t>
            </w:r>
            <w:r w:rsidRPr="00C51A91">
              <w:rPr>
                <w:rFonts w:ascii="Times New Roman" w:hAnsi="Times New Roman" w:cs="Times New Roman"/>
                <w:b/>
                <w:sz w:val="24"/>
                <w:szCs w:val="24"/>
              </w:rPr>
              <w:t>. Дрель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340663" w:rsidRDefault="00340663" w:rsidP="000B5172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Pr="00C51A91" w:rsidRDefault="00340663" w:rsidP="003406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Э</w:t>
            </w: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лектрический инструмент, предназначенный для придачи вращательного движения сверлу или другому режущему инструменту для сверления отверстий в различных материалах при проведении строительных, отделочных, столярных, слесарных и других работ.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51A9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используемый для сверлен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ия металла, пластика, древесины и других материалов.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Pr="00DE3E66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1A91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Не менее 500 Вт.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оборотов в минуту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2437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от 400 до 3000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32437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егулировк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 оборотов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патрона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быстрозажимной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51A9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2.1.85</w:t>
            </w:r>
            <w:r w:rsidRPr="00C51A91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Компрессор с прямой передачей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Pr="00A1115C" w:rsidRDefault="00340663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 такой конструкции вал компрессора соединяется с валом двигателя посредством эластичной муфты, которая принимает на себя удары при запуске агрегата. Крутящий момент передается напрямую без какого-либо уменьшения или увеличения. То есть обороты компрессора равняются оборотам двигателя. Это позволяет максимально сбалансировать работу компрессора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1115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97BBF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A950E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перемещения газов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а также повышения их давления,</w:t>
            </w:r>
            <w:r>
              <w:t xml:space="preserve"> </w:t>
            </w:r>
            <w:r w:rsidRPr="00A1115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это по своей сути насос, который обеспечивает подачу газа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в металлические баки </w:t>
            </w:r>
            <w:r w:rsidRPr="00A1115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 избыточным давлением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 последующим его использованием для покраски, продувки </w:t>
            </w:r>
            <w:proofErr w:type="spellStart"/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и.т.д</w:t>
            </w:r>
            <w:proofErr w:type="spellEnd"/>
            <w:r w:rsidRPr="00A1115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50 до 100 см.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30 до 50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Объём бака ресивера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50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Мощность электродвигателя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1,5 кВт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комплектация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860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пневматические штуцеры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9261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8602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18517-84,</w:t>
            </w:r>
            <w:r>
              <w:t xml:space="preserve"> </w:t>
            </w:r>
            <w:r w:rsidRPr="00C9261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28567-90.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51A9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lastRenderedPageBreak/>
              <w:t>2.1.86. Сумка для инструментов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Pr="00D27BE3" w:rsidRDefault="00340663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34066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4066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Сумка для инструментов - отчасти более практичная, легкая и более дешевая альтернатива ящику.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27BE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обеспечивает</w:t>
            </w:r>
            <w:r w:rsidRPr="00D27BE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хранение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перемещение</w:t>
            </w:r>
            <w:r w:rsidRPr="00D27BE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инструмента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комплектующих, расходных материалов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Объём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15 до 25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</w:t>
            </w:r>
            <w:r w:rsidRPr="00E358B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отделений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/отсеков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Больших не менее 3 / маленьких не менее 10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358B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материалу изготовления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кожа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чёрный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2.1.87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Лопата совковая с деревянным черенком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Современная совковая лопата, или как ее еще принято называть – совок, представляет из себя цельнометаллический лоток с насаженным на него черенком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</w:t>
            </w:r>
            <w:r w:rsidRPr="009807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ля подборки, разгрузки, погрузки песка, щебня, асфальта и других сыпучих материалов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81FD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19596-87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лопаты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чёрный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дерево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менее1,5 м.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Лопата штыковая остроконечная с деревянным черенком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Default="006234EA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6234E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Инструмент изготовлен из особо прочного металлического сплава с антикоррозийным покрытием, предназначен для различных работ.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предназначены</w:t>
            </w:r>
            <w:r w:rsidRPr="009807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</w:t>
            </w:r>
            <w:r w:rsidRPr="009807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ля копания грунта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81FD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19596-87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лопаты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чёрный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дерево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1,5 м.</w:t>
            </w:r>
          </w:p>
        </w:tc>
      </w:tr>
      <w:tr w:rsidR="000B5172" w:rsidRPr="000E6EC4" w:rsidTr="006234EA">
        <w:trPr>
          <w:gridAfter w:val="1"/>
          <w:wAfter w:w="6" w:type="dxa"/>
          <w:trHeight w:val="43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hAnsi="Times New Roman" w:cs="Times New Roman"/>
                <w:b/>
                <w:sz w:val="24"/>
                <w:szCs w:val="24"/>
              </w:rPr>
              <w:t>2.1.8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70879">
              <w:rPr>
                <w:rFonts w:ascii="Times New Roman" w:hAnsi="Times New Roman" w:cs="Times New Roman"/>
                <w:b/>
                <w:sz w:val="24"/>
                <w:szCs w:val="24"/>
              </w:rPr>
              <w:t>. Лопата снеговая с деревянным черенком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E70879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E70879" w:rsidRDefault="006234EA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</w:t>
            </w:r>
            <w:r w:rsidRPr="006234E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нструмент, который помо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гает</w:t>
            </w:r>
            <w:r w:rsidRPr="006234E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справиться со снежными осадками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предназначены для уборки снежных масс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 w:rsidRPr="00E7087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19596-87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лопаты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Твёрдый пластик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Ширина, мм.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не более 420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рабочей части, мм.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более 365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пластика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4,0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чёрный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дерево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1,5 м.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2.1.90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Лебёдка ручная до 5 тонн.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FB2ACC" w:rsidRDefault="006234EA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6234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еханизм, тяговое усилие которого передаётся посредством каната, цепи, троса или иного гибкого элемента от приводного барабана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2ACC" w:rsidRDefault="000B5172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2A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FB2AC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Лебёдка</w:t>
            </w:r>
            <w:r w:rsidRPr="00FB2A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предназначается, в основном, для подъёма груза по вертикали, но иногда используется и для перемещения груза по горизонтали.</w:t>
            </w:r>
            <w:r w:rsidRPr="00FB2ACC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 / шестерён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B38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B38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Тип тягового органа 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цепная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 троса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10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Диаметр троса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0,7 мм. до 9,0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 лебёдки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7 до 15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Грузоподъёмность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 тонн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2.1.91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Лебёдка ручная до 1,5 тонн.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Default="006234EA" w:rsidP="006234E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FB2ACC" w:rsidRDefault="006234EA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6234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еханизм, тяговое усилие которого передаётся посредством каната, цепи, троса или иного гибкого элемента от приводного барабана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6A2222" w:rsidRDefault="006234EA" w:rsidP="006234E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FB2ACC" w:rsidRDefault="006234EA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2A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FB2AC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Лебёдка</w:t>
            </w:r>
            <w:r w:rsidRPr="00FB2A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предназначается, в основном, для подъёма груза по вертикали, но иногда используется и для перемещения груза по горизонтали.</w:t>
            </w:r>
            <w:r w:rsidRPr="00FB2ACC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 / шестерён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B38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B38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тягового органа 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цепная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 троса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5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Диаметр троса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 лебёдки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5 до 10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Грузоподъёмность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1,5 тонны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2.1.92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Ящик для инструментов со встроенным</w:t>
            </w:r>
            <w:r w:rsidRPr="001F71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органайзер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1F7109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1F7109" w:rsidRDefault="006234EA" w:rsidP="006234E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</w:t>
            </w:r>
            <w:r w:rsidRPr="006234E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еотъемлемая часть любого мастера для хранения инструментов, крепёжных деталей и другой оснастки дома, где каждая деталь будет на своём месте, что повышает КПД рабочего процесса, и удобство.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F710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F710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это коробка прямоугольной конфигурации из прочного жёсткого материала. Каркас сформирован из дна и стенок, а откидная или съёмная крышка фиксируется замками.</w:t>
            </w:r>
          </w:p>
        </w:tc>
      </w:tr>
      <w:tr w:rsidR="00D9004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04C" w:rsidRPr="001F7109" w:rsidRDefault="00D9004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Соответствие стандарту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04C" w:rsidRPr="001F7109" w:rsidRDefault="00D9004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9004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33746-2016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упрочнённый пластик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839C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крышка ящика с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органайзером содержит</w:t>
            </w:r>
            <w:r w:rsidRPr="001839C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набор ячеек различного размера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ячеек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12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Объём ящика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25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Отсек для хранения ключей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8F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2.1.93</w:t>
            </w:r>
            <w:r w:rsidRPr="001D18F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Pr="00E64E35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Гидравлический съемник подшипников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3C6F79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D11C4E" w:rsidRDefault="00D11C4E" w:rsidP="00D11C4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</w:t>
            </w:r>
            <w:r w:rsidRPr="00D11C4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пециализированный инструмент изготовлен из стали. Съемник подшипников имеет металлический стержень с резьбой и крюкообразные лапки захваты. Этих лапок может быть две или три.</w:t>
            </w:r>
          </w:p>
          <w:p w:rsidR="006234EA" w:rsidRDefault="00D11C4E" w:rsidP="00D11C4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11C4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Применяется данный инструмент при ремонтных работах, а именно там, где в конструкции ремонтируемого устройства имеются подшипники.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 w:rsidRPr="00E64E3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использования при снятии подшипников с посадкой по наружному кольцу в корпус агрегата.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Рабочее тяговое усилие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5 тонн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Максимальный внешний диаметр захватываемой части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50-200 мм.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Максимальная глубина захвата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140 мм.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Рабочий ход поршня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50 мм.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захватов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3 шт.</w:t>
            </w:r>
          </w:p>
        </w:tc>
      </w:tr>
      <w:tr w:rsidR="000B5172" w:rsidRPr="006A2222" w:rsidTr="00D11C4E">
        <w:trPr>
          <w:gridAfter w:val="1"/>
          <w:wAfter w:w="6" w:type="dxa"/>
          <w:trHeight w:val="411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Масса съёмника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7 кг.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8F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2.1.94</w:t>
            </w:r>
            <w:r w:rsidRPr="001D18F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Штангенциркуль</w:t>
            </w:r>
          </w:p>
        </w:tc>
      </w:tr>
      <w:tr w:rsidR="00D11C4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3C6F79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Default="00D11C4E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</w:t>
            </w:r>
            <w:r w:rsidRPr="00D11C4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ниверсальный измерительный прибор, предназначенный для высокоточных измерений наружных и внутренних линейных размеров, а также глубин отверстий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 w:rsidRPr="001839C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высокоточных измерений наружных и внутренних линейных размеров, а также глубин отверстий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Default="00D401AC" w:rsidP="00D401A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1D18FC" w:rsidRDefault="00D401AC" w:rsidP="00D401A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166-89 </w:t>
            </w:r>
          </w:p>
          <w:p w:rsidR="00D401AC" w:rsidRDefault="00D401AC" w:rsidP="00D401A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8.113-85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углеродистая</w:t>
            </w: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 нержавеющ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ая</w:t>
            </w: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стал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– погрешность составляет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0,1 мм (десятая часть миллиметра)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Измерительный диапазон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12 см.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8F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2.1.95</w:t>
            </w:r>
            <w:r w:rsidRPr="001D18F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Тиски слесарные</w:t>
            </w:r>
          </w:p>
        </w:tc>
      </w:tr>
      <w:tr w:rsidR="00D11C4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3C6F79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1D18FC" w:rsidRDefault="00D11C4E" w:rsidP="00D11C4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</w:t>
            </w:r>
            <w:r w:rsidRPr="00D11C4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лесарное приспособление для фиксирования детали при различных видах обработки (пиление, сверление, строгание и т. д.)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инструмент, который используют в целях закрепления деталей и заготовок при проведении сборочных и слесарных работ.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3C6F79" w:rsidRDefault="00D401A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1D18FC" w:rsidRDefault="00D401A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4045-75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металические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Тип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A5E5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слесарные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 ударной платформой, поворотные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1CFC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1CFC" w:rsidRDefault="00D11C4E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220 (мм) до 800 (мм)х</w:t>
            </w:r>
          </w:p>
        </w:tc>
      </w:tr>
      <w:tr w:rsidR="00D11C4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5B1CFC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Ширина зажимных губок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5B1CFC" w:rsidRDefault="00D11C4E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63 (мм) до 200 (мм)</w:t>
            </w:r>
          </w:p>
        </w:tc>
      </w:tr>
      <w:tr w:rsidR="00D11C4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5B1CFC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5B1CFC" w:rsidRDefault="00D11C4E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110 (мм) до 440 (мм)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2.1.96</w:t>
            </w:r>
            <w:r w:rsidRPr="004133F2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Бензопила 180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4133F2" w:rsidRDefault="00D401A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4133F2" w:rsidRDefault="00D401AC" w:rsidP="00D401A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</w:t>
            </w: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егкая цепная пила, оснащенная двухтактным бензиновым двигателем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 Р</w:t>
            </w: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азработана специально для бытового использования, бензопила рассчитана на умеренные и малые нагрузки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предназначенный для спиливания веток и деревьев, распиловки бревен,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прочих деревянных изделий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4133F2" w:rsidRDefault="00D401A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Соответствие стандарту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4133F2" w:rsidRDefault="00D401A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31742-2012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 4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2-х </w:t>
            </w:r>
            <w:proofErr w:type="spellStart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тактный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B16A1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Бензин Аи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</w:t>
            </w:r>
            <w:r w:rsidRPr="00B16A1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92 + двухтактное масло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1500 Вт/ (2 </w:t>
            </w:r>
            <w:proofErr w:type="spellStart"/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л.с</w:t>
            </w:r>
            <w:proofErr w:type="spellEnd"/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.)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Объем цилиндра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3 31,8 см.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Объем топливного бака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0,27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Длина шины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От 300 до 350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Шаг цепи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дюймы 3/8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FB42DA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2DA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Блокировка кнопки включения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42D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42D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FB42DA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2DA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смазка цепи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42D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42D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FB42DA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2DA">
              <w:rPr>
                <w:rFonts w:ascii="Times New Roman" w:hAnsi="Times New Roman" w:cs="Times New Roman"/>
                <w:sz w:val="24"/>
                <w:szCs w:val="24"/>
              </w:rPr>
              <w:t xml:space="preserve">Емкость бачка для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42D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42D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0,26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FB42DA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2D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опции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42D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42D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антивибрационная система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5EE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2.1.97</w:t>
            </w:r>
            <w:r w:rsidRPr="00815EE5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Бензиновый триммер (</w:t>
            </w:r>
            <w:proofErr w:type="spellStart"/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м</w:t>
            </w:r>
            <w:r w:rsidRPr="00815EE5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отокоса</w:t>
            </w:r>
            <w:proofErr w:type="spellEnd"/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)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815EE5" w:rsidRDefault="00D401A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Default="00D401A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азновидности газонокосилки, сельскохозяйственного ручного моторизированного инструмента для скашивания травы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15E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5EE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 w:rsidRPr="00815E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я покоса высокой и грубой травы,</w:t>
            </w:r>
          </w:p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бурьяна,</w:t>
            </w:r>
            <w:r w:rsidRPr="00815E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молодой по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рослью кустарников или деревьев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815EE5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84CE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51389-99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 10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16A1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2-х </w:t>
            </w:r>
            <w:proofErr w:type="spellStart"/>
            <w:r w:rsidRPr="00B16A1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тактный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Бензин Аи-92 + двухтактное масло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 1,5 до 5 </w:t>
            </w:r>
            <w:proofErr w:type="spellStart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л.с</w:t>
            </w:r>
            <w:proofErr w:type="spellEnd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Объем цилиндра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16A1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25 до 60 см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3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катушки на диски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 комплекте с триммером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Катушка с леской, п</w:t>
            </w:r>
            <w:r w:rsidRPr="007D2E2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ерфорированны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й/лопастной</w:t>
            </w:r>
            <w:r w:rsidRPr="007D2E2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диск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лески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 до 4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 2 до 4 мм. 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5201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2.1.98</w:t>
            </w:r>
            <w:r w:rsidRPr="0035201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Конусное с</w:t>
            </w:r>
            <w:r w:rsidRPr="0035201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верло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(Ступенчатое)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352019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561205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884CE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ежущая оснастка для сверлильных станков или ручного электроинструмента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5201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6120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используются для сверления разного диаметра отверстий в тонколистовых материалах.</w:t>
            </w:r>
            <w: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</w:t>
            </w:r>
            <w:r w:rsidRPr="0056120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ают возможность сверлить отверстия большого диаметра, тем самым исключая необходимость применения коронок по металлу.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352019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561205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84CE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10903-77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Конусное / ступенчатое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Цвет сверла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Чёрный/золотистый</w:t>
            </w:r>
          </w:p>
        </w:tc>
      </w:tr>
      <w:tr w:rsidR="000B5172" w:rsidRPr="00561205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Маркировка сверла должна содержать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6120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 w:rsidRPr="00561205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HSS-E</w:t>
            </w:r>
          </w:p>
        </w:tc>
      </w:tr>
      <w:tr w:rsidR="000B5172" w:rsidRPr="000E6EC4" w:rsidTr="005B43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2.1.99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Домкрат гидравлический с низким подхватом до 3 тонн.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4A0984" w:rsidRDefault="00884CE7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</w:t>
            </w:r>
            <w:r w:rsidRPr="00884CE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стройство, предназначенное для подъёма или смещения тяжёлых грузов (предметов, строений, конструкций и т.п.). Гидравлический домкрат следует отличать от других устройств, называемых домкратами, т.к. гидравлические домкраты — это самостоятельный тип устройств с большим разнообразием конструкций, широтой применения и особенностями эксплуатации. В основе конструкции гидравлического домкрата лежит классический гидравлический цилиндр, имеющий дополнительную оснастку повышающую удобство пользования домкратом (встроенный насос, пружина для возврата штока в исходное положение, резьбы на штоке и корпусе, ручки для перемещения и т.п.)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A09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</w:t>
            </w:r>
            <w:r w:rsidRPr="004A09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подъем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</w:t>
            </w:r>
            <w:r w:rsidRPr="004A09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фиксация тяжелого груза на небольшую высоту.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A481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53822-2010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корпуса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До 450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Ширина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До 150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Вес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 12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Грузоподъёмность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 тонны</w:t>
            </w:r>
          </w:p>
        </w:tc>
      </w:tr>
      <w:tr w:rsidR="000B5172" w:rsidRPr="000E6EC4" w:rsidTr="00CC028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2.1.100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23FB">
              <w:rPr>
                <w:rFonts w:ascii="Times New Roman" w:hAnsi="Times New Roman" w:cs="Times New Roman"/>
                <w:b/>
                <w:sz w:val="24"/>
                <w:szCs w:val="24"/>
              </w:rPr>
              <w:t>Ножницы ручные для резки металла.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</w:t>
            </w:r>
            <w:r w:rsidRPr="00884CE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еханические инструменты, используемые для проведения разных работ. Приводятся в действие усилиями со стороны человека.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Используются </w:t>
            </w:r>
            <w:r w:rsidRPr="005900B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резки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5900B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предназначены только для работы с листовыми материалами.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84CE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7210-75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/ способ изготовления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 / ковка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260 мм. до 270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Вариант исполнения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правый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2260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2.1.101</w:t>
            </w:r>
            <w:r w:rsidRPr="00A22601">
              <w:rPr>
                <w:rFonts w:ascii="Times New Roman" w:hAnsi="Times New Roman" w:cs="Times New Roman"/>
                <w:b/>
                <w:sz w:val="24"/>
                <w:szCs w:val="24"/>
              </w:rPr>
              <w:t>. Сварочный аппарат для ПП труб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комплекте с насадками</w:t>
            </w:r>
          </w:p>
        </w:tc>
      </w:tr>
      <w:tr w:rsidR="00884CE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A22601" w:rsidRDefault="00884CE7" w:rsidP="00F474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</w:t>
            </w: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еханизм, который представляет собой конструктивное объединение сварочной головки с механизмом её перемещения вдоль шва, механизмами установочных перемещений, устройством для подачи флюса или защитного газа, катушками или кассетами для проволоки, пультами управления или других устройств.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A2260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предназначен для размягчения и плавки торцевой части требующих соединения полипропиленовых элементов водопровода.</w:t>
            </w:r>
          </w:p>
        </w:tc>
      </w:tr>
      <w:tr w:rsidR="00884CE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A22601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21694-94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комплект насадок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15 до 50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насадок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117AE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Парные насадки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Температура плавки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2260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260С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0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Металлический кейс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штатного кабеля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 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17AE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2.1.102</w:t>
            </w:r>
            <w:r w:rsidRPr="00117AE2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Набор полотен для </w:t>
            </w:r>
            <w:proofErr w:type="spellStart"/>
            <w:r w:rsidRPr="00117AE2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электролобзика</w:t>
            </w:r>
            <w:proofErr w:type="spellEnd"/>
          </w:p>
        </w:tc>
      </w:tr>
      <w:tr w:rsidR="00884CE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117AE2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884C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Набор </w:t>
            </w: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оснаст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ок</w:t>
            </w: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 электроинструменту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17A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Применяется для </w:t>
            </w:r>
            <w:r w:rsidRPr="00117AE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распиловки различных пород дерева, стали, цветных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металлов, сплавов и пластиков.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Полотна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электролобзика</w:t>
            </w:r>
            <w:proofErr w:type="spellEnd"/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пилок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</w:t>
            </w:r>
            <w:r w:rsidRPr="001944A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ачественн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ая</w:t>
            </w:r>
            <w:r w:rsidRPr="001944A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высокоуглеродист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ая</w:t>
            </w:r>
            <w:r w:rsidRPr="001944A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стал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ь HСS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High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Carbon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Steel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)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полотен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5-10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D3F0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2.1.103</w:t>
            </w:r>
            <w:r w:rsidRPr="00CD3F05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Аппарат для сварки металла</w:t>
            </w:r>
          </w:p>
        </w:tc>
      </w:tr>
      <w:tr w:rsidR="00F4747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Default="00F4747D" w:rsidP="00F474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Pr="00A22601" w:rsidRDefault="00F4747D" w:rsidP="00F474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</w:t>
            </w: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еханизм, который представляет собой конструктивное объединение сварочной головки с механизмом её перемещения вдоль шва, механизмами установочных перемещений, устройством для подачи флюса или защитного газа, катушками или кассетами для проволоки, пультами управления или других устройств.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D3F0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Предназначен для сварки различных металлических изделий </w:t>
            </w:r>
          </w:p>
        </w:tc>
      </w:tr>
      <w:tr w:rsidR="00F4747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Default="00F4747D" w:rsidP="00F474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Pr="00A22601" w:rsidRDefault="00F4747D" w:rsidP="00F474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21694-94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Мощность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220 Вт.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встроенная система охлаждения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предупреждение об опасном перегреве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регуляция выдаваемого тока для </w:t>
            </w: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обеспечения процесса сварки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9E785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 xml:space="preserve">12-220 А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использование</w:t>
            </w: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электрод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ов</w:t>
            </w: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 диаметрами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1,6 до 5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0D9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2.1.104</w:t>
            </w:r>
            <w:r w:rsidRPr="004C0D9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Трос стальной</w:t>
            </w:r>
          </w:p>
        </w:tc>
      </w:tr>
      <w:tr w:rsidR="00F4747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Pr="004C0D97" w:rsidRDefault="00F4747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Default="00D72B8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собо прочное проволочное грузоподъемное оборудование. Он объединяет в себе прочность арматуры и гибкость проволоки, исключая их недостатки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0D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Предназначен для </w:t>
            </w: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такелажных, буксировочных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грузоподъемных работ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, </w:t>
            </w: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армир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ование</w:t>
            </w: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а, проведение буровых работ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и.т.д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</w:tc>
      </w:tr>
      <w:tr w:rsidR="00D72B8C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Pr="004C0D97" w:rsidRDefault="00D72B8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Default="00D72B8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3241-91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троса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3439E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Оплётка из полимерной изоляции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0D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2688-80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57F1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2.1.105</w:t>
            </w:r>
            <w:r w:rsidRPr="00657F10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Ремень клиновой </w:t>
            </w:r>
          </w:p>
        </w:tc>
      </w:tr>
      <w:tr w:rsidR="00D72B8C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Pr="00670042" w:rsidRDefault="00D72B8C" w:rsidP="000B5172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Default="00D72B8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зделие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которое используются для двигателей и трансмиссий 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Ремень клиновой в сечении имеет клиновидную форму, что обуславливает его название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7004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67004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7004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Предназначен </w:t>
            </w:r>
            <w:r w:rsidRPr="0067004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для приводов во всех отраслях машиностроения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передачи крутящего момента двигателя к различному механизму, оборудованию или инструменту</w:t>
            </w:r>
          </w:p>
        </w:tc>
      </w:tr>
      <w:tr w:rsidR="00D72B8C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Pr="00670042" w:rsidRDefault="00D72B8C" w:rsidP="000B5172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Default="00D72B8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1284.1-89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17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Ширина внутренней грани ремня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7,8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Высота расчетной линии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3,1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8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24 дюйма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Внешняя 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650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Расчетная 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630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Внутренняя 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600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Минимальный диаметр шкива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71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Максимальная линейная скорость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40 м/с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7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 по расчетной линии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439E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3439E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11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7004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2.1.106</w:t>
            </w:r>
            <w:r w:rsidRPr="00670042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Пила сабельная</w:t>
            </w:r>
          </w:p>
        </w:tc>
      </w:tr>
      <w:tr w:rsidR="00D72B8C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Pr="00670042" w:rsidRDefault="00D72B8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Default="00D72B8C" w:rsidP="00D72B8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еханизированный аналог ножовки с тем или иным наб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ором функциональных дополнений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7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Применяется при распиловки различных материалов дерева, пластик, железо в соответствии с установленным полотном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Мощность: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1100 Вт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Обороты: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2800 в минуту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Ход полотна: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28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толщина распила трубы / дерева: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130 / 255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3,2 кг.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Быстросъемное крепление: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оборотов: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Плавный пуск: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>Наличие изоляции от вибрации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6B32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>Мгновенная остановка инструмента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6B32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>Ограничение случайного запуска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6B32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B3273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Пластиковый кейс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7206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2.1.10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7</w:t>
            </w:r>
            <w:r w:rsidRPr="007206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Электрический о</w:t>
            </w:r>
            <w:r w:rsidRPr="007206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трезной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дисковый</w:t>
            </w:r>
            <w:r w:rsidRPr="007206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станок по металлу</w:t>
            </w:r>
          </w:p>
        </w:tc>
      </w:tr>
      <w:tr w:rsidR="0024299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403300" w:rsidRDefault="0024299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Default="0024299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Инструмент</w:t>
            </w: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выполнения в металлических материалах точных и качественных продольных и поперечных разрезов под углом 45° с помощью пильных дисков (без использования воды в качестве охлаждающей жидкости).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На основание устанавливается электрический двигатель в процессе изготовления прибора, он соединяется с валом привода с помощью системы передач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0330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Default="00242997" w:rsidP="0024299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</w:t>
            </w: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спользуются для формирования отрезков уголков, труб, швеллеров и других медных изделий.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Встроенный лазер для точного пиления;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Не менее </w:t>
            </w:r>
            <w:r w:rsidRPr="0040330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2000 Вт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Плавный пуск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пружинно-рычажный механизм для максимальных рабочих нагрузок;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быстрый зажим с плавной регулировкой угла скоса в диапазоне до 45°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ограничением пускового тока для повышения производительности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41578" w:rsidRDefault="000B5172" w:rsidP="000B5172">
            <w:pPr>
              <w:spacing w:after="0"/>
              <w:rPr>
                <w:rFonts w:ascii="Times New Roman" w:hAnsi="Times New Roman" w:cs="Times New Roman"/>
              </w:rPr>
            </w:pPr>
            <w:r w:rsidRPr="00941578">
              <w:rPr>
                <w:rFonts w:ascii="Times New Roman" w:hAnsi="Times New Roman" w:cs="Times New Roman"/>
              </w:rPr>
              <w:t xml:space="preserve">Число оборотов холостого хода в 1 мин.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1500 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41578" w:rsidRDefault="000B5172" w:rsidP="000B5172">
            <w:pPr>
              <w:spacing w:after="0"/>
              <w:rPr>
                <w:rFonts w:ascii="Times New Roman" w:hAnsi="Times New Roman" w:cs="Times New Roman"/>
              </w:rPr>
            </w:pPr>
            <w:r w:rsidRPr="00941578">
              <w:rPr>
                <w:rFonts w:ascii="Times New Roman" w:hAnsi="Times New Roman" w:cs="Times New Roman"/>
              </w:rPr>
              <w:t>Диаметр пильного диска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305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41578" w:rsidRDefault="000B5172" w:rsidP="000B5172">
            <w:pPr>
              <w:spacing w:after="0"/>
              <w:rPr>
                <w:rFonts w:ascii="Times New Roman" w:hAnsi="Times New Roman" w:cs="Times New Roman"/>
              </w:rPr>
            </w:pPr>
            <w:r w:rsidRPr="00941578">
              <w:rPr>
                <w:rFonts w:ascii="Times New Roman" w:hAnsi="Times New Roman" w:cs="Times New Roman"/>
              </w:rPr>
              <w:t>Диаметр отверстия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25,4 мм.</w:t>
            </w:r>
          </w:p>
        </w:tc>
      </w:tr>
      <w:tr w:rsidR="000B5172" w:rsidRPr="00056028" w:rsidTr="00242997">
        <w:trPr>
          <w:gridAfter w:val="1"/>
          <w:wAfter w:w="6" w:type="dxa"/>
          <w:trHeight w:val="316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41578" w:rsidRDefault="000B5172" w:rsidP="000B5172">
            <w:pPr>
              <w:spacing w:after="0"/>
              <w:rPr>
                <w:rFonts w:ascii="Times New Roman" w:hAnsi="Times New Roman" w:cs="Times New Roman"/>
              </w:rPr>
            </w:pPr>
            <w:r w:rsidRPr="00941578">
              <w:rPr>
                <w:rFonts w:ascii="Times New Roman" w:hAnsi="Times New Roman" w:cs="Times New Roman"/>
              </w:rPr>
              <w:t>Толщина тела пильного диска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1,8 до 2,5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2.1.108</w:t>
            </w:r>
            <w:r w:rsidRPr="00BB1C7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Ключ разводной</w:t>
            </w:r>
          </w:p>
        </w:tc>
      </w:tr>
      <w:tr w:rsidR="0024299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BB1C78" w:rsidRDefault="0024299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BB1C78" w:rsidRDefault="0024299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</w:t>
            </w: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аечный ключ переменного размера, используемый для вращения гаек, болтов и других деталей. Является разновидностью рожкового ключа с регулируемыми губками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B1C7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BB1C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универсальный инструмент, внешне напоминающий обыкновенный рожко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вый гаечный инструмент, </w:t>
            </w:r>
            <w:r w:rsidRPr="00BB1C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имеющий регулируемый размер зева.</w:t>
            </w:r>
          </w:p>
        </w:tc>
      </w:tr>
      <w:tr w:rsidR="0024299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BB1C78" w:rsidRDefault="0024299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BB1C78" w:rsidRDefault="0024299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Р 54488-2011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высокоуглеродистая</w:t>
            </w:r>
            <w:r w:rsidRPr="00BB1C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инструментальн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ая</w:t>
            </w:r>
            <w:r w:rsidRPr="00BB1C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стал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ь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КР -19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более 19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</w:pPr>
            <w:r w:rsidRPr="004F42F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КР -30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A767F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Не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более 30</w:t>
            </w:r>
            <w:r w:rsidRPr="00A767F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</w:pPr>
            <w:r w:rsidRPr="004F42F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КР -46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A767F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Не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более 46</w:t>
            </w:r>
            <w:r w:rsidRPr="00A767F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9160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2.1.109</w:t>
            </w:r>
            <w:r w:rsidRPr="0089160C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Тачка строительная дву</w:t>
            </w:r>
            <w:r w:rsidRPr="0089160C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хколёсная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BB1C78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Default="00796E16" w:rsidP="00796E16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добный и неприхотливый инвентарь, который при правильной эксплуатации и своевременном техническом обслуживании прослужит долгие годы.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Компактная мобильное колесное устройство для перевозки грузов, передвигаемые за счет мускульной силы путем толкания или качения за собой.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 xml:space="preserve">Представляет собой кузов на колесной базе с ручками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B1C7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Предназначена для перевозки различных материалов и грузов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BB1C78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Default="00796E16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23173-96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Тип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Двухколёсная тачка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Грузоподъёмность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250 кг.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Объём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100 л.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Вес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67778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14,3 кг.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Колёса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Камерные/бескамерные литые резиновые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Стальные окрашенные трубы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Резиновые насадки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2E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2.1.110</w:t>
            </w:r>
            <w:r w:rsidRPr="001D12E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Фен строительный 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DE24D7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Default="00796E16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рибор для точечного нагрева поверхностей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Предназначен для подачи высокотемпературного потока воздуха для нагрева, сушки, плавки, сварки различных деталей и материалов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DE24D7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Default="00796E16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22314-84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030B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Корпус строительного фена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изготовлен</w:t>
            </w:r>
            <w:r w:rsidRPr="00F030B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из прочного термостойкого пластика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температура нагрева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03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От </w:t>
            </w:r>
            <w:r w:rsidRPr="00F030B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650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до</w:t>
            </w:r>
            <w:r w:rsidRPr="00F030B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800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0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030B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наличии функции холодного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обдува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C658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более 50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0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Расход воздуха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650 л/м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Время </w:t>
            </w: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непрерывно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й</w:t>
            </w: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работ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30 мин.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Комплект насадок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Щелевые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Режущие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Боковые насадки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Зеркальные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Сварные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Фокусирующие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Плоские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Рефлекторные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B3273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Пластиковый кейс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Защита от перегрева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Обдув холодным воздухом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при завершении работ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Регулировка температуры и скорости потока воздуха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Кнопочная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2E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2.1.111</w:t>
            </w:r>
            <w:r w:rsidRPr="001D12E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Буровая коронка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для перфоратора 50 мм.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DE24D7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CC00EA" w:rsidRDefault="00796E16" w:rsidP="005B526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зкоспециализированная насадка для перфоратора позволяющая сделать отверстие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C00EA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применяют в строительстве,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 частности при проделывании отверстий различного диаметра в 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железобетон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гранит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 и других высокопрочных конструкциях.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B526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17196-77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63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Алмазные</w:t>
            </w:r>
          </w:p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Способ сверления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Безударные.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чаши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режущих зубцов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</w:t>
            </w:r>
          </w:p>
        </w:tc>
      </w:tr>
      <w:tr w:rsidR="000B5172" w:rsidRPr="00056028" w:rsidTr="008F5B6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2.1.112</w:t>
            </w:r>
            <w:r w:rsidRPr="001D12E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Буровая коронка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для перфоратора 82 мм.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5B526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5B526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зкоспециализированная насадка для перфоратора позволяющая сделать отверстие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C00EA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применяют в строительстве,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 частности при проделывании отверстий различного диаметра в 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железобетон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гранит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 и других высокопрочных конструкциях.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B526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17196-77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63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Алмазные</w:t>
            </w:r>
          </w:p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Способ сверления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Безударные.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чаши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82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режущих зубцов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8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2E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2.1.113</w:t>
            </w:r>
            <w:r w:rsidRPr="00136893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Буровая коронка для перфоратора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112 мм.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5B526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5B526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зкоспециализированная насадка для перфоратора позволяющая сделать отверстие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C00EA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применяют в строительстве,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 частности при проделывании отверстий различного диаметра в 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железобетон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гранит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 и других высокопрочных конструкциях.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5B526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5B526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B526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17196-77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63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Алмазные</w:t>
            </w:r>
          </w:p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Способ сверления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Безударные.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чаши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112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режущих зубцов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10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2E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2.1.114</w:t>
            </w:r>
            <w:r w:rsidRPr="001D12E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Удлинитель для буровой коронки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610 мм.</w:t>
            </w:r>
          </w:p>
        </w:tc>
      </w:tr>
      <w:tr w:rsidR="00585A3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37" w:rsidRPr="00DE24D7" w:rsidRDefault="00585A3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37" w:rsidRDefault="00585A37" w:rsidP="00585A3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Удлиняет у</w:t>
            </w:r>
            <w:r w:rsidRPr="00585A3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зкоспециализированн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ую</w:t>
            </w:r>
            <w:r w:rsidRPr="00585A3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насадк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</w:t>
            </w:r>
            <w:r w:rsidRPr="00585A3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перфоратора позволяющ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ую</w:t>
            </w:r>
            <w:r w:rsidRPr="00585A3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сделать отверстие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Предназначена для увеличения длины</w:t>
            </w:r>
            <w:r w:rsidRPr="00E36C1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кольцевых коронок по бетону.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36C1B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легированная инструментальная сталь с добавлением хрома.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36C1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Резьбовая посадка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М22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36C1B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пластиковый подвес.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610 мм.</w:t>
            </w:r>
          </w:p>
        </w:tc>
      </w:tr>
    </w:tbl>
    <w:p w:rsidR="00496A06" w:rsidRDefault="00496A06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6F46" w:rsidRDefault="00401B16" w:rsidP="00D32B53">
      <w:pPr>
        <w:spacing w:after="0" w:line="240" w:lineRule="auto"/>
        <w:ind w:firstLine="709"/>
        <w:jc w:val="both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Требование к к</w:t>
      </w:r>
      <w:r w:rsidR="0076060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ачеству и </w:t>
      </w:r>
      <w:r w:rsidR="00760609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="00760609"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езопасности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>Качество</w:t>
      </w:r>
      <w:r w:rsidR="000D4610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760609">
        <w:rPr>
          <w:rFonts w:ascii="Times New Roman" w:eastAsia="Calibri" w:hAnsi="Times New Roman" w:cs="Times New Roman"/>
          <w:bCs/>
          <w:sz w:val="24"/>
          <w:szCs w:val="24"/>
        </w:rPr>
        <w:t xml:space="preserve"> безопасность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поставляемого товара</w:t>
      </w:r>
      <w:r w:rsidR="00760609"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соответствует</w:t>
      </w:r>
      <w:r w:rsidR="000D4610">
        <w:rPr>
          <w:rFonts w:ascii="Times New Roman" w:eastAsia="Calibri" w:hAnsi="Times New Roman" w:cs="Times New Roman"/>
          <w:bCs/>
          <w:sz w:val="24"/>
          <w:szCs w:val="24"/>
        </w:rPr>
        <w:t xml:space="preserve"> ГОСТам и </w:t>
      </w:r>
      <w:r w:rsidR="00760609">
        <w:rPr>
          <w:rFonts w:ascii="Times New Roman" w:eastAsia="Calibri" w:hAnsi="Times New Roman" w:cs="Times New Roman"/>
          <w:bCs/>
          <w:sz w:val="24"/>
          <w:szCs w:val="24"/>
        </w:rPr>
        <w:t>требованиям, изложенным в настоящем техническом задании.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0609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поставляемого товара 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подтверждается документами </w:t>
      </w:r>
      <w:r w:rsidR="001D6F46">
        <w:rPr>
          <w:rFonts w:ascii="Times New Roman" w:eastAsia="Calibri" w:hAnsi="Times New Roman" w:cs="Times New Roman"/>
          <w:bCs/>
          <w:sz w:val="24"/>
          <w:szCs w:val="24"/>
        </w:rPr>
        <w:t xml:space="preserve">оригиналами паспортов или сертификатами </w:t>
      </w:r>
      <w:r w:rsidR="001D6F46" w:rsidRPr="00401B16">
        <w:rPr>
          <w:rFonts w:ascii="Times New Roman" w:eastAsia="Calibri" w:hAnsi="Times New Roman" w:cs="Times New Roman"/>
          <w:sz w:val="24"/>
          <w:szCs w:val="24"/>
          <w:lang w:eastAsia="ru-RU"/>
        </w:rPr>
        <w:t>на каждую партию Товара, или их заверенными копиями, оформленными в соответствии с действующим Российском законодательством</w:t>
      </w:r>
      <w:r w:rsidR="001D6F46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263AB3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 xml:space="preserve"> </w:t>
      </w:r>
    </w:p>
    <w:p w:rsidR="00401B16" w:rsidRPr="00401B16" w:rsidRDefault="008F5AD4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2.3</w:t>
      </w:r>
      <w:r w:rsidR="00401B16"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="00401B16"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Поставщик поставляет Товар новый, не бывший в эксплуатации.</w:t>
      </w:r>
    </w:p>
    <w:p w:rsidR="00B03A31" w:rsidRDefault="00401B16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</w:t>
      </w:r>
      <w:r w:rsidR="008F5A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4</w:t>
      </w: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D1F21"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</w:t>
      </w:r>
      <w:r w:rsidR="00760609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, отгрузке</w:t>
      </w:r>
      <w:r w:rsidR="00AD1F21"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 xml:space="preserve"> товара:</w:t>
      </w:r>
      <w:r w:rsidR="00AD1F21"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а </w:t>
      </w:r>
      <w:r w:rsidR="00B13B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также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и, при необходимости, последующем хранении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соответствии с 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и монтажа согласно руководству по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CB1D1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эксплуатации.</w:t>
      </w:r>
    </w:p>
    <w:p w:rsidR="00760609" w:rsidRDefault="00760609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Отгрузка товара осуществляется силами и средствами Поставщика.</w:t>
      </w:r>
    </w:p>
    <w:p w:rsidR="00D32B53" w:rsidRPr="00B03A31" w:rsidRDefault="00D32B53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5F70AF" w:rsidRPr="005F70AF" w:rsidRDefault="005F70AF" w:rsidP="00D32B5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:rsidR="00D32B53" w:rsidRPr="003D4F54" w:rsidRDefault="00D32B53" w:rsidP="00D32B53">
      <w:pPr>
        <w:widowControl w:val="0"/>
        <w:suppressAutoHyphens/>
        <w:spacing w:after="0" w:line="240" w:lineRule="auto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.1.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Поставляемый Товар обеспечивается гарантийными обязательствами Поставщика.</w:t>
      </w:r>
    </w:p>
    <w:p w:rsidR="00D32B53" w:rsidRPr="003D4F54" w:rsidRDefault="00D32B53" w:rsidP="00D32B53">
      <w:pPr>
        <w:widowControl w:val="0"/>
        <w:suppressAutoHyphens/>
        <w:spacing w:after="0" w:line="240" w:lineRule="auto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.2.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Гарантийный срок эксплуатации Товара устанавливается с даты приёмки Товара и составляет не менее </w:t>
      </w:r>
      <w:r w:rsidR="00C50E8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(</w:t>
      </w:r>
      <w:r w:rsidR="00C50E8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>трех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>) месяцев с даты подписания товарной накладной и/или УПД.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.3.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lastRenderedPageBreak/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.4.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kern w:val="1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.5</w:t>
      </w: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</w:t>
      </w:r>
      <w:r w:rsidRPr="003D4F54">
        <w:rPr>
          <w:rFonts w:ascii="Times New Roman" w:eastAsia="SimSun" w:hAnsi="Times New Roman" w:cs="Times New Roman"/>
          <w:kern w:val="1"/>
          <w:sz w:val="24"/>
          <w:szCs w:val="24"/>
        </w:rPr>
        <w:t>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kern w:val="1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.6</w:t>
      </w: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 xml:space="preserve"> </w:t>
      </w:r>
      <w:r w:rsidRPr="003D4F54">
        <w:rPr>
          <w:rFonts w:ascii="Times New Roman" w:eastAsia="SimSun" w:hAnsi="Times New Roman" w:cs="Times New Roman"/>
          <w:kern w:val="1"/>
          <w:sz w:val="24"/>
          <w:szCs w:val="24"/>
        </w:rPr>
        <w:t>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:rsidR="00D32B53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kern w:val="1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.7</w:t>
      </w: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 xml:space="preserve"> </w:t>
      </w:r>
      <w:r w:rsidRPr="003D4F54">
        <w:rPr>
          <w:rFonts w:ascii="Times New Roman" w:eastAsia="SimSun" w:hAnsi="Times New Roman" w:cs="Times New Roman"/>
          <w:kern w:val="1"/>
          <w:sz w:val="24"/>
          <w:szCs w:val="24"/>
        </w:rPr>
        <w:t>Поставщик не отвечает за недостатки Товара, если они возникли после его передачи Заказчику, вследствие нарушения Заказчиком правил эксплуатации или хранения.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</w:p>
    <w:p w:rsidR="00AA547D" w:rsidRDefault="005F70AF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AA547D"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:rsidR="00401B16" w:rsidRDefault="005F70AF" w:rsidP="00D32B53">
      <w:pPr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 w:rsidRPr="008F5AD4">
        <w:rPr>
          <w:rFonts w:ascii="Times New Roman" w:hAnsi="Times New Roman" w:cs="Times New Roman"/>
          <w:b/>
          <w:sz w:val="24"/>
          <w:szCs w:val="24"/>
        </w:rPr>
        <w:t>4</w:t>
      </w:r>
      <w:r w:rsidR="00AA547D" w:rsidRPr="008F5AD4">
        <w:rPr>
          <w:rFonts w:ascii="Times New Roman" w:hAnsi="Times New Roman" w:cs="Times New Roman"/>
          <w:b/>
          <w:sz w:val="24"/>
          <w:szCs w:val="24"/>
        </w:rPr>
        <w:t>.1.</w:t>
      </w:r>
      <w:r w:rsidR="00AA547D"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="00F21ECF" w:rsidRPr="00F21ECF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</w:t>
      </w:r>
      <w:r w:rsidR="00963966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: </w:t>
      </w:r>
      <w:r w:rsidR="00AD7F49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г.</w:t>
      </w:r>
      <w:r w:rsidR="00B93D8C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 </w:t>
      </w:r>
      <w:r w:rsidR="00AD7F49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Ханты-Мансийск ул. Чехова 81</w:t>
      </w:r>
      <w:r w:rsidR="00401B16" w:rsidRPr="00401B16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AD7F49" w:rsidRPr="00AD7F49" w:rsidRDefault="005F70AF" w:rsidP="00D32B53">
      <w:pPr>
        <w:spacing w:after="0" w:line="240" w:lineRule="auto"/>
        <w:ind w:firstLine="567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 w:rsidRPr="008F5AD4">
        <w:rPr>
          <w:rFonts w:ascii="Times New Roman" w:hAnsi="Times New Roman" w:cs="Times New Roman"/>
          <w:b/>
          <w:sz w:val="24"/>
          <w:szCs w:val="24"/>
        </w:rPr>
        <w:t>4</w:t>
      </w:r>
      <w:r w:rsidR="00AA547D" w:rsidRPr="008F5AD4">
        <w:rPr>
          <w:rFonts w:ascii="Times New Roman" w:hAnsi="Times New Roman" w:cs="Times New Roman"/>
          <w:b/>
          <w:sz w:val="24"/>
          <w:szCs w:val="24"/>
        </w:rPr>
        <w:t>.2.</w:t>
      </w:r>
      <w:r w:rsidR="00AA547D" w:rsidRPr="00AD4390">
        <w:rPr>
          <w:sz w:val="24"/>
          <w:szCs w:val="24"/>
        </w:rPr>
        <w:t xml:space="preserve"> 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отдельными партиями с момента подписания договора, в </w:t>
      </w:r>
      <w:r w:rsidR="00D32B53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срок не более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14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четырнадцати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) 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календарных дней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:rsidR="00781E54" w:rsidRDefault="00AD7F49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AD4">
        <w:rPr>
          <w:rFonts w:ascii="Times New Roman" w:hAnsi="Times New Roman" w:cs="Times New Roman"/>
          <w:b/>
          <w:sz w:val="24"/>
          <w:szCs w:val="24"/>
        </w:rPr>
        <w:t>4.3.</w:t>
      </w:r>
      <w:r w:rsidRPr="008F5AD4">
        <w:rPr>
          <w:rFonts w:ascii="Times New Roman" w:hAnsi="Times New Roman" w:cs="Times New Roman"/>
          <w:sz w:val="24"/>
          <w:szCs w:val="24"/>
        </w:rPr>
        <w:t xml:space="preserve"> </w:t>
      </w:r>
      <w:r w:rsidRPr="006E1A41">
        <w:rPr>
          <w:rFonts w:ascii="Times New Roman" w:hAnsi="Times New Roman" w:cs="Times New Roman"/>
          <w:sz w:val="24"/>
          <w:szCs w:val="24"/>
        </w:rPr>
        <w:t xml:space="preserve">Количество Товара в каждой партии определяется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6E1A41">
        <w:rPr>
          <w:rFonts w:ascii="Times New Roman" w:hAnsi="Times New Roman" w:cs="Times New Roman"/>
          <w:sz w:val="24"/>
          <w:szCs w:val="24"/>
        </w:rPr>
        <w:t xml:space="preserve"> посредством составления и направления в адрес Поставщика письменной Заявки</w:t>
      </w:r>
      <w:r w:rsidR="000D4610">
        <w:rPr>
          <w:rFonts w:ascii="Times New Roman" w:hAnsi="Times New Roman" w:cs="Times New Roman"/>
          <w:sz w:val="24"/>
          <w:szCs w:val="24"/>
        </w:rPr>
        <w:t xml:space="preserve"> любым средством связи</w:t>
      </w:r>
      <w:r w:rsidRPr="006E1A41">
        <w:rPr>
          <w:rFonts w:ascii="Times New Roman" w:hAnsi="Times New Roman" w:cs="Times New Roman"/>
          <w:sz w:val="24"/>
          <w:szCs w:val="24"/>
        </w:rPr>
        <w:t>.</w:t>
      </w:r>
    </w:p>
    <w:p w:rsidR="00D32B53" w:rsidRDefault="00D32B53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32B53" w:rsidSect="00812D2E">
      <w:footerReference w:type="default" r:id="rId10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43" w:rsidRDefault="00457743" w:rsidP="00085E85">
      <w:pPr>
        <w:spacing w:after="0" w:line="240" w:lineRule="auto"/>
      </w:pPr>
      <w:r>
        <w:separator/>
      </w:r>
    </w:p>
  </w:endnote>
  <w:endnote w:type="continuationSeparator" w:id="0">
    <w:p w:rsidR="00457743" w:rsidRDefault="00457743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BB2" w:rsidRDefault="001F2BB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43" w:rsidRDefault="00457743" w:rsidP="00085E85">
      <w:pPr>
        <w:spacing w:after="0" w:line="240" w:lineRule="auto"/>
      </w:pPr>
      <w:r>
        <w:separator/>
      </w:r>
    </w:p>
  </w:footnote>
  <w:footnote w:type="continuationSeparator" w:id="0">
    <w:p w:rsidR="00457743" w:rsidRDefault="00457743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E25"/>
    <w:rsid w:val="000104C7"/>
    <w:rsid w:val="0001526A"/>
    <w:rsid w:val="00017455"/>
    <w:rsid w:val="00022AF1"/>
    <w:rsid w:val="00023EF1"/>
    <w:rsid w:val="00026287"/>
    <w:rsid w:val="00026574"/>
    <w:rsid w:val="00030D99"/>
    <w:rsid w:val="000314F6"/>
    <w:rsid w:val="00031B52"/>
    <w:rsid w:val="00031C75"/>
    <w:rsid w:val="0003228F"/>
    <w:rsid w:val="0003234F"/>
    <w:rsid w:val="00037580"/>
    <w:rsid w:val="00040030"/>
    <w:rsid w:val="000410AD"/>
    <w:rsid w:val="000412D2"/>
    <w:rsid w:val="00047D01"/>
    <w:rsid w:val="00053B53"/>
    <w:rsid w:val="000549B9"/>
    <w:rsid w:val="00056028"/>
    <w:rsid w:val="00064193"/>
    <w:rsid w:val="000656FB"/>
    <w:rsid w:val="00067777"/>
    <w:rsid w:val="0007094C"/>
    <w:rsid w:val="0007368B"/>
    <w:rsid w:val="00073DDD"/>
    <w:rsid w:val="000803D3"/>
    <w:rsid w:val="00084C90"/>
    <w:rsid w:val="00085AFE"/>
    <w:rsid w:val="00085E85"/>
    <w:rsid w:val="000872D7"/>
    <w:rsid w:val="000873F2"/>
    <w:rsid w:val="000966B4"/>
    <w:rsid w:val="00097313"/>
    <w:rsid w:val="000A059A"/>
    <w:rsid w:val="000A481C"/>
    <w:rsid w:val="000A4BD9"/>
    <w:rsid w:val="000A75B1"/>
    <w:rsid w:val="000A7B72"/>
    <w:rsid w:val="000B1DF5"/>
    <w:rsid w:val="000B3EF9"/>
    <w:rsid w:val="000B5172"/>
    <w:rsid w:val="000C3B48"/>
    <w:rsid w:val="000C52BA"/>
    <w:rsid w:val="000C5AB6"/>
    <w:rsid w:val="000C779A"/>
    <w:rsid w:val="000D200C"/>
    <w:rsid w:val="000D4610"/>
    <w:rsid w:val="000D61A2"/>
    <w:rsid w:val="000E5CE6"/>
    <w:rsid w:val="000E5D5B"/>
    <w:rsid w:val="000E6EC4"/>
    <w:rsid w:val="000F25A5"/>
    <w:rsid w:val="000F2F70"/>
    <w:rsid w:val="000F4696"/>
    <w:rsid w:val="000F7C18"/>
    <w:rsid w:val="00102E25"/>
    <w:rsid w:val="00103F30"/>
    <w:rsid w:val="00105E44"/>
    <w:rsid w:val="00107E1A"/>
    <w:rsid w:val="00113EAE"/>
    <w:rsid w:val="00117AE2"/>
    <w:rsid w:val="0012217D"/>
    <w:rsid w:val="00126471"/>
    <w:rsid w:val="00126646"/>
    <w:rsid w:val="00132D13"/>
    <w:rsid w:val="001332BB"/>
    <w:rsid w:val="001332FA"/>
    <w:rsid w:val="00136893"/>
    <w:rsid w:val="00150836"/>
    <w:rsid w:val="001509E5"/>
    <w:rsid w:val="00151518"/>
    <w:rsid w:val="001515F6"/>
    <w:rsid w:val="00152736"/>
    <w:rsid w:val="00153488"/>
    <w:rsid w:val="00156694"/>
    <w:rsid w:val="001576D8"/>
    <w:rsid w:val="00160C3E"/>
    <w:rsid w:val="00162AFA"/>
    <w:rsid w:val="001650B5"/>
    <w:rsid w:val="0016734B"/>
    <w:rsid w:val="001704CF"/>
    <w:rsid w:val="001705BB"/>
    <w:rsid w:val="001839C4"/>
    <w:rsid w:val="00185ABE"/>
    <w:rsid w:val="00190CB7"/>
    <w:rsid w:val="00191C02"/>
    <w:rsid w:val="00191E5F"/>
    <w:rsid w:val="00192C10"/>
    <w:rsid w:val="001936C1"/>
    <w:rsid w:val="00194290"/>
    <w:rsid w:val="001944A6"/>
    <w:rsid w:val="00194949"/>
    <w:rsid w:val="00195358"/>
    <w:rsid w:val="001A2658"/>
    <w:rsid w:val="001A26AA"/>
    <w:rsid w:val="001A474C"/>
    <w:rsid w:val="001B0E68"/>
    <w:rsid w:val="001B6DA9"/>
    <w:rsid w:val="001C1035"/>
    <w:rsid w:val="001C49F8"/>
    <w:rsid w:val="001C5B66"/>
    <w:rsid w:val="001C5E62"/>
    <w:rsid w:val="001D0A13"/>
    <w:rsid w:val="001D12E7"/>
    <w:rsid w:val="001D18FC"/>
    <w:rsid w:val="001D46E8"/>
    <w:rsid w:val="001D6F46"/>
    <w:rsid w:val="001E44CE"/>
    <w:rsid w:val="001F2BB2"/>
    <w:rsid w:val="001F41D7"/>
    <w:rsid w:val="001F497D"/>
    <w:rsid w:val="001F6343"/>
    <w:rsid w:val="001F7109"/>
    <w:rsid w:val="002039B7"/>
    <w:rsid w:val="00214821"/>
    <w:rsid w:val="00215548"/>
    <w:rsid w:val="002200B8"/>
    <w:rsid w:val="00222D6E"/>
    <w:rsid w:val="00224031"/>
    <w:rsid w:val="00226C77"/>
    <w:rsid w:val="00231A68"/>
    <w:rsid w:val="00231B34"/>
    <w:rsid w:val="00232591"/>
    <w:rsid w:val="00236EA1"/>
    <w:rsid w:val="002405F3"/>
    <w:rsid w:val="00242997"/>
    <w:rsid w:val="00242CCE"/>
    <w:rsid w:val="002464F6"/>
    <w:rsid w:val="00252585"/>
    <w:rsid w:val="0025495D"/>
    <w:rsid w:val="002561BE"/>
    <w:rsid w:val="00256D4D"/>
    <w:rsid w:val="00256E7B"/>
    <w:rsid w:val="002622B5"/>
    <w:rsid w:val="00263AB3"/>
    <w:rsid w:val="00267502"/>
    <w:rsid w:val="00267F86"/>
    <w:rsid w:val="00271050"/>
    <w:rsid w:val="00273DA8"/>
    <w:rsid w:val="00281DC2"/>
    <w:rsid w:val="002835E9"/>
    <w:rsid w:val="00290F96"/>
    <w:rsid w:val="00292258"/>
    <w:rsid w:val="00297B0A"/>
    <w:rsid w:val="002A19FA"/>
    <w:rsid w:val="002A3A9E"/>
    <w:rsid w:val="002A5204"/>
    <w:rsid w:val="002A5E8B"/>
    <w:rsid w:val="002B41D5"/>
    <w:rsid w:val="002C280A"/>
    <w:rsid w:val="002C2A9D"/>
    <w:rsid w:val="002C4684"/>
    <w:rsid w:val="002C57A9"/>
    <w:rsid w:val="002C66F1"/>
    <w:rsid w:val="002D0708"/>
    <w:rsid w:val="002D40CB"/>
    <w:rsid w:val="002D75E4"/>
    <w:rsid w:val="002E29CE"/>
    <w:rsid w:val="002E2ABC"/>
    <w:rsid w:val="002E5B22"/>
    <w:rsid w:val="002F07A1"/>
    <w:rsid w:val="002F2DC5"/>
    <w:rsid w:val="002F491F"/>
    <w:rsid w:val="002F5E38"/>
    <w:rsid w:val="00303F5A"/>
    <w:rsid w:val="00306E98"/>
    <w:rsid w:val="00307357"/>
    <w:rsid w:val="00311841"/>
    <w:rsid w:val="0031413D"/>
    <w:rsid w:val="00317274"/>
    <w:rsid w:val="0031782B"/>
    <w:rsid w:val="00321557"/>
    <w:rsid w:val="003215D7"/>
    <w:rsid w:val="00321D7C"/>
    <w:rsid w:val="00322503"/>
    <w:rsid w:val="00323A83"/>
    <w:rsid w:val="0032437A"/>
    <w:rsid w:val="00324836"/>
    <w:rsid w:val="00333C64"/>
    <w:rsid w:val="0033420D"/>
    <w:rsid w:val="00336E93"/>
    <w:rsid w:val="0033768C"/>
    <w:rsid w:val="00340663"/>
    <w:rsid w:val="003419F2"/>
    <w:rsid w:val="00342275"/>
    <w:rsid w:val="003439E8"/>
    <w:rsid w:val="00352019"/>
    <w:rsid w:val="00360BFD"/>
    <w:rsid w:val="00362C07"/>
    <w:rsid w:val="00367FC4"/>
    <w:rsid w:val="003721D1"/>
    <w:rsid w:val="003731D9"/>
    <w:rsid w:val="0037582A"/>
    <w:rsid w:val="003820EF"/>
    <w:rsid w:val="003821D3"/>
    <w:rsid w:val="003823FB"/>
    <w:rsid w:val="00383E66"/>
    <w:rsid w:val="00384C9E"/>
    <w:rsid w:val="00387901"/>
    <w:rsid w:val="0039167A"/>
    <w:rsid w:val="0039485F"/>
    <w:rsid w:val="0039496F"/>
    <w:rsid w:val="00395163"/>
    <w:rsid w:val="003A2B60"/>
    <w:rsid w:val="003A48E5"/>
    <w:rsid w:val="003A76F2"/>
    <w:rsid w:val="003B3524"/>
    <w:rsid w:val="003B36FD"/>
    <w:rsid w:val="003B698B"/>
    <w:rsid w:val="003B7591"/>
    <w:rsid w:val="003C1D5F"/>
    <w:rsid w:val="003C6F79"/>
    <w:rsid w:val="003D0B8D"/>
    <w:rsid w:val="003D145F"/>
    <w:rsid w:val="003D3C0F"/>
    <w:rsid w:val="003D794F"/>
    <w:rsid w:val="00401B16"/>
    <w:rsid w:val="00403300"/>
    <w:rsid w:val="00406EDB"/>
    <w:rsid w:val="004070D7"/>
    <w:rsid w:val="00410ABE"/>
    <w:rsid w:val="004122F6"/>
    <w:rsid w:val="004133F2"/>
    <w:rsid w:val="0041638B"/>
    <w:rsid w:val="00420081"/>
    <w:rsid w:val="00423263"/>
    <w:rsid w:val="00432CEF"/>
    <w:rsid w:val="00435F26"/>
    <w:rsid w:val="00442806"/>
    <w:rsid w:val="00444599"/>
    <w:rsid w:val="00450E79"/>
    <w:rsid w:val="00452680"/>
    <w:rsid w:val="004547D8"/>
    <w:rsid w:val="00457743"/>
    <w:rsid w:val="00464078"/>
    <w:rsid w:val="00464868"/>
    <w:rsid w:val="00467C8E"/>
    <w:rsid w:val="004721F6"/>
    <w:rsid w:val="004724E4"/>
    <w:rsid w:val="00472DFA"/>
    <w:rsid w:val="00483C74"/>
    <w:rsid w:val="00483DA8"/>
    <w:rsid w:val="0048772A"/>
    <w:rsid w:val="00494332"/>
    <w:rsid w:val="004944A8"/>
    <w:rsid w:val="00495605"/>
    <w:rsid w:val="00496A06"/>
    <w:rsid w:val="004A0984"/>
    <w:rsid w:val="004A24FE"/>
    <w:rsid w:val="004A4618"/>
    <w:rsid w:val="004B0882"/>
    <w:rsid w:val="004B3F07"/>
    <w:rsid w:val="004B4D47"/>
    <w:rsid w:val="004B5F21"/>
    <w:rsid w:val="004B666A"/>
    <w:rsid w:val="004B73C8"/>
    <w:rsid w:val="004B75B1"/>
    <w:rsid w:val="004C0D97"/>
    <w:rsid w:val="004C2CC0"/>
    <w:rsid w:val="004C2D1D"/>
    <w:rsid w:val="004C2EE9"/>
    <w:rsid w:val="004C524D"/>
    <w:rsid w:val="004C7E0D"/>
    <w:rsid w:val="004D273F"/>
    <w:rsid w:val="004D6353"/>
    <w:rsid w:val="004E0A0B"/>
    <w:rsid w:val="004E207C"/>
    <w:rsid w:val="004E2385"/>
    <w:rsid w:val="004E243B"/>
    <w:rsid w:val="004E3C77"/>
    <w:rsid w:val="004E5B53"/>
    <w:rsid w:val="004F31AA"/>
    <w:rsid w:val="00503012"/>
    <w:rsid w:val="005054C3"/>
    <w:rsid w:val="00514F41"/>
    <w:rsid w:val="00517043"/>
    <w:rsid w:val="00517BB0"/>
    <w:rsid w:val="00526E70"/>
    <w:rsid w:val="0053224F"/>
    <w:rsid w:val="005339E3"/>
    <w:rsid w:val="005340B3"/>
    <w:rsid w:val="0054091D"/>
    <w:rsid w:val="005426B5"/>
    <w:rsid w:val="005459E8"/>
    <w:rsid w:val="00556E7F"/>
    <w:rsid w:val="00561205"/>
    <w:rsid w:val="005621FB"/>
    <w:rsid w:val="00562C88"/>
    <w:rsid w:val="0056556A"/>
    <w:rsid w:val="0056750D"/>
    <w:rsid w:val="005722E4"/>
    <w:rsid w:val="00575E61"/>
    <w:rsid w:val="005810F0"/>
    <w:rsid w:val="0058398A"/>
    <w:rsid w:val="00584A1F"/>
    <w:rsid w:val="00584E23"/>
    <w:rsid w:val="00585A37"/>
    <w:rsid w:val="00585E37"/>
    <w:rsid w:val="005900B5"/>
    <w:rsid w:val="00591FF0"/>
    <w:rsid w:val="00594388"/>
    <w:rsid w:val="005962D6"/>
    <w:rsid w:val="005A0ECF"/>
    <w:rsid w:val="005A1589"/>
    <w:rsid w:val="005A22F7"/>
    <w:rsid w:val="005A451F"/>
    <w:rsid w:val="005A5F80"/>
    <w:rsid w:val="005A6033"/>
    <w:rsid w:val="005A6ABF"/>
    <w:rsid w:val="005B1CFC"/>
    <w:rsid w:val="005B2731"/>
    <w:rsid w:val="005B2A8A"/>
    <w:rsid w:val="005B2AFB"/>
    <w:rsid w:val="005B4391"/>
    <w:rsid w:val="005B526D"/>
    <w:rsid w:val="005B5785"/>
    <w:rsid w:val="005B5D4B"/>
    <w:rsid w:val="005B5E81"/>
    <w:rsid w:val="005B7470"/>
    <w:rsid w:val="005C02D0"/>
    <w:rsid w:val="005C0C0D"/>
    <w:rsid w:val="005C2BBA"/>
    <w:rsid w:val="005E0FDD"/>
    <w:rsid w:val="005F112E"/>
    <w:rsid w:val="005F21B5"/>
    <w:rsid w:val="005F2401"/>
    <w:rsid w:val="005F70AF"/>
    <w:rsid w:val="00601B40"/>
    <w:rsid w:val="0060588E"/>
    <w:rsid w:val="00607FCF"/>
    <w:rsid w:val="00610556"/>
    <w:rsid w:val="00615F42"/>
    <w:rsid w:val="00620AF3"/>
    <w:rsid w:val="00621C6D"/>
    <w:rsid w:val="0062249A"/>
    <w:rsid w:val="006230C3"/>
    <w:rsid w:val="006234EA"/>
    <w:rsid w:val="00630A6E"/>
    <w:rsid w:val="00630A84"/>
    <w:rsid w:val="00632641"/>
    <w:rsid w:val="00633F0B"/>
    <w:rsid w:val="00636F04"/>
    <w:rsid w:val="0064259A"/>
    <w:rsid w:val="006464CE"/>
    <w:rsid w:val="00651D6B"/>
    <w:rsid w:val="00651EFB"/>
    <w:rsid w:val="00657F10"/>
    <w:rsid w:val="00660D20"/>
    <w:rsid w:val="00662A92"/>
    <w:rsid w:val="00665282"/>
    <w:rsid w:val="00670042"/>
    <w:rsid w:val="00673590"/>
    <w:rsid w:val="00676C17"/>
    <w:rsid w:val="00677787"/>
    <w:rsid w:val="00686020"/>
    <w:rsid w:val="00694DF3"/>
    <w:rsid w:val="006961DA"/>
    <w:rsid w:val="00696E08"/>
    <w:rsid w:val="00697BBF"/>
    <w:rsid w:val="006A2222"/>
    <w:rsid w:val="006A2E84"/>
    <w:rsid w:val="006B2465"/>
    <w:rsid w:val="006B27A1"/>
    <w:rsid w:val="006C7C66"/>
    <w:rsid w:val="006D019C"/>
    <w:rsid w:val="006D2ECC"/>
    <w:rsid w:val="006D3227"/>
    <w:rsid w:val="006D397F"/>
    <w:rsid w:val="006D79BF"/>
    <w:rsid w:val="006E1A41"/>
    <w:rsid w:val="006E1D70"/>
    <w:rsid w:val="006E51A8"/>
    <w:rsid w:val="006F26EA"/>
    <w:rsid w:val="006F2D47"/>
    <w:rsid w:val="006F6063"/>
    <w:rsid w:val="006F77B1"/>
    <w:rsid w:val="007012DE"/>
    <w:rsid w:val="00712737"/>
    <w:rsid w:val="0071732F"/>
    <w:rsid w:val="00720648"/>
    <w:rsid w:val="00722131"/>
    <w:rsid w:val="00740C5D"/>
    <w:rsid w:val="00743C38"/>
    <w:rsid w:val="00744649"/>
    <w:rsid w:val="0074533F"/>
    <w:rsid w:val="00755744"/>
    <w:rsid w:val="00760609"/>
    <w:rsid w:val="00760CEC"/>
    <w:rsid w:val="00761652"/>
    <w:rsid w:val="0076563A"/>
    <w:rsid w:val="00766050"/>
    <w:rsid w:val="00771F86"/>
    <w:rsid w:val="00775664"/>
    <w:rsid w:val="00781E54"/>
    <w:rsid w:val="00781F00"/>
    <w:rsid w:val="0078317E"/>
    <w:rsid w:val="00784156"/>
    <w:rsid w:val="00787198"/>
    <w:rsid w:val="00791AA7"/>
    <w:rsid w:val="0079268B"/>
    <w:rsid w:val="00792826"/>
    <w:rsid w:val="00796E16"/>
    <w:rsid w:val="007A1AB8"/>
    <w:rsid w:val="007A666A"/>
    <w:rsid w:val="007A6C41"/>
    <w:rsid w:val="007A710B"/>
    <w:rsid w:val="007A7904"/>
    <w:rsid w:val="007B2866"/>
    <w:rsid w:val="007C3F80"/>
    <w:rsid w:val="007C5699"/>
    <w:rsid w:val="007C5EBC"/>
    <w:rsid w:val="007C66DD"/>
    <w:rsid w:val="007C6D0C"/>
    <w:rsid w:val="007C6D1B"/>
    <w:rsid w:val="007D0872"/>
    <w:rsid w:val="007D1C74"/>
    <w:rsid w:val="007D2E23"/>
    <w:rsid w:val="007D53E1"/>
    <w:rsid w:val="007D5985"/>
    <w:rsid w:val="007D6E95"/>
    <w:rsid w:val="007E019A"/>
    <w:rsid w:val="007E565B"/>
    <w:rsid w:val="007F22C1"/>
    <w:rsid w:val="007F5F0E"/>
    <w:rsid w:val="007F5FD4"/>
    <w:rsid w:val="00800965"/>
    <w:rsid w:val="00806D21"/>
    <w:rsid w:val="00812D2E"/>
    <w:rsid w:val="00815EE5"/>
    <w:rsid w:val="00816384"/>
    <w:rsid w:val="00820A80"/>
    <w:rsid w:val="00820AF2"/>
    <w:rsid w:val="0082201B"/>
    <w:rsid w:val="008248FE"/>
    <w:rsid w:val="00824B8E"/>
    <w:rsid w:val="00827649"/>
    <w:rsid w:val="00831659"/>
    <w:rsid w:val="00845CC0"/>
    <w:rsid w:val="00846BE3"/>
    <w:rsid w:val="0085293D"/>
    <w:rsid w:val="00855F12"/>
    <w:rsid w:val="00860AEC"/>
    <w:rsid w:val="0086205D"/>
    <w:rsid w:val="00863153"/>
    <w:rsid w:val="00874350"/>
    <w:rsid w:val="00874726"/>
    <w:rsid w:val="00874749"/>
    <w:rsid w:val="00884CE7"/>
    <w:rsid w:val="00887667"/>
    <w:rsid w:val="00890C06"/>
    <w:rsid w:val="0089160C"/>
    <w:rsid w:val="00893EEC"/>
    <w:rsid w:val="008950FD"/>
    <w:rsid w:val="0089524D"/>
    <w:rsid w:val="0089615D"/>
    <w:rsid w:val="008A24EC"/>
    <w:rsid w:val="008B09CD"/>
    <w:rsid w:val="008B38BA"/>
    <w:rsid w:val="008B39BB"/>
    <w:rsid w:val="008B46B6"/>
    <w:rsid w:val="008C03B7"/>
    <w:rsid w:val="008C072B"/>
    <w:rsid w:val="008C1807"/>
    <w:rsid w:val="008C201D"/>
    <w:rsid w:val="008C44D3"/>
    <w:rsid w:val="008C466A"/>
    <w:rsid w:val="008C4695"/>
    <w:rsid w:val="008D142D"/>
    <w:rsid w:val="008D25E4"/>
    <w:rsid w:val="008E2FF2"/>
    <w:rsid w:val="008E352B"/>
    <w:rsid w:val="008F3F73"/>
    <w:rsid w:val="008F5AD4"/>
    <w:rsid w:val="008F5B66"/>
    <w:rsid w:val="008F7C3A"/>
    <w:rsid w:val="009064A6"/>
    <w:rsid w:val="0091522A"/>
    <w:rsid w:val="00916AA9"/>
    <w:rsid w:val="00923803"/>
    <w:rsid w:val="00925001"/>
    <w:rsid w:val="00925256"/>
    <w:rsid w:val="00926FB9"/>
    <w:rsid w:val="00930A55"/>
    <w:rsid w:val="00933AAF"/>
    <w:rsid w:val="00935E35"/>
    <w:rsid w:val="0094052D"/>
    <w:rsid w:val="00941578"/>
    <w:rsid w:val="009434CD"/>
    <w:rsid w:val="00946AD7"/>
    <w:rsid w:val="00955A84"/>
    <w:rsid w:val="00956E02"/>
    <w:rsid w:val="00957138"/>
    <w:rsid w:val="00957381"/>
    <w:rsid w:val="00960D59"/>
    <w:rsid w:val="00960E3B"/>
    <w:rsid w:val="00963966"/>
    <w:rsid w:val="00965228"/>
    <w:rsid w:val="00977C5C"/>
    <w:rsid w:val="00980744"/>
    <w:rsid w:val="00991CF5"/>
    <w:rsid w:val="009920B6"/>
    <w:rsid w:val="00993FE2"/>
    <w:rsid w:val="009940B8"/>
    <w:rsid w:val="009A0C5B"/>
    <w:rsid w:val="009A2B36"/>
    <w:rsid w:val="009A78B9"/>
    <w:rsid w:val="009B30A5"/>
    <w:rsid w:val="009B5F37"/>
    <w:rsid w:val="009B7CEF"/>
    <w:rsid w:val="009C0499"/>
    <w:rsid w:val="009C04E2"/>
    <w:rsid w:val="009C152E"/>
    <w:rsid w:val="009C2ABE"/>
    <w:rsid w:val="009C6286"/>
    <w:rsid w:val="009D146B"/>
    <w:rsid w:val="009D2A55"/>
    <w:rsid w:val="009D4C08"/>
    <w:rsid w:val="009D7FE8"/>
    <w:rsid w:val="009E01E3"/>
    <w:rsid w:val="009E12A9"/>
    <w:rsid w:val="009E1CEB"/>
    <w:rsid w:val="009E5F60"/>
    <w:rsid w:val="009E7025"/>
    <w:rsid w:val="009E7487"/>
    <w:rsid w:val="009E7852"/>
    <w:rsid w:val="009F17DA"/>
    <w:rsid w:val="009F1EAD"/>
    <w:rsid w:val="009F74B9"/>
    <w:rsid w:val="00A02C92"/>
    <w:rsid w:val="00A038FB"/>
    <w:rsid w:val="00A0760D"/>
    <w:rsid w:val="00A1115C"/>
    <w:rsid w:val="00A11DB9"/>
    <w:rsid w:val="00A17989"/>
    <w:rsid w:val="00A2097C"/>
    <w:rsid w:val="00A220F0"/>
    <w:rsid w:val="00A222DE"/>
    <w:rsid w:val="00A22601"/>
    <w:rsid w:val="00A22FC0"/>
    <w:rsid w:val="00A24E60"/>
    <w:rsid w:val="00A26D50"/>
    <w:rsid w:val="00A30063"/>
    <w:rsid w:val="00A30119"/>
    <w:rsid w:val="00A304A2"/>
    <w:rsid w:val="00A3529C"/>
    <w:rsid w:val="00A3722B"/>
    <w:rsid w:val="00A433F1"/>
    <w:rsid w:val="00A4439A"/>
    <w:rsid w:val="00A45C59"/>
    <w:rsid w:val="00A50171"/>
    <w:rsid w:val="00A5125A"/>
    <w:rsid w:val="00A57CDE"/>
    <w:rsid w:val="00A60F91"/>
    <w:rsid w:val="00A66015"/>
    <w:rsid w:val="00A67C4C"/>
    <w:rsid w:val="00A71E12"/>
    <w:rsid w:val="00A77573"/>
    <w:rsid w:val="00A77C7E"/>
    <w:rsid w:val="00A81D6D"/>
    <w:rsid w:val="00A828B9"/>
    <w:rsid w:val="00A851C3"/>
    <w:rsid w:val="00A85F48"/>
    <w:rsid w:val="00A87F86"/>
    <w:rsid w:val="00A90E89"/>
    <w:rsid w:val="00A921FD"/>
    <w:rsid w:val="00A9320B"/>
    <w:rsid w:val="00A950EB"/>
    <w:rsid w:val="00A97E7F"/>
    <w:rsid w:val="00AA1831"/>
    <w:rsid w:val="00AA4836"/>
    <w:rsid w:val="00AA547D"/>
    <w:rsid w:val="00AA6846"/>
    <w:rsid w:val="00AB372B"/>
    <w:rsid w:val="00AB429A"/>
    <w:rsid w:val="00AB6227"/>
    <w:rsid w:val="00AB6F83"/>
    <w:rsid w:val="00AC0E73"/>
    <w:rsid w:val="00AC2D25"/>
    <w:rsid w:val="00AC6580"/>
    <w:rsid w:val="00AC6B56"/>
    <w:rsid w:val="00AC72AA"/>
    <w:rsid w:val="00AD1F21"/>
    <w:rsid w:val="00AD5FD8"/>
    <w:rsid w:val="00AD7F49"/>
    <w:rsid w:val="00AE2234"/>
    <w:rsid w:val="00AE4B03"/>
    <w:rsid w:val="00AF1A9B"/>
    <w:rsid w:val="00AF317E"/>
    <w:rsid w:val="00B004D6"/>
    <w:rsid w:val="00B0296A"/>
    <w:rsid w:val="00B03A31"/>
    <w:rsid w:val="00B12202"/>
    <w:rsid w:val="00B135D8"/>
    <w:rsid w:val="00B13B19"/>
    <w:rsid w:val="00B13FB6"/>
    <w:rsid w:val="00B1498A"/>
    <w:rsid w:val="00B163B3"/>
    <w:rsid w:val="00B16A15"/>
    <w:rsid w:val="00B25943"/>
    <w:rsid w:val="00B268FD"/>
    <w:rsid w:val="00B424F5"/>
    <w:rsid w:val="00B444D5"/>
    <w:rsid w:val="00B4467F"/>
    <w:rsid w:val="00B44CD8"/>
    <w:rsid w:val="00B50ED4"/>
    <w:rsid w:val="00B543F8"/>
    <w:rsid w:val="00B54456"/>
    <w:rsid w:val="00B55767"/>
    <w:rsid w:val="00B57D5B"/>
    <w:rsid w:val="00B628EF"/>
    <w:rsid w:val="00B674B4"/>
    <w:rsid w:val="00B67FD5"/>
    <w:rsid w:val="00B73510"/>
    <w:rsid w:val="00B73650"/>
    <w:rsid w:val="00B74661"/>
    <w:rsid w:val="00B74E1D"/>
    <w:rsid w:val="00B77F2D"/>
    <w:rsid w:val="00B800F0"/>
    <w:rsid w:val="00B8103A"/>
    <w:rsid w:val="00B82C5E"/>
    <w:rsid w:val="00B91B41"/>
    <w:rsid w:val="00B92F13"/>
    <w:rsid w:val="00B93D8C"/>
    <w:rsid w:val="00B96332"/>
    <w:rsid w:val="00B96A6A"/>
    <w:rsid w:val="00BA085B"/>
    <w:rsid w:val="00BA1FB2"/>
    <w:rsid w:val="00BA6105"/>
    <w:rsid w:val="00BB1C78"/>
    <w:rsid w:val="00BB58A6"/>
    <w:rsid w:val="00BC342A"/>
    <w:rsid w:val="00BC7B87"/>
    <w:rsid w:val="00BD1043"/>
    <w:rsid w:val="00BD5845"/>
    <w:rsid w:val="00BD6638"/>
    <w:rsid w:val="00BE5344"/>
    <w:rsid w:val="00BE6F3E"/>
    <w:rsid w:val="00BE7390"/>
    <w:rsid w:val="00BF05CC"/>
    <w:rsid w:val="00BF082F"/>
    <w:rsid w:val="00BF0840"/>
    <w:rsid w:val="00BF1137"/>
    <w:rsid w:val="00BF1273"/>
    <w:rsid w:val="00BF45B3"/>
    <w:rsid w:val="00BF5930"/>
    <w:rsid w:val="00BF79DA"/>
    <w:rsid w:val="00C00319"/>
    <w:rsid w:val="00C02981"/>
    <w:rsid w:val="00C10CC8"/>
    <w:rsid w:val="00C17FC9"/>
    <w:rsid w:val="00C23612"/>
    <w:rsid w:val="00C23DC2"/>
    <w:rsid w:val="00C24AA4"/>
    <w:rsid w:val="00C26004"/>
    <w:rsid w:val="00C266C2"/>
    <w:rsid w:val="00C26C42"/>
    <w:rsid w:val="00C27D31"/>
    <w:rsid w:val="00C30107"/>
    <w:rsid w:val="00C31F51"/>
    <w:rsid w:val="00C3317E"/>
    <w:rsid w:val="00C34D47"/>
    <w:rsid w:val="00C35ACF"/>
    <w:rsid w:val="00C403FD"/>
    <w:rsid w:val="00C50E84"/>
    <w:rsid w:val="00C51A91"/>
    <w:rsid w:val="00C53F99"/>
    <w:rsid w:val="00C5696F"/>
    <w:rsid w:val="00C633FD"/>
    <w:rsid w:val="00C63472"/>
    <w:rsid w:val="00C66F34"/>
    <w:rsid w:val="00C67046"/>
    <w:rsid w:val="00C6747B"/>
    <w:rsid w:val="00C7257D"/>
    <w:rsid w:val="00C726D4"/>
    <w:rsid w:val="00C76144"/>
    <w:rsid w:val="00C806AC"/>
    <w:rsid w:val="00C9261C"/>
    <w:rsid w:val="00C9458F"/>
    <w:rsid w:val="00CA57DE"/>
    <w:rsid w:val="00CA62AF"/>
    <w:rsid w:val="00CA7D75"/>
    <w:rsid w:val="00CB1D18"/>
    <w:rsid w:val="00CB3C87"/>
    <w:rsid w:val="00CB55CB"/>
    <w:rsid w:val="00CB5C80"/>
    <w:rsid w:val="00CC00EA"/>
    <w:rsid w:val="00CC0283"/>
    <w:rsid w:val="00CC0BC9"/>
    <w:rsid w:val="00CC0BFD"/>
    <w:rsid w:val="00CC1CB8"/>
    <w:rsid w:val="00CC3E53"/>
    <w:rsid w:val="00CC50D3"/>
    <w:rsid w:val="00CD3F05"/>
    <w:rsid w:val="00CD45DD"/>
    <w:rsid w:val="00CE1296"/>
    <w:rsid w:val="00CE1B16"/>
    <w:rsid w:val="00CE5A27"/>
    <w:rsid w:val="00CF3B80"/>
    <w:rsid w:val="00CF40E9"/>
    <w:rsid w:val="00CF5823"/>
    <w:rsid w:val="00CF5843"/>
    <w:rsid w:val="00CF70DD"/>
    <w:rsid w:val="00CF7E18"/>
    <w:rsid w:val="00D04601"/>
    <w:rsid w:val="00D06DC4"/>
    <w:rsid w:val="00D06DFB"/>
    <w:rsid w:val="00D1163B"/>
    <w:rsid w:val="00D11C4E"/>
    <w:rsid w:val="00D1717E"/>
    <w:rsid w:val="00D23D9D"/>
    <w:rsid w:val="00D27BE3"/>
    <w:rsid w:val="00D30CF3"/>
    <w:rsid w:val="00D3294A"/>
    <w:rsid w:val="00D32B53"/>
    <w:rsid w:val="00D34C80"/>
    <w:rsid w:val="00D35395"/>
    <w:rsid w:val="00D36242"/>
    <w:rsid w:val="00D3636A"/>
    <w:rsid w:val="00D369C8"/>
    <w:rsid w:val="00D401AC"/>
    <w:rsid w:val="00D41BE2"/>
    <w:rsid w:val="00D43A78"/>
    <w:rsid w:val="00D45239"/>
    <w:rsid w:val="00D45B25"/>
    <w:rsid w:val="00D468BC"/>
    <w:rsid w:val="00D553C7"/>
    <w:rsid w:val="00D61E63"/>
    <w:rsid w:val="00D6235E"/>
    <w:rsid w:val="00D640FB"/>
    <w:rsid w:val="00D64F4B"/>
    <w:rsid w:val="00D65644"/>
    <w:rsid w:val="00D67F03"/>
    <w:rsid w:val="00D71939"/>
    <w:rsid w:val="00D72B8C"/>
    <w:rsid w:val="00D73F1F"/>
    <w:rsid w:val="00D76D30"/>
    <w:rsid w:val="00D81753"/>
    <w:rsid w:val="00D862E1"/>
    <w:rsid w:val="00D9004C"/>
    <w:rsid w:val="00D91E10"/>
    <w:rsid w:val="00D91E57"/>
    <w:rsid w:val="00DA3692"/>
    <w:rsid w:val="00DA36E1"/>
    <w:rsid w:val="00DA643C"/>
    <w:rsid w:val="00DA7438"/>
    <w:rsid w:val="00DB0A36"/>
    <w:rsid w:val="00DB60CE"/>
    <w:rsid w:val="00DC1E62"/>
    <w:rsid w:val="00DC588A"/>
    <w:rsid w:val="00DD4050"/>
    <w:rsid w:val="00DD7A34"/>
    <w:rsid w:val="00DE1063"/>
    <w:rsid w:val="00DE24D7"/>
    <w:rsid w:val="00DE3E66"/>
    <w:rsid w:val="00DF0FCB"/>
    <w:rsid w:val="00DF16ED"/>
    <w:rsid w:val="00DF209B"/>
    <w:rsid w:val="00DF5DB5"/>
    <w:rsid w:val="00E006C2"/>
    <w:rsid w:val="00E03397"/>
    <w:rsid w:val="00E04BE5"/>
    <w:rsid w:val="00E04C0E"/>
    <w:rsid w:val="00E078D5"/>
    <w:rsid w:val="00E07B69"/>
    <w:rsid w:val="00E127B2"/>
    <w:rsid w:val="00E15EF1"/>
    <w:rsid w:val="00E16BE7"/>
    <w:rsid w:val="00E16CBC"/>
    <w:rsid w:val="00E17C8C"/>
    <w:rsid w:val="00E224EF"/>
    <w:rsid w:val="00E2276A"/>
    <w:rsid w:val="00E26126"/>
    <w:rsid w:val="00E358B2"/>
    <w:rsid w:val="00E368A4"/>
    <w:rsid w:val="00E36C1B"/>
    <w:rsid w:val="00E4322F"/>
    <w:rsid w:val="00E52E2C"/>
    <w:rsid w:val="00E55DB7"/>
    <w:rsid w:val="00E64E35"/>
    <w:rsid w:val="00E70879"/>
    <w:rsid w:val="00E72750"/>
    <w:rsid w:val="00E820C4"/>
    <w:rsid w:val="00E8414D"/>
    <w:rsid w:val="00E90D60"/>
    <w:rsid w:val="00EA09BD"/>
    <w:rsid w:val="00EA2FCB"/>
    <w:rsid w:val="00EA3810"/>
    <w:rsid w:val="00EA3A05"/>
    <w:rsid w:val="00EA5E54"/>
    <w:rsid w:val="00EB3FB9"/>
    <w:rsid w:val="00EB5A2F"/>
    <w:rsid w:val="00EC1E3B"/>
    <w:rsid w:val="00EC5961"/>
    <w:rsid w:val="00ED052B"/>
    <w:rsid w:val="00ED40A4"/>
    <w:rsid w:val="00ED52EA"/>
    <w:rsid w:val="00ED5616"/>
    <w:rsid w:val="00EE03C3"/>
    <w:rsid w:val="00EE1BB5"/>
    <w:rsid w:val="00EF093B"/>
    <w:rsid w:val="00EF2ECB"/>
    <w:rsid w:val="00EF3A47"/>
    <w:rsid w:val="00EF4C9E"/>
    <w:rsid w:val="00EF6011"/>
    <w:rsid w:val="00F030B8"/>
    <w:rsid w:val="00F070D0"/>
    <w:rsid w:val="00F07457"/>
    <w:rsid w:val="00F147E2"/>
    <w:rsid w:val="00F16CD5"/>
    <w:rsid w:val="00F21ECF"/>
    <w:rsid w:val="00F22BCD"/>
    <w:rsid w:val="00F24C5A"/>
    <w:rsid w:val="00F2609F"/>
    <w:rsid w:val="00F26890"/>
    <w:rsid w:val="00F31DF9"/>
    <w:rsid w:val="00F33837"/>
    <w:rsid w:val="00F35613"/>
    <w:rsid w:val="00F35E8B"/>
    <w:rsid w:val="00F373B6"/>
    <w:rsid w:val="00F37B0E"/>
    <w:rsid w:val="00F41C52"/>
    <w:rsid w:val="00F4206F"/>
    <w:rsid w:val="00F4747D"/>
    <w:rsid w:val="00F51FD5"/>
    <w:rsid w:val="00F52B7C"/>
    <w:rsid w:val="00F56836"/>
    <w:rsid w:val="00F57F5D"/>
    <w:rsid w:val="00F60748"/>
    <w:rsid w:val="00F66B27"/>
    <w:rsid w:val="00F672BE"/>
    <w:rsid w:val="00F714EF"/>
    <w:rsid w:val="00F74123"/>
    <w:rsid w:val="00F74968"/>
    <w:rsid w:val="00F75F5E"/>
    <w:rsid w:val="00F765DB"/>
    <w:rsid w:val="00F81FD1"/>
    <w:rsid w:val="00F857DC"/>
    <w:rsid w:val="00F867B3"/>
    <w:rsid w:val="00F911FE"/>
    <w:rsid w:val="00F9265F"/>
    <w:rsid w:val="00FB05CD"/>
    <w:rsid w:val="00FB25B7"/>
    <w:rsid w:val="00FB27E9"/>
    <w:rsid w:val="00FB2ACC"/>
    <w:rsid w:val="00FB42DA"/>
    <w:rsid w:val="00FB4322"/>
    <w:rsid w:val="00FB78F5"/>
    <w:rsid w:val="00FC5263"/>
    <w:rsid w:val="00FC5AFB"/>
    <w:rsid w:val="00FC649C"/>
    <w:rsid w:val="00FC7EB7"/>
    <w:rsid w:val="00FD5EFB"/>
    <w:rsid w:val="00FD674D"/>
    <w:rsid w:val="00FE3773"/>
    <w:rsid w:val="00FE4A9A"/>
    <w:rsid w:val="00FE7ADD"/>
    <w:rsid w:val="00FF0E4A"/>
    <w:rsid w:val="00FF0E7C"/>
    <w:rsid w:val="00FF111F"/>
    <w:rsid w:val="00FF5663"/>
    <w:rsid w:val="00FF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customStyle="1" w:styleId="productproperty-nameinner">
    <w:name w:val="productproperty-nameinner"/>
    <w:basedOn w:val="a0"/>
    <w:rsid w:val="00DA36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customStyle="1" w:styleId="productproperty-nameinner">
    <w:name w:val="productproperty-nameinner"/>
    <w:basedOn w:val="a0"/>
    <w:rsid w:val="00DA3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7%D1%83%D0%B1%D1%8C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F4D72-4E86-438F-94D9-2CCFA908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19205</TotalTime>
  <Pages>1</Pages>
  <Words>12315</Words>
  <Characters>70199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Берсенёв</dc:creator>
  <cp:keywords/>
  <dc:description/>
  <cp:lastModifiedBy>Воронцова Ольга Николаевна</cp:lastModifiedBy>
  <cp:revision>33</cp:revision>
  <cp:lastPrinted>2023-01-19T03:51:00Z</cp:lastPrinted>
  <dcterms:created xsi:type="dcterms:W3CDTF">2022-08-04T10:26:00Z</dcterms:created>
  <dcterms:modified xsi:type="dcterms:W3CDTF">2023-01-31T04:31:00Z</dcterms:modified>
</cp:coreProperties>
</file>